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8B2" w:rsidRDefault="002238B2">
      <w:pPr>
        <w:pStyle w:val="BodyText"/>
        <w:spacing w:before="9"/>
        <w:rPr>
          <w:rFonts w:ascii="Times New Roman"/>
          <w:sz w:val="8"/>
        </w:rPr>
      </w:pPr>
    </w:p>
    <w:p w:rsidR="002238B2" w:rsidRPr="001D2CAB" w:rsidRDefault="00EB3CE4">
      <w:pPr>
        <w:pStyle w:val="BodyText"/>
        <w:spacing w:before="85" w:line="297" w:lineRule="auto"/>
        <w:ind w:left="183" w:right="298" w:hanging="1"/>
        <w:rPr>
          <w:lang w:val="fr-CA"/>
        </w:rPr>
      </w:pPr>
      <w:hyperlink r:id="rId7">
        <w:r w:rsidR="005162A3" w:rsidRPr="001D2CAB">
          <w:rPr>
            <w:color w:val="009FC0"/>
            <w:w w:val="90"/>
            <w:lang w:val="fr-CA"/>
          </w:rPr>
          <w:t>Accueil</w:t>
        </w:r>
        <w:r w:rsidR="005162A3" w:rsidRPr="001D2CAB">
          <w:rPr>
            <w:color w:val="009FC0"/>
            <w:spacing w:val="-24"/>
            <w:w w:val="90"/>
            <w:lang w:val="fr-CA"/>
          </w:rPr>
          <w:t xml:space="preserve"> </w:t>
        </w:r>
        <w:r w:rsidR="005162A3" w:rsidRPr="001D2CAB">
          <w:rPr>
            <w:color w:val="009FC0"/>
            <w:w w:val="90"/>
            <w:lang w:val="fr-CA"/>
          </w:rPr>
          <w:t>(/)</w:t>
        </w:r>
        <w:r w:rsidR="005162A3" w:rsidRPr="001D2CAB">
          <w:rPr>
            <w:color w:val="009FC0"/>
            <w:spacing w:val="-23"/>
            <w:w w:val="90"/>
            <w:lang w:val="fr-CA"/>
          </w:rPr>
          <w:t xml:space="preserve"> </w:t>
        </w:r>
      </w:hyperlink>
      <w:r w:rsidR="005162A3" w:rsidRPr="001D2CAB">
        <w:rPr>
          <w:color w:val="5F5F61"/>
          <w:w w:val="90"/>
          <w:lang w:val="fr-CA"/>
        </w:rPr>
        <w:t>»</w:t>
      </w:r>
      <w:r w:rsidR="005162A3" w:rsidRPr="001D2CAB">
        <w:rPr>
          <w:color w:val="5F5F61"/>
          <w:spacing w:val="-24"/>
          <w:w w:val="90"/>
          <w:lang w:val="fr-CA"/>
        </w:rPr>
        <w:t xml:space="preserve"> </w:t>
      </w:r>
      <w:hyperlink r:id="rId8">
        <w:r w:rsidR="005162A3" w:rsidRPr="001D2CAB">
          <w:rPr>
            <w:color w:val="009FC0"/>
            <w:w w:val="90"/>
            <w:lang w:val="fr-CA"/>
          </w:rPr>
          <w:t>Publications</w:t>
        </w:r>
        <w:r w:rsidR="005162A3" w:rsidRPr="001D2CAB">
          <w:rPr>
            <w:color w:val="009FC0"/>
            <w:spacing w:val="-24"/>
            <w:w w:val="90"/>
            <w:lang w:val="fr-CA"/>
          </w:rPr>
          <w:t xml:space="preserve"> </w:t>
        </w:r>
        <w:r w:rsidR="005162A3" w:rsidRPr="001D2CAB">
          <w:rPr>
            <w:color w:val="009FC0"/>
            <w:w w:val="90"/>
            <w:lang w:val="fr-CA"/>
          </w:rPr>
          <w:t>(/publications)</w:t>
        </w:r>
        <w:r w:rsidR="005162A3" w:rsidRPr="001D2CAB">
          <w:rPr>
            <w:color w:val="009FC0"/>
            <w:spacing w:val="-23"/>
            <w:w w:val="90"/>
            <w:lang w:val="fr-CA"/>
          </w:rPr>
          <w:t xml:space="preserve"> </w:t>
        </w:r>
      </w:hyperlink>
      <w:r w:rsidR="005162A3" w:rsidRPr="001D2CAB">
        <w:rPr>
          <w:color w:val="5F5F61"/>
          <w:w w:val="90"/>
          <w:lang w:val="fr-CA"/>
        </w:rPr>
        <w:t>»</w:t>
      </w:r>
      <w:r w:rsidR="005162A3" w:rsidRPr="001D2CAB">
        <w:rPr>
          <w:color w:val="5F5F61"/>
          <w:spacing w:val="-24"/>
          <w:w w:val="90"/>
          <w:lang w:val="fr-CA"/>
        </w:rPr>
        <w:t xml:space="preserve"> </w:t>
      </w:r>
      <w:hyperlink r:id="rId9">
        <w:r w:rsidR="005162A3" w:rsidRPr="001D2CAB">
          <w:rPr>
            <w:color w:val="009FC0"/>
            <w:w w:val="90"/>
            <w:lang w:val="fr-CA"/>
          </w:rPr>
          <w:t>Articles</w:t>
        </w:r>
        <w:r w:rsidR="005162A3" w:rsidRPr="001D2CAB">
          <w:rPr>
            <w:color w:val="009FC0"/>
            <w:spacing w:val="-24"/>
            <w:w w:val="90"/>
            <w:lang w:val="fr-CA"/>
          </w:rPr>
          <w:t xml:space="preserve"> </w:t>
        </w:r>
        <w:r w:rsidR="005162A3" w:rsidRPr="001D2CAB">
          <w:rPr>
            <w:color w:val="009FC0"/>
            <w:w w:val="90"/>
            <w:lang w:val="fr-CA"/>
          </w:rPr>
          <w:t>(/publications/articles)</w:t>
        </w:r>
        <w:r w:rsidR="005162A3" w:rsidRPr="001D2CAB">
          <w:rPr>
            <w:color w:val="009FC0"/>
            <w:spacing w:val="-23"/>
            <w:w w:val="90"/>
            <w:lang w:val="fr-CA"/>
          </w:rPr>
          <w:t xml:space="preserve"> </w:t>
        </w:r>
      </w:hyperlink>
      <w:r w:rsidR="005162A3" w:rsidRPr="001D2CAB">
        <w:rPr>
          <w:color w:val="5F5F61"/>
          <w:w w:val="90"/>
          <w:lang w:val="fr-CA"/>
        </w:rPr>
        <w:t>»</w:t>
      </w:r>
      <w:r w:rsidR="005162A3" w:rsidRPr="001D2CAB">
        <w:rPr>
          <w:color w:val="5F5F61"/>
          <w:spacing w:val="-24"/>
          <w:w w:val="90"/>
          <w:lang w:val="fr-CA"/>
        </w:rPr>
        <w:t xml:space="preserve"> </w:t>
      </w:r>
      <w:r w:rsidR="005162A3" w:rsidRPr="001D2CAB">
        <w:rPr>
          <w:color w:val="5F5F61"/>
          <w:w w:val="90"/>
          <w:lang w:val="fr-CA"/>
        </w:rPr>
        <w:t>Perspectives</w:t>
      </w:r>
      <w:r w:rsidR="005162A3" w:rsidRPr="001D2CAB">
        <w:rPr>
          <w:color w:val="5F5F61"/>
          <w:spacing w:val="-24"/>
          <w:w w:val="90"/>
          <w:lang w:val="fr-CA"/>
        </w:rPr>
        <w:t xml:space="preserve"> </w:t>
      </w:r>
      <w:r w:rsidR="005162A3" w:rsidRPr="001D2CAB">
        <w:rPr>
          <w:color w:val="5F5F61"/>
          <w:w w:val="90"/>
          <w:lang w:val="fr-CA"/>
        </w:rPr>
        <w:t>des</w:t>
      </w:r>
      <w:r w:rsidR="005162A3" w:rsidRPr="001D2CAB">
        <w:rPr>
          <w:color w:val="5F5F61"/>
          <w:spacing w:val="-24"/>
          <w:w w:val="90"/>
          <w:lang w:val="fr-CA"/>
        </w:rPr>
        <w:t xml:space="preserve"> </w:t>
      </w:r>
      <w:r w:rsidR="005162A3" w:rsidRPr="001D2CAB">
        <w:rPr>
          <w:color w:val="5F5F61"/>
          <w:w w:val="90"/>
          <w:lang w:val="fr-CA"/>
        </w:rPr>
        <w:t>étudiants</w:t>
      </w:r>
      <w:r w:rsidR="005162A3" w:rsidRPr="001D2CAB">
        <w:rPr>
          <w:color w:val="5F5F61"/>
          <w:spacing w:val="-24"/>
          <w:w w:val="90"/>
          <w:lang w:val="fr-CA"/>
        </w:rPr>
        <w:t xml:space="preserve"> </w:t>
      </w:r>
      <w:r w:rsidR="005162A3" w:rsidRPr="001D2CAB">
        <w:rPr>
          <w:color w:val="5F5F61"/>
          <w:w w:val="90"/>
          <w:lang w:val="fr-CA"/>
        </w:rPr>
        <w:t xml:space="preserve">et </w:t>
      </w:r>
      <w:r w:rsidR="005162A3" w:rsidRPr="001D2CAB">
        <w:rPr>
          <w:color w:val="5F5F61"/>
          <w:w w:val="95"/>
          <w:lang w:val="fr-CA"/>
        </w:rPr>
        <w:t>des</w:t>
      </w:r>
      <w:r w:rsidR="005162A3" w:rsidRPr="001D2CAB">
        <w:rPr>
          <w:color w:val="5F5F61"/>
          <w:spacing w:val="-4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enseignants</w:t>
      </w:r>
      <w:r w:rsidR="005162A3" w:rsidRPr="001D2CAB">
        <w:rPr>
          <w:color w:val="5F5F61"/>
          <w:spacing w:val="-4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sur</w:t>
      </w:r>
      <w:r w:rsidR="005162A3" w:rsidRPr="001D2CAB">
        <w:rPr>
          <w:color w:val="5F5F61"/>
          <w:spacing w:val="-4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les</w:t>
      </w:r>
      <w:r w:rsidR="005162A3" w:rsidRPr="001D2CAB">
        <w:rPr>
          <w:color w:val="5F5F61"/>
          <w:spacing w:val="-4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pratiques</w:t>
      </w:r>
      <w:r w:rsidR="005162A3" w:rsidRPr="001D2CAB">
        <w:rPr>
          <w:color w:val="5F5F61"/>
          <w:spacing w:val="-4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exemplaires</w:t>
      </w:r>
      <w:r w:rsidR="005162A3" w:rsidRPr="001D2CAB">
        <w:rPr>
          <w:color w:val="5F5F61"/>
          <w:spacing w:val="-4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pour</w:t>
      </w:r>
      <w:r w:rsidR="005162A3" w:rsidRPr="001D2CAB">
        <w:rPr>
          <w:color w:val="5F5F61"/>
          <w:spacing w:val="-4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l'intégration</w:t>
      </w:r>
      <w:r w:rsidR="005162A3" w:rsidRPr="001D2CAB">
        <w:rPr>
          <w:color w:val="5F5F61"/>
          <w:spacing w:val="-4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des</w:t>
      </w:r>
      <w:r w:rsidR="005162A3" w:rsidRPr="001D2CAB">
        <w:rPr>
          <w:color w:val="5F5F61"/>
          <w:spacing w:val="-4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technologies</w:t>
      </w:r>
      <w:r w:rsidR="005162A3" w:rsidRPr="001D2CAB">
        <w:rPr>
          <w:color w:val="5F5F61"/>
          <w:spacing w:val="-4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en</w:t>
      </w:r>
      <w:r w:rsidR="005162A3" w:rsidRPr="001D2CAB">
        <w:rPr>
          <w:color w:val="5F5F61"/>
          <w:spacing w:val="-4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enseignement collégial</w:t>
      </w:r>
    </w:p>
    <w:p w:rsidR="002238B2" w:rsidRDefault="002238B2">
      <w:pPr>
        <w:pStyle w:val="BodyText"/>
        <w:rPr>
          <w:sz w:val="26"/>
          <w:lang w:val="fr-CA"/>
        </w:rPr>
      </w:pPr>
    </w:p>
    <w:p w:rsidR="001D2CAB" w:rsidRPr="001D2CAB" w:rsidRDefault="001D2CAB">
      <w:pPr>
        <w:pStyle w:val="BodyText"/>
        <w:rPr>
          <w:sz w:val="26"/>
          <w:lang w:val="en-CA"/>
        </w:rPr>
      </w:pPr>
      <w:r>
        <w:rPr>
          <w:sz w:val="26"/>
          <w:lang w:val="fr-CA"/>
        </w:rPr>
        <w:t>Rhéaume, C. (2017</w:t>
      </w:r>
      <w:r w:rsidR="00E64611">
        <w:rPr>
          <w:sz w:val="26"/>
          <w:lang w:val="fr-CA"/>
        </w:rPr>
        <w:t xml:space="preserve">, </w:t>
      </w:r>
      <w:proofErr w:type="spellStart"/>
      <w:r w:rsidR="00E64611">
        <w:rPr>
          <w:sz w:val="26"/>
          <w:lang w:val="fr-CA"/>
        </w:rPr>
        <w:t>November</w:t>
      </w:r>
      <w:proofErr w:type="spellEnd"/>
      <w:r w:rsidR="00E64611">
        <w:rPr>
          <w:sz w:val="26"/>
          <w:lang w:val="fr-CA"/>
        </w:rPr>
        <w:t xml:space="preserve"> 24</w:t>
      </w:r>
      <w:r>
        <w:rPr>
          <w:sz w:val="26"/>
          <w:lang w:val="fr-CA"/>
        </w:rPr>
        <w:t xml:space="preserve">). </w:t>
      </w:r>
      <w:r w:rsidRPr="001D2CAB">
        <w:rPr>
          <w:sz w:val="26"/>
          <w:lang w:val="fr-CA"/>
        </w:rPr>
        <w:t>Perspectives des étudiants et des enseignants sur les pratiques exemplaires pour l'intégration des technologies en enseignement collégial</w:t>
      </w:r>
      <w:r>
        <w:rPr>
          <w:sz w:val="26"/>
          <w:lang w:val="fr-CA"/>
        </w:rPr>
        <w:t xml:space="preserve">. </w:t>
      </w:r>
      <w:proofErr w:type="gramStart"/>
      <w:r w:rsidRPr="001D2CAB">
        <w:rPr>
          <w:sz w:val="26"/>
          <w:lang w:val="en-CA"/>
        </w:rPr>
        <w:t>Profweb.</w:t>
      </w:r>
      <w:proofErr w:type="gramEnd"/>
      <w:r w:rsidRPr="001D2CAB">
        <w:rPr>
          <w:sz w:val="26"/>
          <w:lang w:val="en-CA"/>
        </w:rPr>
        <w:t xml:space="preserve"> Retrieved from http://www.profweb.ca/publications/articles/perspectives-des-etudiants-et-des-enseignants-sur-les-pratiques-exemplaires-pour-l-integration-des-technologies-en-enseignement-collegial</w:t>
      </w:r>
    </w:p>
    <w:p w:rsidR="002238B2" w:rsidRPr="00E64611" w:rsidRDefault="005162A3">
      <w:pPr>
        <w:spacing w:before="163"/>
        <w:ind w:left="183"/>
        <w:rPr>
          <w:rFonts w:ascii="Cambria"/>
          <w:sz w:val="63"/>
          <w:lang w:val="fr-CA"/>
        </w:rPr>
      </w:pPr>
      <w:r w:rsidRPr="00E64611">
        <w:rPr>
          <w:rFonts w:ascii="Cambria"/>
          <w:color w:val="5F5F61"/>
          <w:sz w:val="63"/>
          <w:lang w:val="fr-CA"/>
        </w:rPr>
        <w:t>Publications</w:t>
      </w:r>
      <w:bookmarkStart w:id="0" w:name="_GoBack"/>
      <w:bookmarkEnd w:id="0"/>
    </w:p>
    <w:p w:rsidR="002238B2" w:rsidRPr="00E64611" w:rsidRDefault="002238B2">
      <w:pPr>
        <w:pStyle w:val="BodyText"/>
        <w:spacing w:before="6"/>
        <w:rPr>
          <w:rFonts w:ascii="Cambria"/>
          <w:sz w:val="18"/>
          <w:lang w:val="fr-CA"/>
        </w:rPr>
      </w:pPr>
    </w:p>
    <w:p w:rsidR="002238B2" w:rsidRPr="00E64611" w:rsidRDefault="005162A3">
      <w:pPr>
        <w:spacing w:before="80"/>
        <w:ind w:right="1027"/>
        <w:jc w:val="right"/>
        <w:rPr>
          <w:sz w:val="33"/>
          <w:lang w:val="fr-CA"/>
        </w:rPr>
      </w:pPr>
      <w:r w:rsidRPr="00E64611">
        <w:rPr>
          <w:w w:val="95"/>
          <w:sz w:val="21"/>
          <w:lang w:val="fr-CA"/>
        </w:rPr>
        <w:t xml:space="preserve">A </w:t>
      </w:r>
      <w:r w:rsidRPr="00E64611">
        <w:rPr>
          <w:color w:val="009FC0"/>
          <w:w w:val="90"/>
          <w:sz w:val="24"/>
          <w:lang w:val="fr-CA"/>
        </w:rPr>
        <w:t xml:space="preserve">| </w:t>
      </w:r>
      <w:r w:rsidRPr="00E64611">
        <w:rPr>
          <w:color w:val="009FC0"/>
          <w:w w:val="95"/>
          <w:sz w:val="33"/>
          <w:lang w:val="fr-CA"/>
        </w:rPr>
        <w:t>A</w:t>
      </w:r>
    </w:p>
    <w:p w:rsidR="002238B2" w:rsidRPr="00E64611" w:rsidRDefault="002238B2">
      <w:pPr>
        <w:pStyle w:val="BodyText"/>
        <w:spacing w:before="10"/>
        <w:rPr>
          <w:sz w:val="17"/>
          <w:lang w:val="fr-CA"/>
        </w:rPr>
      </w:pPr>
    </w:p>
    <w:p w:rsidR="002238B2" w:rsidRPr="00E64611" w:rsidRDefault="0099502B">
      <w:pPr>
        <w:spacing w:before="90"/>
        <w:ind w:left="444"/>
        <w:rPr>
          <w:b/>
          <w:sz w:val="18"/>
          <w:lang w:val="fr-CA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page">
                  <wp:posOffset>1701800</wp:posOffset>
                </wp:positionH>
                <wp:positionV relativeFrom="paragraph">
                  <wp:posOffset>-5715</wp:posOffset>
                </wp:positionV>
                <wp:extent cx="5334000" cy="266700"/>
                <wp:effectExtent l="6350" t="3810" r="12700" b="5715"/>
                <wp:wrapNone/>
                <wp:docPr id="52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34000" cy="266700"/>
                          <a:chOff x="2680" y="-9"/>
                          <a:chExt cx="8400" cy="420"/>
                        </a:xfrm>
                      </wpg:grpSpPr>
                      <wps:wsp>
                        <wps:cNvPr id="53" name="Line 52"/>
                        <wps:cNvCnPr/>
                        <wps:spPr bwMode="auto">
                          <a:xfrm>
                            <a:off x="2680" y="209"/>
                            <a:ext cx="84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2D2D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Freeform 51"/>
                        <wps:cNvSpPr>
                          <a:spLocks/>
                        </wps:cNvSpPr>
                        <wps:spPr bwMode="auto">
                          <a:xfrm>
                            <a:off x="2680" y="-9"/>
                            <a:ext cx="210" cy="420"/>
                          </a:xfrm>
                          <a:custGeom>
                            <a:avLst/>
                            <a:gdLst>
                              <a:gd name="T0" fmla="+- 0 2680 2680"/>
                              <a:gd name="T1" fmla="*/ T0 w 210"/>
                              <a:gd name="T2" fmla="+- 0 411 -9"/>
                              <a:gd name="T3" fmla="*/ 411 h 420"/>
                              <a:gd name="T4" fmla="+- 0 2680 2680"/>
                              <a:gd name="T5" fmla="*/ T4 w 210"/>
                              <a:gd name="T6" fmla="+- 0 -9 -9"/>
                              <a:gd name="T7" fmla="*/ -9 h 420"/>
                              <a:gd name="T8" fmla="+- 0 2890 2680"/>
                              <a:gd name="T9" fmla="*/ T8 w 210"/>
                              <a:gd name="T10" fmla="+- 0 201 -9"/>
                              <a:gd name="T11" fmla="*/ 201 h 420"/>
                              <a:gd name="T12" fmla="+- 0 2680 2680"/>
                              <a:gd name="T13" fmla="*/ T12 w 210"/>
                              <a:gd name="T14" fmla="+- 0 411 -9"/>
                              <a:gd name="T15" fmla="*/ 411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10" h="420">
                                <a:moveTo>
                                  <a:pt x="0" y="420"/>
                                </a:moveTo>
                                <a:lnTo>
                                  <a:pt x="0" y="0"/>
                                </a:lnTo>
                                <a:lnTo>
                                  <a:pt x="210" y="210"/>
                                </a:lnTo>
                                <a:lnTo>
                                  <a:pt x="0" y="4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BAC5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0" o:spid="_x0000_s1026" style="position:absolute;margin-left:134pt;margin-top:-.45pt;width:420pt;height:21pt;z-index:251650560;mso-position-horizontal-relative:page" coordorigin="2680,-9" coordsize="8400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">
                <v:line id="Line 52" o:spid="_x0000_s1027" style="position:absolute;visibility:visible;mso-wrap-style:square" from="2680,209" to="11080,20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a1cKsYAAADbAAAADwAAAGRycy9kb3ducmV2LnhtbESPQWvCQBSE7wX/w/IEL6VutNSW6Coi&#10;FYIHQa2U3h7ZZxLNvk13tyb++26h4HGYmW+Y2aIztbiS85VlBaNhAoI4t7riQsHHYf30BsIHZI21&#10;ZVJwIw+Lee9hhqm2Le/oug+FiBD2KSooQ2hSKX1ekkE/tA1x9E7WGQxRukJqh22Em1qOk2QiDVYc&#10;F0psaFVSftn/GAXZe/Zlzvpo2+3nyG1fN8fq+3Gt1KDfLacgAnXhHv5vZ1rByzP8fYk/QM5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GtXCrGAAAA2wAAAA8AAAAAAAAA&#10;AAAAAAAAoQIAAGRycy9kb3ducmV2LnhtbFBLBQYAAAAABAAEAPkAAACUAwAAAAA=&#10;" strokecolor="#d2d2d2"/>
                <v:shape id="Freeform 51" o:spid="_x0000_s1028" style="position:absolute;left:2680;top:-9;width:210;height:420;visibility:visible;mso-wrap-style:square;v-text-anchor:top" coordsize="21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wgPsQA&#10;AADbAAAADwAAAGRycy9kb3ducmV2LnhtbESPQWvCQBSE7wX/w/IEL1I3FSttdBOkoJbixShIb4/s&#10;Mwlm34bsmqT/vlsQehxm5htmnQ6mFh21rrKs4GUWgSDOra64UHA+bZ/fQDiPrLG2TAp+yEGajJ7W&#10;GGvb85G6zBciQNjFqKD0vomldHlJBt3MNsTBu9rWoA+yLaRusQ9wU8t5FC2lwYrDQokNfZSU37K7&#10;UUD8fSn2yy4fzJ2m7n331WcHVGoyHjYrEJ4G/x9+tD+1gtcF/H0JP0Am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6MID7EAAAA2wAAAA8AAAAAAAAAAAAAAAAAmAIAAGRycy9k&#10;b3ducmV2LnhtbFBLBQYAAAAABAAEAPUAAACJAwAAAAA=&#10;" path="m,420l,,210,210,,420xe" fillcolor="#7bac56" stroked="f">
                  <v:path arrowok="t" o:connecttype="custom" o:connectlocs="0,411;0,-9;210,201;0,411" o:connectangles="0,0,0,0"/>
                </v:shape>
                <w10:wrap anchorx="page"/>
              </v:group>
            </w:pict>
          </mc:Fallback>
        </mc:AlternateContent>
      </w:r>
      <w:r w:rsidR="005162A3" w:rsidRPr="00E64611">
        <w:rPr>
          <w:b/>
          <w:color w:val="ABABAB"/>
          <w:sz w:val="18"/>
          <w:lang w:val="fr-CA"/>
        </w:rPr>
        <w:t>ARTICLES</w:t>
      </w:r>
    </w:p>
    <w:p w:rsidR="002238B2" w:rsidRPr="00E64611" w:rsidRDefault="002238B2">
      <w:pPr>
        <w:pStyle w:val="BodyText"/>
        <w:spacing w:before="8"/>
        <w:rPr>
          <w:b/>
          <w:sz w:val="14"/>
          <w:lang w:val="fr-CA"/>
        </w:rPr>
      </w:pPr>
    </w:p>
    <w:p w:rsidR="002238B2" w:rsidRPr="001D2CAB" w:rsidRDefault="005162A3">
      <w:pPr>
        <w:spacing w:before="87"/>
        <w:ind w:left="495"/>
        <w:rPr>
          <w:sz w:val="21"/>
          <w:lang w:val="fr-CA"/>
        </w:rPr>
      </w:pPr>
      <w:r w:rsidRPr="001D2CAB">
        <w:rPr>
          <w:color w:val="5F5F61"/>
          <w:w w:val="95"/>
          <w:sz w:val="21"/>
          <w:lang w:val="fr-CA"/>
        </w:rPr>
        <w:t>Publié le 14 novembre 2017 | Multidisciplinaire</w:t>
      </w:r>
    </w:p>
    <w:p w:rsidR="002238B2" w:rsidRPr="001D2CAB" w:rsidRDefault="005162A3">
      <w:pPr>
        <w:spacing w:before="42" w:line="244" w:lineRule="auto"/>
        <w:ind w:left="495" w:right="1256"/>
        <w:rPr>
          <w:rFonts w:ascii="Cambria" w:hAnsi="Cambria"/>
          <w:sz w:val="54"/>
          <w:lang w:val="fr-CA"/>
        </w:rPr>
      </w:pPr>
      <w:r w:rsidRPr="001D2CAB">
        <w:rPr>
          <w:rFonts w:ascii="Cambria" w:hAnsi="Cambria"/>
          <w:sz w:val="54"/>
          <w:lang w:val="fr-CA"/>
        </w:rPr>
        <w:t xml:space="preserve">Perspectives des étudiants et des enseignants sur les pratiques exemplaires pour l'intégration des </w:t>
      </w:r>
      <w:proofErr w:type="gramStart"/>
      <w:r w:rsidRPr="001D2CAB">
        <w:rPr>
          <w:rFonts w:ascii="Cambria" w:hAnsi="Cambria"/>
          <w:sz w:val="54"/>
          <w:lang w:val="fr-CA"/>
        </w:rPr>
        <w:t>technologies</w:t>
      </w:r>
      <w:proofErr w:type="gramEnd"/>
      <w:r w:rsidRPr="001D2CAB">
        <w:rPr>
          <w:rFonts w:ascii="Cambria" w:hAnsi="Cambria"/>
          <w:sz w:val="54"/>
          <w:lang w:val="fr-CA"/>
        </w:rPr>
        <w:t xml:space="preserve"> en enseignement</w:t>
      </w:r>
      <w:r w:rsidRPr="001D2CAB">
        <w:rPr>
          <w:rFonts w:ascii="Cambria" w:hAnsi="Cambria"/>
          <w:spacing w:val="76"/>
          <w:sz w:val="54"/>
          <w:lang w:val="fr-CA"/>
        </w:rPr>
        <w:t xml:space="preserve"> </w:t>
      </w:r>
      <w:r w:rsidRPr="001D2CAB">
        <w:rPr>
          <w:rFonts w:ascii="Cambria" w:hAnsi="Cambria"/>
          <w:sz w:val="54"/>
          <w:lang w:val="fr-CA"/>
        </w:rPr>
        <w:t>collégial</w:t>
      </w:r>
    </w:p>
    <w:p w:rsidR="002238B2" w:rsidRPr="001D2CAB" w:rsidRDefault="005162A3" w:rsidP="001D2CAB">
      <w:pPr>
        <w:pStyle w:val="BodyText"/>
        <w:spacing w:before="267" w:line="374" w:lineRule="auto"/>
        <w:ind w:left="1396" w:right="4206" w:firstLine="30"/>
        <w:rPr>
          <w:sz w:val="21"/>
          <w:lang w:val="fr-CA"/>
        </w:rPr>
      </w:pPr>
      <w:r>
        <w:rPr>
          <w:noProof/>
          <w:lang w:val="en-CA" w:eastAsia="en-CA"/>
        </w:rPr>
        <w:drawing>
          <wp:anchor distT="0" distB="0" distL="0" distR="0" simplePos="0" relativeHeight="251658240" behindDoc="0" locked="0" layoutInCell="1" allowOverlap="1" wp14:anchorId="2E686EBE" wp14:editId="776D4902">
            <wp:simplePos x="0" y="0"/>
            <wp:positionH relativeFrom="page">
              <wp:posOffset>654049</wp:posOffset>
            </wp:positionH>
            <wp:positionV relativeFrom="paragraph">
              <wp:posOffset>152430</wp:posOffset>
            </wp:positionV>
            <wp:extent cx="476250" cy="56197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11">
        <w:r w:rsidRPr="001D2CAB">
          <w:rPr>
            <w:color w:val="ABABAB"/>
            <w:w w:val="90"/>
            <w:lang w:val="fr-CA"/>
          </w:rPr>
          <w:t>Catherine Rhéaume (/auteurs/catherine-rheaume)</w:t>
        </w:r>
      </w:hyperlink>
      <w:r w:rsidRPr="001D2CAB">
        <w:rPr>
          <w:color w:val="ABABAB"/>
          <w:w w:val="90"/>
          <w:lang w:val="fr-CA"/>
        </w:rPr>
        <w:t xml:space="preserve"> </w:t>
      </w:r>
      <w:hyperlink r:id="rId12">
        <w:r w:rsidRPr="001D2CAB">
          <w:rPr>
            <w:color w:val="009FC0"/>
            <w:w w:val="95"/>
            <w:lang w:val="fr-CA"/>
          </w:rPr>
          <w:t>Contacter (mailto:crheaume@profweb.qc.ca)</w:t>
        </w:r>
      </w:hyperlink>
      <w:r w:rsidR="001D2CAB" w:rsidRPr="001D2CAB">
        <w:rPr>
          <w:color w:val="5F5F61"/>
          <w:sz w:val="21"/>
          <w:lang w:val="fr-CA"/>
        </w:rPr>
        <w:t xml:space="preserve"> </w:t>
      </w:r>
      <w:r w:rsidRPr="001D2CAB">
        <w:rPr>
          <w:color w:val="5F5F61"/>
          <w:sz w:val="21"/>
          <w:lang w:val="fr-CA"/>
        </w:rPr>
        <w:t>Éditrice, Profweb</w:t>
      </w:r>
    </w:p>
    <w:p w:rsidR="002238B2" w:rsidRPr="001D2CAB" w:rsidRDefault="0099502B">
      <w:pPr>
        <w:pStyle w:val="BodyText"/>
        <w:spacing w:before="6"/>
        <w:rPr>
          <w:sz w:val="28"/>
          <w:lang w:val="fr-CA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0" distR="0" simplePos="0" relativeHeight="251651584" behindDoc="0" locked="0" layoutInCell="1" allowOverlap="1">
                <wp:simplePos x="0" y="0"/>
                <wp:positionH relativeFrom="page">
                  <wp:posOffset>415925</wp:posOffset>
                </wp:positionH>
                <wp:positionV relativeFrom="paragraph">
                  <wp:posOffset>241300</wp:posOffset>
                </wp:positionV>
                <wp:extent cx="6619875" cy="0"/>
                <wp:effectExtent l="6350" t="12700" r="12700" b="6350"/>
                <wp:wrapTopAndBottom/>
                <wp:docPr id="51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2D2D2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9" o:spid="_x0000_s1026" style="position:absolute;z-index: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.75pt,19pt" to="554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" strokecolor="#d2d2d2">
                <w10:wrap type="topAndBottom" anchorx="page"/>
              </v:line>
            </w:pict>
          </mc:Fallback>
        </mc:AlternateContent>
      </w:r>
    </w:p>
    <w:p w:rsidR="002238B2" w:rsidRPr="001D2CAB" w:rsidRDefault="002238B2">
      <w:pPr>
        <w:pStyle w:val="BodyText"/>
        <w:rPr>
          <w:sz w:val="20"/>
          <w:lang w:val="fr-CA"/>
        </w:rPr>
      </w:pPr>
    </w:p>
    <w:p w:rsidR="002238B2" w:rsidRPr="001D2CAB" w:rsidRDefault="002238B2">
      <w:pPr>
        <w:pStyle w:val="BodyText"/>
        <w:rPr>
          <w:sz w:val="21"/>
          <w:lang w:val="fr-CA"/>
        </w:rPr>
      </w:pPr>
    </w:p>
    <w:p w:rsidR="002238B2" w:rsidRPr="001D2CAB" w:rsidRDefault="005162A3" w:rsidP="001D2CAB">
      <w:pPr>
        <w:tabs>
          <w:tab w:val="left" w:pos="3842"/>
        </w:tabs>
        <w:spacing w:line="319" w:lineRule="auto"/>
        <w:ind w:left="495" w:right="1238"/>
        <w:rPr>
          <w:rFonts w:ascii="Calibri" w:hAnsi="Calibri"/>
          <w:i/>
          <w:sz w:val="24"/>
          <w:lang w:val="fr-CA"/>
        </w:rPr>
      </w:pPr>
      <w:r w:rsidRPr="001D2CAB">
        <w:rPr>
          <w:color w:val="5F5F61"/>
          <w:w w:val="90"/>
          <w:sz w:val="24"/>
          <w:lang w:val="fr-CA"/>
        </w:rPr>
        <w:t>Il</w:t>
      </w:r>
      <w:r w:rsidRPr="001D2CAB">
        <w:rPr>
          <w:color w:val="5F5F61"/>
          <w:spacing w:val="-13"/>
          <w:w w:val="90"/>
          <w:sz w:val="24"/>
          <w:lang w:val="fr-CA"/>
        </w:rPr>
        <w:t xml:space="preserve"> </w:t>
      </w:r>
      <w:r w:rsidRPr="001D2CAB">
        <w:rPr>
          <w:color w:val="5F5F61"/>
          <w:w w:val="90"/>
          <w:sz w:val="24"/>
          <w:lang w:val="fr-CA"/>
        </w:rPr>
        <w:t>vaut</w:t>
      </w:r>
      <w:r w:rsidRPr="001D2CAB">
        <w:rPr>
          <w:color w:val="5F5F61"/>
          <w:spacing w:val="-13"/>
          <w:w w:val="90"/>
          <w:sz w:val="24"/>
          <w:lang w:val="fr-CA"/>
        </w:rPr>
        <w:t xml:space="preserve"> </w:t>
      </w:r>
      <w:r w:rsidRPr="001D2CAB">
        <w:rPr>
          <w:color w:val="5F5F61"/>
          <w:w w:val="90"/>
          <w:sz w:val="24"/>
          <w:lang w:val="fr-CA"/>
        </w:rPr>
        <w:t>mieux,</w:t>
      </w:r>
      <w:r w:rsidRPr="001D2CAB">
        <w:rPr>
          <w:color w:val="5F5F61"/>
          <w:spacing w:val="-13"/>
          <w:w w:val="90"/>
          <w:sz w:val="24"/>
          <w:lang w:val="fr-CA"/>
        </w:rPr>
        <w:t xml:space="preserve"> </w:t>
      </w:r>
      <w:r w:rsidRPr="001D2CAB">
        <w:rPr>
          <w:color w:val="5F5F61"/>
          <w:w w:val="90"/>
          <w:sz w:val="24"/>
          <w:lang w:val="fr-CA"/>
        </w:rPr>
        <w:t>pour</w:t>
      </w:r>
      <w:r w:rsidRPr="001D2CAB">
        <w:rPr>
          <w:color w:val="5F5F61"/>
          <w:spacing w:val="-13"/>
          <w:w w:val="90"/>
          <w:sz w:val="24"/>
          <w:lang w:val="fr-CA"/>
        </w:rPr>
        <w:t xml:space="preserve"> </w:t>
      </w:r>
      <w:r w:rsidRPr="001D2CAB">
        <w:rPr>
          <w:color w:val="5F5F61"/>
          <w:w w:val="90"/>
          <w:sz w:val="24"/>
          <w:lang w:val="fr-CA"/>
        </w:rPr>
        <w:t>un</w:t>
      </w:r>
      <w:r w:rsidRPr="001D2CAB">
        <w:rPr>
          <w:color w:val="5F5F61"/>
          <w:spacing w:val="-13"/>
          <w:w w:val="90"/>
          <w:sz w:val="24"/>
          <w:lang w:val="fr-CA"/>
        </w:rPr>
        <w:t xml:space="preserve"> </w:t>
      </w:r>
      <w:r w:rsidRPr="001D2CAB">
        <w:rPr>
          <w:color w:val="5F5F61"/>
          <w:w w:val="90"/>
          <w:sz w:val="24"/>
          <w:lang w:val="fr-CA"/>
        </w:rPr>
        <w:t>enseignant,</w:t>
      </w:r>
      <w:r w:rsidRPr="001D2CAB">
        <w:rPr>
          <w:color w:val="5F5F61"/>
          <w:spacing w:val="-13"/>
          <w:w w:val="90"/>
          <w:sz w:val="24"/>
          <w:lang w:val="fr-CA"/>
        </w:rPr>
        <w:t xml:space="preserve"> </w:t>
      </w:r>
      <w:r w:rsidRPr="001D2CAB">
        <w:rPr>
          <w:color w:val="5F5F61"/>
          <w:w w:val="90"/>
          <w:sz w:val="24"/>
          <w:lang w:val="fr-CA"/>
        </w:rPr>
        <w:t>bien</w:t>
      </w:r>
      <w:r w:rsidRPr="001D2CAB">
        <w:rPr>
          <w:color w:val="5F5F61"/>
          <w:spacing w:val="-13"/>
          <w:w w:val="90"/>
          <w:sz w:val="24"/>
          <w:lang w:val="fr-CA"/>
        </w:rPr>
        <w:t xml:space="preserve"> </w:t>
      </w:r>
      <w:r w:rsidRPr="001D2CAB">
        <w:rPr>
          <w:color w:val="5F5F61"/>
          <w:w w:val="90"/>
          <w:sz w:val="24"/>
          <w:lang w:val="fr-CA"/>
        </w:rPr>
        <w:t>utiliser</w:t>
      </w:r>
      <w:r w:rsidRPr="001D2CAB">
        <w:rPr>
          <w:color w:val="5F5F61"/>
          <w:spacing w:val="-13"/>
          <w:w w:val="90"/>
          <w:sz w:val="24"/>
          <w:lang w:val="fr-CA"/>
        </w:rPr>
        <w:t xml:space="preserve"> </w:t>
      </w:r>
      <w:r w:rsidRPr="001D2CAB">
        <w:rPr>
          <w:color w:val="5F5F61"/>
          <w:w w:val="90"/>
          <w:sz w:val="24"/>
          <w:lang w:val="fr-CA"/>
        </w:rPr>
        <w:t>quelques</w:t>
      </w:r>
      <w:r w:rsidRPr="001D2CAB">
        <w:rPr>
          <w:color w:val="5F5F61"/>
          <w:spacing w:val="-13"/>
          <w:w w:val="90"/>
          <w:sz w:val="24"/>
          <w:lang w:val="fr-CA"/>
        </w:rPr>
        <w:t xml:space="preserve"> </w:t>
      </w:r>
      <w:r w:rsidRPr="001D2CAB">
        <w:rPr>
          <w:color w:val="5F5F61"/>
          <w:w w:val="90"/>
          <w:sz w:val="24"/>
          <w:lang w:val="fr-CA"/>
        </w:rPr>
        <w:t>technologies</w:t>
      </w:r>
      <w:r w:rsidRPr="001D2CAB">
        <w:rPr>
          <w:color w:val="5F5F61"/>
          <w:spacing w:val="-13"/>
          <w:w w:val="90"/>
          <w:sz w:val="24"/>
          <w:lang w:val="fr-CA"/>
        </w:rPr>
        <w:t xml:space="preserve"> </w:t>
      </w:r>
      <w:r w:rsidRPr="001D2CAB">
        <w:rPr>
          <w:color w:val="5F5F61"/>
          <w:w w:val="90"/>
          <w:sz w:val="24"/>
          <w:lang w:val="fr-CA"/>
        </w:rPr>
        <w:t>simples</w:t>
      </w:r>
      <w:r w:rsidRPr="001D2CAB">
        <w:rPr>
          <w:color w:val="5F5F61"/>
          <w:spacing w:val="-13"/>
          <w:w w:val="90"/>
          <w:sz w:val="24"/>
          <w:lang w:val="fr-CA"/>
        </w:rPr>
        <w:t xml:space="preserve"> </w:t>
      </w:r>
      <w:r w:rsidRPr="001D2CAB">
        <w:rPr>
          <w:color w:val="5F5F61"/>
          <w:w w:val="90"/>
          <w:sz w:val="24"/>
          <w:lang w:val="fr-CA"/>
        </w:rPr>
        <w:t>que</w:t>
      </w:r>
      <w:r w:rsidRPr="001D2CAB">
        <w:rPr>
          <w:color w:val="5F5F61"/>
          <w:spacing w:val="-13"/>
          <w:w w:val="90"/>
          <w:sz w:val="24"/>
          <w:lang w:val="fr-CA"/>
        </w:rPr>
        <w:t xml:space="preserve"> </w:t>
      </w:r>
      <w:r w:rsidRPr="001D2CAB">
        <w:rPr>
          <w:color w:val="5F5F61"/>
          <w:w w:val="90"/>
          <w:sz w:val="24"/>
          <w:lang w:val="fr-CA"/>
        </w:rPr>
        <w:t xml:space="preserve">d’utiliser </w:t>
      </w:r>
      <w:r w:rsidRPr="001D2CAB">
        <w:rPr>
          <w:color w:val="5F5F61"/>
          <w:w w:val="95"/>
          <w:sz w:val="24"/>
          <w:lang w:val="fr-CA"/>
        </w:rPr>
        <w:t>un</w:t>
      </w:r>
      <w:r w:rsidRPr="001D2CAB">
        <w:rPr>
          <w:color w:val="5F5F61"/>
          <w:spacing w:val="-34"/>
          <w:w w:val="95"/>
          <w:sz w:val="24"/>
          <w:lang w:val="fr-CA"/>
        </w:rPr>
        <w:t xml:space="preserve"> </w:t>
      </w:r>
      <w:r w:rsidRPr="001D2CAB">
        <w:rPr>
          <w:color w:val="5F5F61"/>
          <w:w w:val="95"/>
          <w:sz w:val="24"/>
          <w:lang w:val="fr-CA"/>
        </w:rPr>
        <w:t>grand</w:t>
      </w:r>
      <w:r w:rsidRPr="001D2CAB">
        <w:rPr>
          <w:color w:val="5F5F61"/>
          <w:spacing w:val="-34"/>
          <w:w w:val="95"/>
          <w:sz w:val="24"/>
          <w:lang w:val="fr-CA"/>
        </w:rPr>
        <w:t xml:space="preserve"> </w:t>
      </w:r>
      <w:r w:rsidRPr="001D2CAB">
        <w:rPr>
          <w:color w:val="5F5F61"/>
          <w:w w:val="95"/>
          <w:sz w:val="24"/>
          <w:lang w:val="fr-CA"/>
        </w:rPr>
        <w:t>nombre</w:t>
      </w:r>
      <w:r w:rsidRPr="001D2CAB">
        <w:rPr>
          <w:color w:val="5F5F61"/>
          <w:spacing w:val="-34"/>
          <w:w w:val="95"/>
          <w:sz w:val="24"/>
          <w:lang w:val="fr-CA"/>
        </w:rPr>
        <w:t xml:space="preserve"> </w:t>
      </w:r>
      <w:r w:rsidRPr="001D2CAB">
        <w:rPr>
          <w:color w:val="5F5F61"/>
          <w:w w:val="95"/>
          <w:sz w:val="24"/>
          <w:lang w:val="fr-CA"/>
        </w:rPr>
        <w:t>de</w:t>
      </w:r>
      <w:r w:rsidRPr="001D2CAB">
        <w:rPr>
          <w:color w:val="5F5F61"/>
          <w:spacing w:val="-34"/>
          <w:w w:val="95"/>
          <w:sz w:val="24"/>
          <w:lang w:val="fr-CA"/>
        </w:rPr>
        <w:t xml:space="preserve"> </w:t>
      </w:r>
      <w:r w:rsidRPr="001D2CAB">
        <w:rPr>
          <w:color w:val="5F5F61"/>
          <w:w w:val="95"/>
          <w:sz w:val="24"/>
          <w:lang w:val="fr-CA"/>
        </w:rPr>
        <w:t>technologies</w:t>
      </w:r>
      <w:r w:rsidRPr="001D2CAB">
        <w:rPr>
          <w:color w:val="5F5F61"/>
          <w:spacing w:val="-34"/>
          <w:w w:val="95"/>
          <w:sz w:val="24"/>
          <w:lang w:val="fr-CA"/>
        </w:rPr>
        <w:t xml:space="preserve"> </w:t>
      </w:r>
      <w:r w:rsidRPr="001D2CAB">
        <w:rPr>
          <w:color w:val="5F5F61"/>
          <w:w w:val="95"/>
          <w:sz w:val="24"/>
          <w:lang w:val="fr-CA"/>
        </w:rPr>
        <w:t>compliquées</w:t>
      </w:r>
      <w:r w:rsidRPr="001D2CAB">
        <w:rPr>
          <w:color w:val="5F5F61"/>
          <w:spacing w:val="-34"/>
          <w:w w:val="95"/>
          <w:sz w:val="24"/>
          <w:lang w:val="fr-CA"/>
        </w:rPr>
        <w:t xml:space="preserve"> </w:t>
      </w:r>
      <w:r w:rsidRPr="001D2CAB">
        <w:rPr>
          <w:color w:val="5F5F61"/>
          <w:w w:val="95"/>
          <w:sz w:val="24"/>
          <w:lang w:val="fr-CA"/>
        </w:rPr>
        <w:t>sans</w:t>
      </w:r>
      <w:r w:rsidRPr="001D2CAB">
        <w:rPr>
          <w:color w:val="5F5F61"/>
          <w:spacing w:val="-34"/>
          <w:w w:val="95"/>
          <w:sz w:val="24"/>
          <w:lang w:val="fr-CA"/>
        </w:rPr>
        <w:t xml:space="preserve"> </w:t>
      </w:r>
      <w:r w:rsidRPr="001D2CAB">
        <w:rPr>
          <w:color w:val="5F5F61"/>
          <w:w w:val="95"/>
          <w:sz w:val="24"/>
          <w:lang w:val="fr-CA"/>
        </w:rPr>
        <w:t>réelle</w:t>
      </w:r>
      <w:r w:rsidRPr="001D2CAB">
        <w:rPr>
          <w:color w:val="5F5F61"/>
          <w:spacing w:val="-34"/>
          <w:w w:val="95"/>
          <w:sz w:val="24"/>
          <w:lang w:val="fr-CA"/>
        </w:rPr>
        <w:t xml:space="preserve"> </w:t>
      </w:r>
      <w:r w:rsidRPr="001D2CAB">
        <w:rPr>
          <w:color w:val="5F5F61"/>
          <w:w w:val="95"/>
          <w:sz w:val="24"/>
          <w:lang w:val="fr-CA"/>
        </w:rPr>
        <w:t>utilité</w:t>
      </w:r>
      <w:r w:rsidRPr="001D2CAB">
        <w:rPr>
          <w:color w:val="5F5F61"/>
          <w:spacing w:val="-34"/>
          <w:w w:val="95"/>
          <w:sz w:val="24"/>
          <w:lang w:val="fr-CA"/>
        </w:rPr>
        <w:t xml:space="preserve"> </w:t>
      </w:r>
      <w:r w:rsidRPr="001D2CAB">
        <w:rPr>
          <w:color w:val="5F5F61"/>
          <w:w w:val="95"/>
          <w:sz w:val="24"/>
          <w:lang w:val="fr-CA"/>
        </w:rPr>
        <w:t>pédagogique.</w:t>
      </w:r>
      <w:r w:rsidRPr="001D2CAB">
        <w:rPr>
          <w:color w:val="5F5F61"/>
          <w:spacing w:val="-34"/>
          <w:w w:val="95"/>
          <w:sz w:val="24"/>
          <w:lang w:val="fr-CA"/>
        </w:rPr>
        <w:t xml:space="preserve"> </w:t>
      </w:r>
      <w:r w:rsidRPr="001D2CAB">
        <w:rPr>
          <w:color w:val="5F5F61"/>
          <w:w w:val="95"/>
          <w:sz w:val="24"/>
          <w:lang w:val="fr-CA"/>
        </w:rPr>
        <w:t>C’est</w:t>
      </w:r>
      <w:r w:rsidRPr="001D2CAB">
        <w:rPr>
          <w:color w:val="5F5F61"/>
          <w:spacing w:val="-34"/>
          <w:w w:val="95"/>
          <w:sz w:val="24"/>
          <w:lang w:val="fr-CA"/>
        </w:rPr>
        <w:t xml:space="preserve"> </w:t>
      </w:r>
      <w:r w:rsidRPr="001D2CAB">
        <w:rPr>
          <w:color w:val="5F5F61"/>
          <w:w w:val="95"/>
          <w:sz w:val="24"/>
          <w:lang w:val="fr-CA"/>
        </w:rPr>
        <w:t xml:space="preserve">le </w:t>
      </w:r>
      <w:hyperlink r:id="rId13">
        <w:r w:rsidRPr="001D2CAB">
          <w:rPr>
            <w:color w:val="5F5F61"/>
            <w:sz w:val="24"/>
            <w:lang w:val="fr-CA"/>
          </w:rPr>
          <w:t xml:space="preserve">principal message des chercheurs membres du </w:t>
        </w:r>
        <w:r w:rsidRPr="001D2CAB">
          <w:rPr>
            <w:color w:val="009FC0"/>
            <w:sz w:val="24"/>
            <w:u w:val="single" w:color="009FC0"/>
            <w:lang w:val="fr-CA"/>
          </w:rPr>
          <w:t>Réseau de recherche Adaptech</w:t>
        </w:r>
      </w:hyperlink>
      <w:r w:rsidRPr="001D2CAB">
        <w:rPr>
          <w:color w:val="009FC0"/>
          <w:sz w:val="24"/>
          <w:lang w:val="fr-CA"/>
        </w:rPr>
        <w:t xml:space="preserve"> </w:t>
      </w:r>
      <w:hyperlink r:id="rId14">
        <w:r w:rsidRPr="001D2CAB">
          <w:rPr>
            <w:color w:val="009FC0"/>
            <w:w w:val="85"/>
            <w:sz w:val="24"/>
            <w:u w:val="single" w:color="009FC0"/>
            <w:lang w:val="fr-CA"/>
          </w:rPr>
          <w:t>(http://www.adaptech.org/fr)</w:t>
        </w:r>
        <w:r w:rsidR="001D2CAB">
          <w:rPr>
            <w:color w:val="009FC0"/>
            <w:w w:val="85"/>
            <w:sz w:val="24"/>
            <w:lang w:val="fr-CA"/>
          </w:rPr>
          <w:t xml:space="preserve"> </w:t>
        </w:r>
        <w:r w:rsidRPr="001D2CAB">
          <w:rPr>
            <w:color w:val="5F5F61"/>
            <w:sz w:val="24"/>
            <w:lang w:val="fr-CA"/>
          </w:rPr>
          <w:t xml:space="preserve">dans leur rapport de recherche intitulé </w:t>
        </w:r>
        <w:r w:rsidRPr="001D2CAB">
          <w:rPr>
            <w:rFonts w:ascii="Calibri" w:hAnsi="Calibri"/>
            <w:i/>
            <w:color w:val="009FC0"/>
            <w:sz w:val="24"/>
            <w:u w:val="single" w:color="009FC0"/>
            <w:lang w:val="fr-CA"/>
          </w:rPr>
          <w:t>Student and</w:t>
        </w:r>
        <w:r w:rsidRPr="001D2CAB">
          <w:rPr>
            <w:rFonts w:ascii="Calibri" w:hAnsi="Calibri"/>
            <w:i/>
            <w:color w:val="009FC0"/>
            <w:sz w:val="24"/>
            <w:lang w:val="fr-CA"/>
          </w:rPr>
          <w:t xml:space="preserve"> </w:t>
        </w:r>
        <w:r w:rsidRPr="001D2CAB">
          <w:rPr>
            <w:rFonts w:ascii="Calibri" w:hAnsi="Calibri"/>
            <w:i/>
            <w:color w:val="009FC0"/>
            <w:sz w:val="24"/>
            <w:u w:val="single" w:color="009FC0"/>
            <w:lang w:val="fr-CA"/>
          </w:rPr>
          <w:t>Professor</w:t>
        </w:r>
        <w:r w:rsidRPr="001D2CAB">
          <w:rPr>
            <w:rFonts w:ascii="Calibri" w:hAnsi="Calibri"/>
            <w:i/>
            <w:color w:val="009FC0"/>
            <w:spacing w:val="21"/>
            <w:sz w:val="24"/>
            <w:u w:val="single" w:color="009FC0"/>
            <w:lang w:val="fr-CA"/>
          </w:rPr>
          <w:t xml:space="preserve"> </w:t>
        </w:r>
        <w:r w:rsidRPr="001D2CAB">
          <w:rPr>
            <w:rFonts w:ascii="Calibri" w:hAnsi="Calibri"/>
            <w:i/>
            <w:color w:val="009FC0"/>
            <w:sz w:val="24"/>
            <w:u w:val="single" w:color="009FC0"/>
            <w:lang w:val="fr-CA"/>
          </w:rPr>
          <w:t>Perspectives</w:t>
        </w:r>
        <w:r w:rsidRPr="001D2CAB">
          <w:rPr>
            <w:rFonts w:ascii="Calibri" w:hAnsi="Calibri"/>
            <w:i/>
            <w:color w:val="009FC0"/>
            <w:spacing w:val="21"/>
            <w:sz w:val="24"/>
            <w:u w:val="single" w:color="009FC0"/>
            <w:lang w:val="fr-CA"/>
          </w:rPr>
          <w:t xml:space="preserve"> </w:t>
        </w:r>
        <w:r w:rsidRPr="001D2CAB">
          <w:rPr>
            <w:rFonts w:ascii="Calibri" w:hAnsi="Calibri"/>
            <w:i/>
            <w:color w:val="009FC0"/>
            <w:sz w:val="24"/>
            <w:u w:val="single" w:color="009FC0"/>
            <w:lang w:val="fr-CA"/>
          </w:rPr>
          <w:t>on</w:t>
        </w:r>
        <w:r w:rsidRPr="001D2CAB">
          <w:rPr>
            <w:rFonts w:ascii="Calibri" w:hAnsi="Calibri"/>
            <w:i/>
            <w:color w:val="009FC0"/>
            <w:spacing w:val="21"/>
            <w:sz w:val="24"/>
            <w:u w:val="single" w:color="009FC0"/>
            <w:lang w:val="fr-CA"/>
          </w:rPr>
          <w:t xml:space="preserve"> </w:t>
        </w:r>
        <w:r w:rsidRPr="001D2CAB">
          <w:rPr>
            <w:rFonts w:ascii="Calibri" w:hAnsi="Calibri"/>
            <w:i/>
            <w:color w:val="009FC0"/>
            <w:sz w:val="24"/>
            <w:u w:val="single" w:color="009FC0"/>
            <w:lang w:val="fr-CA"/>
          </w:rPr>
          <w:t>Exemplary</w:t>
        </w:r>
        <w:r w:rsidRPr="001D2CAB">
          <w:rPr>
            <w:rFonts w:ascii="Calibri" w:hAnsi="Calibri"/>
            <w:i/>
            <w:color w:val="009FC0"/>
            <w:spacing w:val="21"/>
            <w:sz w:val="24"/>
            <w:u w:val="single" w:color="009FC0"/>
            <w:lang w:val="fr-CA"/>
          </w:rPr>
          <w:t xml:space="preserve"> </w:t>
        </w:r>
        <w:r w:rsidRPr="001D2CAB">
          <w:rPr>
            <w:rFonts w:ascii="Calibri" w:hAnsi="Calibri"/>
            <w:i/>
            <w:color w:val="009FC0"/>
            <w:sz w:val="24"/>
            <w:u w:val="single" w:color="009FC0"/>
            <w:lang w:val="fr-CA"/>
          </w:rPr>
          <w:t>Practices</w:t>
        </w:r>
        <w:r w:rsidRPr="001D2CAB">
          <w:rPr>
            <w:rFonts w:ascii="Calibri" w:hAnsi="Calibri"/>
            <w:i/>
            <w:color w:val="009FC0"/>
            <w:spacing w:val="21"/>
            <w:sz w:val="24"/>
            <w:u w:val="single" w:color="009FC0"/>
            <w:lang w:val="fr-CA"/>
          </w:rPr>
          <w:t xml:space="preserve"> </w:t>
        </w:r>
        <w:r w:rsidRPr="001D2CAB">
          <w:rPr>
            <w:rFonts w:ascii="Calibri" w:hAnsi="Calibri"/>
            <w:i/>
            <w:color w:val="009FC0"/>
            <w:sz w:val="24"/>
            <w:u w:val="single" w:color="009FC0"/>
            <w:lang w:val="fr-CA"/>
          </w:rPr>
          <w:t>in</w:t>
        </w:r>
        <w:r w:rsidRPr="001D2CAB">
          <w:rPr>
            <w:rFonts w:ascii="Calibri" w:hAnsi="Calibri"/>
            <w:i/>
            <w:color w:val="009FC0"/>
            <w:spacing w:val="21"/>
            <w:sz w:val="24"/>
            <w:u w:val="single" w:color="009FC0"/>
            <w:lang w:val="fr-CA"/>
          </w:rPr>
          <w:t xml:space="preserve"> </w:t>
        </w:r>
        <w:r w:rsidRPr="001D2CAB">
          <w:rPr>
            <w:rFonts w:ascii="Calibri" w:hAnsi="Calibri"/>
            <w:i/>
            <w:color w:val="009FC0"/>
            <w:sz w:val="24"/>
            <w:u w:val="single" w:color="009FC0"/>
            <w:lang w:val="fr-CA"/>
          </w:rPr>
          <w:t>the</w:t>
        </w:r>
        <w:r w:rsidRPr="001D2CAB">
          <w:rPr>
            <w:rFonts w:ascii="Calibri" w:hAnsi="Calibri"/>
            <w:i/>
            <w:color w:val="009FC0"/>
            <w:spacing w:val="21"/>
            <w:sz w:val="24"/>
            <w:u w:val="single" w:color="009FC0"/>
            <w:lang w:val="fr-CA"/>
          </w:rPr>
          <w:t xml:space="preserve"> </w:t>
        </w:r>
        <w:r w:rsidRPr="001D2CAB">
          <w:rPr>
            <w:rFonts w:ascii="Calibri" w:hAnsi="Calibri"/>
            <w:i/>
            <w:color w:val="009FC0"/>
            <w:sz w:val="24"/>
            <w:u w:val="single" w:color="009FC0"/>
            <w:lang w:val="fr-CA"/>
          </w:rPr>
          <w:t>Use</w:t>
        </w:r>
        <w:r w:rsidRPr="001D2CAB">
          <w:rPr>
            <w:rFonts w:ascii="Calibri" w:hAnsi="Calibri"/>
            <w:i/>
            <w:color w:val="009FC0"/>
            <w:spacing w:val="21"/>
            <w:sz w:val="24"/>
            <w:u w:val="single" w:color="009FC0"/>
            <w:lang w:val="fr-CA"/>
          </w:rPr>
          <w:t xml:space="preserve"> </w:t>
        </w:r>
        <w:r w:rsidRPr="001D2CAB">
          <w:rPr>
            <w:rFonts w:ascii="Calibri" w:hAnsi="Calibri"/>
            <w:i/>
            <w:color w:val="009FC0"/>
            <w:sz w:val="24"/>
            <w:u w:val="single" w:color="009FC0"/>
            <w:lang w:val="fr-CA"/>
          </w:rPr>
          <w:t>of</w:t>
        </w:r>
        <w:r w:rsidRPr="001D2CAB">
          <w:rPr>
            <w:rFonts w:ascii="Calibri" w:hAnsi="Calibri"/>
            <w:i/>
            <w:color w:val="009FC0"/>
            <w:spacing w:val="21"/>
            <w:sz w:val="24"/>
            <w:u w:val="single" w:color="009FC0"/>
            <w:lang w:val="fr-CA"/>
          </w:rPr>
          <w:t xml:space="preserve"> </w:t>
        </w:r>
        <w:r w:rsidRPr="001D2CAB">
          <w:rPr>
            <w:rFonts w:ascii="Calibri" w:hAnsi="Calibri"/>
            <w:i/>
            <w:color w:val="009FC0"/>
            <w:sz w:val="24"/>
            <w:u w:val="single" w:color="009FC0"/>
            <w:lang w:val="fr-CA"/>
          </w:rPr>
          <w:t>Information</w:t>
        </w:r>
        <w:r w:rsidRPr="001D2CAB">
          <w:rPr>
            <w:rFonts w:ascii="Calibri" w:hAnsi="Calibri"/>
            <w:i/>
            <w:color w:val="009FC0"/>
            <w:spacing w:val="21"/>
            <w:sz w:val="24"/>
            <w:u w:val="single" w:color="009FC0"/>
            <w:lang w:val="fr-CA"/>
          </w:rPr>
          <w:t xml:space="preserve"> </w:t>
        </w:r>
        <w:r w:rsidRPr="001D2CAB">
          <w:rPr>
            <w:rFonts w:ascii="Calibri" w:hAnsi="Calibri"/>
            <w:i/>
            <w:color w:val="009FC0"/>
            <w:sz w:val="24"/>
            <w:u w:val="single" w:color="009FC0"/>
            <w:lang w:val="fr-CA"/>
          </w:rPr>
          <w:t>and</w:t>
        </w:r>
      </w:hyperlink>
      <w:r w:rsidR="001D2CAB" w:rsidRPr="001D2CAB">
        <w:rPr>
          <w:rFonts w:ascii="Calibri" w:hAnsi="Calibri"/>
          <w:i/>
          <w:sz w:val="24"/>
          <w:lang w:val="fr-CA"/>
        </w:rPr>
        <w:t xml:space="preserve"> </w:t>
      </w:r>
      <w:hyperlink r:id="rId15">
        <w:r w:rsidRPr="001D2CAB">
          <w:rPr>
            <w:rFonts w:ascii="Calibri"/>
            <w:i/>
            <w:color w:val="009FC0"/>
            <w:sz w:val="24"/>
            <w:u w:val="single" w:color="009FC0"/>
            <w:lang w:val="fr-CA"/>
          </w:rPr>
          <w:t xml:space="preserve">Communication </w:t>
        </w:r>
        <w:r w:rsidRPr="001D2CAB">
          <w:rPr>
            <w:rFonts w:ascii="Calibri"/>
            <w:i/>
            <w:color w:val="009FC0"/>
            <w:spacing w:val="-3"/>
            <w:sz w:val="24"/>
            <w:u w:val="single" w:color="009FC0"/>
            <w:lang w:val="fr-CA"/>
          </w:rPr>
          <w:t xml:space="preserve">Technologies </w:t>
        </w:r>
        <w:r w:rsidRPr="001D2CAB">
          <w:rPr>
            <w:rFonts w:ascii="Calibri"/>
            <w:i/>
            <w:color w:val="009FC0"/>
            <w:spacing w:val="-4"/>
            <w:sz w:val="24"/>
            <w:u w:val="single" w:color="009FC0"/>
            <w:lang w:val="fr-CA"/>
          </w:rPr>
          <w:t xml:space="preserve">(ICTs) </w:t>
        </w:r>
        <w:r w:rsidRPr="001D2CAB">
          <w:rPr>
            <w:rFonts w:ascii="Calibri"/>
            <w:i/>
            <w:color w:val="009FC0"/>
            <w:sz w:val="24"/>
            <w:u w:val="single" w:color="009FC0"/>
            <w:lang w:val="fr-CA"/>
          </w:rPr>
          <w:t>and e-Learning in Colleges</w:t>
        </w:r>
        <w:r w:rsidRPr="001D2CAB">
          <w:rPr>
            <w:rFonts w:ascii="Calibri"/>
            <w:i/>
            <w:color w:val="009FC0"/>
            <w:sz w:val="24"/>
            <w:lang w:val="fr-CA"/>
          </w:rPr>
          <w:t xml:space="preserve"> </w:t>
        </w:r>
        <w:r w:rsidRPr="001D2CAB">
          <w:rPr>
            <w:color w:val="009FC0"/>
            <w:w w:val="80"/>
            <w:sz w:val="24"/>
            <w:u w:val="single" w:color="009FC0"/>
            <w:lang w:val="fr-CA"/>
          </w:rPr>
          <w:t>(https://eduq.info/xmlui/bitstream/handle/11515/35243/king-et-al-student-professor-</w:t>
        </w:r>
        <w:r w:rsidRPr="001D2CAB">
          <w:rPr>
            <w:color w:val="009FC0"/>
            <w:w w:val="80"/>
            <w:sz w:val="24"/>
            <w:lang w:val="fr-CA"/>
          </w:rPr>
          <w:t xml:space="preserve"> </w:t>
        </w:r>
        <w:r w:rsidRPr="001D2CAB">
          <w:rPr>
            <w:color w:val="009FC0"/>
            <w:w w:val="90"/>
            <w:sz w:val="24"/>
            <w:u w:val="single" w:color="009FC0"/>
            <w:lang w:val="fr-CA"/>
          </w:rPr>
          <w:t>perspectives-exemplary-practices-ict-elearning-colleges-adaptech-2017.pdf?</w:t>
        </w:r>
        <w:r w:rsidRPr="001D2CAB">
          <w:rPr>
            <w:color w:val="009FC0"/>
            <w:w w:val="90"/>
            <w:sz w:val="24"/>
            <w:lang w:val="fr-CA"/>
          </w:rPr>
          <w:t xml:space="preserve"> </w:t>
        </w:r>
        <w:proofErr w:type="spellStart"/>
        <w:r w:rsidRPr="001D2CAB">
          <w:rPr>
            <w:color w:val="009FC0"/>
            <w:w w:val="95"/>
            <w:sz w:val="24"/>
            <w:u w:val="single" w:color="009FC0"/>
            <w:lang w:val="fr-CA"/>
          </w:rPr>
          <w:t>sequence</w:t>
        </w:r>
        <w:proofErr w:type="spellEnd"/>
        <w:r w:rsidRPr="001D2CAB">
          <w:rPr>
            <w:color w:val="009FC0"/>
            <w:w w:val="95"/>
            <w:sz w:val="24"/>
            <w:u w:val="single" w:color="009FC0"/>
            <w:lang w:val="fr-CA"/>
          </w:rPr>
          <w:t>=2)</w:t>
        </w:r>
        <w:r w:rsidRPr="001D2CAB">
          <w:rPr>
            <w:color w:val="009FC0"/>
            <w:w w:val="95"/>
            <w:sz w:val="24"/>
            <w:lang w:val="fr-CA"/>
          </w:rPr>
          <w:tab/>
        </w:r>
        <w:r w:rsidRPr="001D2CAB">
          <w:rPr>
            <w:rFonts w:ascii="Calibri"/>
            <w:i/>
            <w:color w:val="5F5F61"/>
            <w:sz w:val="24"/>
            <w:lang w:val="fr-CA"/>
          </w:rPr>
          <w:t>.</w:t>
        </w:r>
      </w:hyperlink>
    </w:p>
    <w:p w:rsidR="002238B2" w:rsidRPr="001D2CAB" w:rsidRDefault="002238B2">
      <w:pPr>
        <w:pStyle w:val="BodyText"/>
        <w:spacing w:before="4"/>
        <w:rPr>
          <w:rFonts w:ascii="Calibri"/>
          <w:i/>
          <w:sz w:val="32"/>
          <w:lang w:val="fr-CA"/>
        </w:rPr>
      </w:pPr>
    </w:p>
    <w:p w:rsidR="002238B2" w:rsidRPr="001D2CAB" w:rsidRDefault="00EB3CE4">
      <w:pPr>
        <w:pStyle w:val="BodyText"/>
        <w:tabs>
          <w:tab w:val="left" w:pos="8043"/>
        </w:tabs>
        <w:spacing w:line="316" w:lineRule="auto"/>
        <w:ind w:left="495" w:right="1123"/>
        <w:rPr>
          <w:lang w:val="fr-CA"/>
        </w:rPr>
      </w:pPr>
      <w:hyperlink r:id="rId16">
        <w:r w:rsidR="005162A3" w:rsidRPr="001D2CAB">
          <w:rPr>
            <w:color w:val="5F5F61"/>
            <w:w w:val="85"/>
            <w:lang w:val="fr-CA"/>
          </w:rPr>
          <w:t xml:space="preserve">En août </w:t>
        </w:r>
        <w:r w:rsidR="005162A3" w:rsidRPr="001D2CAB">
          <w:rPr>
            <w:color w:val="5F5F61"/>
            <w:spacing w:val="-5"/>
            <w:w w:val="85"/>
            <w:lang w:val="fr-CA"/>
          </w:rPr>
          <w:t xml:space="preserve">2017, </w:t>
        </w:r>
        <w:r w:rsidR="005162A3" w:rsidRPr="001D2CAB">
          <w:rPr>
            <w:color w:val="5F5F61"/>
            <w:w w:val="85"/>
            <w:lang w:val="fr-CA"/>
          </w:rPr>
          <w:t xml:space="preserve">j’ai écrit </w:t>
        </w:r>
        <w:r w:rsidR="005162A3" w:rsidRPr="001D2CAB">
          <w:rPr>
            <w:color w:val="009FC0"/>
            <w:w w:val="85"/>
            <w:u w:val="single" w:color="009FC0"/>
            <w:lang w:val="fr-CA"/>
          </w:rPr>
          <w:t>un article (http://www.profweb.ca/publications/articles/retour-sur-une-</w:t>
        </w:r>
        <w:r w:rsidR="005162A3" w:rsidRPr="001D2CAB">
          <w:rPr>
            <w:color w:val="009FC0"/>
            <w:w w:val="85"/>
            <w:lang w:val="fr-CA"/>
          </w:rPr>
          <w:t xml:space="preserve"> </w:t>
        </w:r>
        <w:r w:rsidR="005162A3" w:rsidRPr="001D2CAB">
          <w:rPr>
            <w:color w:val="009FC0"/>
            <w:w w:val="95"/>
            <w:u w:val="single" w:color="009FC0"/>
            <w:lang w:val="fr-CA"/>
          </w:rPr>
          <w:lastRenderedPageBreak/>
          <w:t>recherche-sur-des-enseignants-qui-utilisent-les-technologies-de-facon-exemplaire)</w:t>
        </w:r>
      </w:hyperlink>
      <w:r w:rsidR="005162A3" w:rsidRPr="001D2CAB">
        <w:rPr>
          <w:color w:val="5F5F61"/>
          <w:w w:val="95"/>
          <w:lang w:val="fr-CA"/>
        </w:rPr>
        <w:t xml:space="preserve"> commentant</w:t>
      </w:r>
      <w:r w:rsidR="005162A3" w:rsidRPr="001D2CAB">
        <w:rPr>
          <w:color w:val="5F5F61"/>
          <w:spacing w:val="-3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une</w:t>
      </w:r>
      <w:r w:rsidR="005162A3" w:rsidRPr="001D2CAB">
        <w:rPr>
          <w:color w:val="5F5F61"/>
          <w:spacing w:val="-3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portion</w:t>
      </w:r>
      <w:r w:rsidR="005162A3" w:rsidRPr="001D2CAB">
        <w:rPr>
          <w:color w:val="5F5F61"/>
          <w:spacing w:val="-3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d’une</w:t>
      </w:r>
      <w:r w:rsidR="005162A3" w:rsidRPr="001D2CAB">
        <w:rPr>
          <w:color w:val="5F5F61"/>
          <w:spacing w:val="-3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recherche</w:t>
      </w:r>
      <w:r w:rsidR="005162A3" w:rsidRPr="001D2CAB">
        <w:rPr>
          <w:color w:val="5F5F61"/>
          <w:spacing w:val="-3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faite</w:t>
      </w:r>
      <w:r w:rsidR="005162A3" w:rsidRPr="001D2CAB">
        <w:rPr>
          <w:color w:val="5F5F61"/>
          <w:spacing w:val="-3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par</w:t>
      </w:r>
      <w:r w:rsidR="005162A3" w:rsidRPr="001D2CAB">
        <w:rPr>
          <w:color w:val="5F5F61"/>
          <w:spacing w:val="-3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les</w:t>
      </w:r>
      <w:r w:rsidR="005162A3" w:rsidRPr="001D2CAB">
        <w:rPr>
          <w:color w:val="5F5F61"/>
          <w:spacing w:val="-3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membres</w:t>
      </w:r>
      <w:r w:rsidR="005162A3" w:rsidRPr="001D2CAB">
        <w:rPr>
          <w:color w:val="5F5F61"/>
          <w:spacing w:val="-3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du</w:t>
      </w:r>
      <w:r w:rsidR="005162A3" w:rsidRPr="001D2CAB">
        <w:rPr>
          <w:color w:val="5F5F61"/>
          <w:spacing w:val="-3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Réseau</w:t>
      </w:r>
      <w:r w:rsidR="005162A3" w:rsidRPr="001D2CAB">
        <w:rPr>
          <w:color w:val="5F5F61"/>
          <w:spacing w:val="-3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de</w:t>
      </w:r>
      <w:r w:rsidR="005162A3" w:rsidRPr="001D2CAB">
        <w:rPr>
          <w:color w:val="5F5F61"/>
          <w:spacing w:val="-3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recherche Adaptech,</w:t>
      </w:r>
      <w:r w:rsidR="005162A3" w:rsidRPr="001D2CAB">
        <w:rPr>
          <w:color w:val="5F5F61"/>
          <w:spacing w:val="-45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sur</w:t>
      </w:r>
      <w:r w:rsidR="005162A3" w:rsidRPr="001D2CAB">
        <w:rPr>
          <w:color w:val="5F5F61"/>
          <w:spacing w:val="-45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les</w:t>
      </w:r>
      <w:r w:rsidR="005162A3" w:rsidRPr="001D2CAB">
        <w:rPr>
          <w:color w:val="5F5F61"/>
          <w:spacing w:val="-45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pratiques</w:t>
      </w:r>
      <w:r w:rsidR="005162A3" w:rsidRPr="001D2CAB">
        <w:rPr>
          <w:color w:val="5F5F61"/>
          <w:spacing w:val="-45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d’enseignants</w:t>
      </w:r>
      <w:r w:rsidR="005162A3" w:rsidRPr="001D2CAB">
        <w:rPr>
          <w:color w:val="5F5F61"/>
          <w:spacing w:val="-45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du</w:t>
      </w:r>
      <w:r w:rsidR="005162A3" w:rsidRPr="001D2CAB">
        <w:rPr>
          <w:color w:val="5F5F61"/>
          <w:spacing w:val="-45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réseau</w:t>
      </w:r>
      <w:r w:rsidR="005162A3" w:rsidRPr="001D2CAB">
        <w:rPr>
          <w:color w:val="5F5F61"/>
          <w:spacing w:val="-45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collégial</w:t>
      </w:r>
      <w:r w:rsidR="005162A3" w:rsidRPr="001D2CAB">
        <w:rPr>
          <w:color w:val="5F5F61"/>
          <w:spacing w:val="-45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qui</w:t>
      </w:r>
      <w:r w:rsidR="005162A3" w:rsidRPr="001D2CAB">
        <w:rPr>
          <w:color w:val="5F5F61"/>
          <w:spacing w:val="-45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utilisent</w:t>
      </w:r>
      <w:r w:rsidR="005162A3" w:rsidRPr="001D2CAB">
        <w:rPr>
          <w:color w:val="5F5F61"/>
          <w:spacing w:val="-45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les</w:t>
      </w:r>
      <w:r w:rsidR="005162A3" w:rsidRPr="001D2CAB">
        <w:rPr>
          <w:color w:val="5F5F61"/>
          <w:spacing w:val="-45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technologies de</w:t>
      </w:r>
      <w:r w:rsidR="005162A3" w:rsidRPr="001D2CAB">
        <w:rPr>
          <w:color w:val="5F5F61"/>
          <w:spacing w:val="-3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façon</w:t>
      </w:r>
      <w:r w:rsidR="005162A3" w:rsidRPr="001D2CAB">
        <w:rPr>
          <w:color w:val="5F5F61"/>
          <w:spacing w:val="-3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exemplaire.</w:t>
      </w:r>
      <w:r w:rsidR="005162A3" w:rsidRPr="001D2CAB">
        <w:rPr>
          <w:color w:val="5F5F61"/>
          <w:spacing w:val="-32"/>
          <w:w w:val="95"/>
          <w:lang w:val="fr-CA"/>
        </w:rPr>
        <w:t xml:space="preserve"> </w:t>
      </w:r>
      <w:r w:rsidR="005162A3" w:rsidRPr="001D2CAB">
        <w:rPr>
          <w:color w:val="5F5F61"/>
          <w:spacing w:val="-3"/>
          <w:w w:val="95"/>
          <w:lang w:val="fr-CA"/>
        </w:rPr>
        <w:t>Le</w:t>
      </w:r>
      <w:r w:rsidR="005162A3" w:rsidRPr="001D2CAB">
        <w:rPr>
          <w:color w:val="5F5F61"/>
          <w:spacing w:val="-3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rapport</w:t>
      </w:r>
      <w:r w:rsidR="005162A3" w:rsidRPr="001D2CAB">
        <w:rPr>
          <w:color w:val="5F5F61"/>
          <w:spacing w:val="-32"/>
          <w:w w:val="95"/>
          <w:lang w:val="fr-CA"/>
        </w:rPr>
        <w:t xml:space="preserve"> </w:t>
      </w:r>
      <w:r w:rsidR="005162A3">
        <w:rPr>
          <w:color w:val="5F5F61"/>
          <w:w w:val="95"/>
        </w:rPr>
        <w:t>ﬁ</w:t>
      </w:r>
      <w:proofErr w:type="spellStart"/>
      <w:r w:rsidR="005162A3" w:rsidRPr="001D2CAB">
        <w:rPr>
          <w:color w:val="5F5F61"/>
          <w:w w:val="95"/>
          <w:lang w:val="fr-CA"/>
        </w:rPr>
        <w:t>nal</w:t>
      </w:r>
      <w:proofErr w:type="spellEnd"/>
      <w:r w:rsidR="005162A3" w:rsidRPr="001D2CAB">
        <w:rPr>
          <w:color w:val="5F5F61"/>
          <w:spacing w:val="-3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de</w:t>
      </w:r>
      <w:r w:rsidR="005162A3" w:rsidRPr="001D2CAB">
        <w:rPr>
          <w:color w:val="5F5F61"/>
          <w:spacing w:val="-3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cette</w:t>
      </w:r>
      <w:r w:rsidR="005162A3" w:rsidRPr="001D2CAB">
        <w:rPr>
          <w:color w:val="5F5F61"/>
          <w:spacing w:val="-3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recherche</w:t>
      </w:r>
      <w:r w:rsidR="005162A3" w:rsidRPr="001D2CAB">
        <w:rPr>
          <w:color w:val="5F5F61"/>
          <w:spacing w:val="-3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est</w:t>
      </w:r>
      <w:r w:rsidR="005162A3" w:rsidRPr="001D2CAB">
        <w:rPr>
          <w:color w:val="5F5F61"/>
          <w:spacing w:val="-3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paru,</w:t>
      </w:r>
      <w:r w:rsidR="005162A3" w:rsidRPr="001D2CAB">
        <w:rPr>
          <w:color w:val="5F5F61"/>
          <w:spacing w:val="-3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et</w:t>
      </w:r>
      <w:r w:rsidR="005162A3" w:rsidRPr="001D2CAB">
        <w:rPr>
          <w:color w:val="5F5F61"/>
          <w:spacing w:val="-3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je</w:t>
      </w:r>
      <w:r w:rsidR="005162A3" w:rsidRPr="001D2CAB">
        <w:rPr>
          <w:color w:val="5F5F61"/>
          <w:spacing w:val="-3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vous</w:t>
      </w:r>
      <w:r w:rsidR="005162A3" w:rsidRPr="001D2CAB">
        <w:rPr>
          <w:color w:val="5F5F61"/>
          <w:spacing w:val="-3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en</w:t>
      </w:r>
      <w:r w:rsidR="005162A3" w:rsidRPr="001D2CAB">
        <w:rPr>
          <w:color w:val="5F5F61"/>
          <w:spacing w:val="-3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livre</w:t>
      </w:r>
      <w:r w:rsidR="005162A3" w:rsidRPr="001D2CAB">
        <w:rPr>
          <w:color w:val="5F5F61"/>
          <w:spacing w:val="-3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ici</w:t>
      </w:r>
      <w:r w:rsidR="005162A3" w:rsidRPr="001D2CAB">
        <w:rPr>
          <w:color w:val="5F5F61"/>
          <w:spacing w:val="-3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 xml:space="preserve">un </w:t>
      </w:r>
      <w:hyperlink r:id="rId17">
        <w:r w:rsidR="005162A3" w:rsidRPr="001D2CAB">
          <w:rPr>
            <w:color w:val="5F5F61"/>
            <w:w w:val="95"/>
            <w:lang w:val="fr-CA"/>
          </w:rPr>
          <w:t>compte</w:t>
        </w:r>
        <w:r w:rsidR="005162A3" w:rsidRPr="001D2CAB">
          <w:rPr>
            <w:color w:val="5F5F61"/>
            <w:spacing w:val="-27"/>
            <w:w w:val="95"/>
            <w:lang w:val="fr-CA"/>
          </w:rPr>
          <w:t xml:space="preserve"> </w:t>
        </w:r>
        <w:r w:rsidR="005162A3" w:rsidRPr="001D2CAB">
          <w:rPr>
            <w:color w:val="5F5F61"/>
            <w:w w:val="95"/>
            <w:lang w:val="fr-CA"/>
          </w:rPr>
          <w:t>rendu.</w:t>
        </w:r>
        <w:r w:rsidR="005162A3" w:rsidRPr="001D2CAB">
          <w:rPr>
            <w:color w:val="5F5F61"/>
            <w:spacing w:val="-27"/>
            <w:w w:val="95"/>
            <w:lang w:val="fr-CA"/>
          </w:rPr>
          <w:t xml:space="preserve"> </w:t>
        </w:r>
        <w:r w:rsidR="005162A3" w:rsidRPr="001D2CAB">
          <w:rPr>
            <w:color w:val="5F5F61"/>
            <w:w w:val="95"/>
            <w:lang w:val="fr-CA"/>
          </w:rPr>
          <w:t>Cette</w:t>
        </w:r>
        <w:r w:rsidR="005162A3" w:rsidRPr="001D2CAB">
          <w:rPr>
            <w:color w:val="5F5F61"/>
            <w:spacing w:val="-27"/>
            <w:w w:val="95"/>
            <w:lang w:val="fr-CA"/>
          </w:rPr>
          <w:t xml:space="preserve"> </w:t>
        </w:r>
        <w:r w:rsidR="005162A3" w:rsidRPr="001D2CAB">
          <w:rPr>
            <w:color w:val="5F5F61"/>
            <w:w w:val="95"/>
            <w:lang w:val="fr-CA"/>
          </w:rPr>
          <w:t>recherche</w:t>
        </w:r>
        <w:r w:rsidR="005162A3" w:rsidRPr="001D2CAB">
          <w:rPr>
            <w:color w:val="5F5F61"/>
            <w:spacing w:val="-27"/>
            <w:w w:val="95"/>
            <w:lang w:val="fr-CA"/>
          </w:rPr>
          <w:t xml:space="preserve"> </w:t>
        </w:r>
        <w:r w:rsidR="005162A3" w:rsidRPr="001D2CAB">
          <w:rPr>
            <w:color w:val="5F5F61"/>
            <w:w w:val="95"/>
            <w:lang w:val="fr-CA"/>
          </w:rPr>
          <w:t>a</w:t>
        </w:r>
        <w:r w:rsidR="005162A3" w:rsidRPr="001D2CAB">
          <w:rPr>
            <w:color w:val="5F5F61"/>
            <w:spacing w:val="-27"/>
            <w:w w:val="95"/>
            <w:lang w:val="fr-CA"/>
          </w:rPr>
          <w:t xml:space="preserve"> </w:t>
        </w:r>
        <w:r w:rsidR="005162A3" w:rsidRPr="001D2CAB">
          <w:rPr>
            <w:color w:val="5F5F61"/>
            <w:w w:val="95"/>
            <w:lang w:val="fr-CA"/>
          </w:rPr>
          <w:t>également</w:t>
        </w:r>
        <w:r w:rsidR="005162A3" w:rsidRPr="001D2CAB">
          <w:rPr>
            <w:color w:val="5F5F61"/>
            <w:spacing w:val="-27"/>
            <w:w w:val="95"/>
            <w:lang w:val="fr-CA"/>
          </w:rPr>
          <w:t xml:space="preserve"> </w:t>
        </w:r>
        <w:r w:rsidR="005162A3" w:rsidRPr="001D2CAB">
          <w:rPr>
            <w:color w:val="5F5F61"/>
            <w:w w:val="95"/>
            <w:lang w:val="fr-CA"/>
          </w:rPr>
          <w:t>fait</w:t>
        </w:r>
        <w:r w:rsidR="005162A3" w:rsidRPr="001D2CAB">
          <w:rPr>
            <w:color w:val="5F5F61"/>
            <w:spacing w:val="-27"/>
            <w:w w:val="95"/>
            <w:lang w:val="fr-CA"/>
          </w:rPr>
          <w:t xml:space="preserve"> </w:t>
        </w:r>
        <w:r w:rsidR="005162A3" w:rsidRPr="001D2CAB">
          <w:rPr>
            <w:color w:val="5F5F61"/>
            <w:w w:val="95"/>
            <w:lang w:val="fr-CA"/>
          </w:rPr>
          <w:t>l’objet</w:t>
        </w:r>
        <w:r w:rsidR="005162A3" w:rsidRPr="001D2CAB">
          <w:rPr>
            <w:color w:val="5F5F61"/>
            <w:spacing w:val="-27"/>
            <w:w w:val="95"/>
            <w:lang w:val="fr-CA"/>
          </w:rPr>
          <w:t xml:space="preserve"> </w:t>
        </w:r>
        <w:r w:rsidR="005162A3" w:rsidRPr="001D2CAB">
          <w:rPr>
            <w:color w:val="5F5F61"/>
            <w:w w:val="95"/>
            <w:lang w:val="fr-CA"/>
          </w:rPr>
          <w:t>d’</w:t>
        </w:r>
        <w:r w:rsidR="005162A3" w:rsidRPr="001D2CAB">
          <w:rPr>
            <w:color w:val="009FC0"/>
            <w:w w:val="95"/>
            <w:u w:val="single" w:color="009FC0"/>
            <w:lang w:val="fr-CA"/>
          </w:rPr>
          <w:t>un</w:t>
        </w:r>
        <w:r w:rsidR="005162A3" w:rsidRPr="001D2CAB">
          <w:rPr>
            <w:color w:val="009FC0"/>
            <w:spacing w:val="-27"/>
            <w:w w:val="95"/>
            <w:u w:val="single" w:color="009FC0"/>
            <w:lang w:val="fr-CA"/>
          </w:rPr>
          <w:t xml:space="preserve"> </w:t>
        </w:r>
        <w:r w:rsidR="005162A3" w:rsidRPr="001D2CAB">
          <w:rPr>
            <w:color w:val="009FC0"/>
            <w:w w:val="95"/>
            <w:u w:val="single" w:color="009FC0"/>
            <w:lang w:val="fr-CA"/>
          </w:rPr>
          <w:t>article</w:t>
        </w:r>
        <w:r w:rsidR="005162A3" w:rsidRPr="001D2CAB">
          <w:rPr>
            <w:color w:val="009FC0"/>
            <w:spacing w:val="-27"/>
            <w:w w:val="95"/>
            <w:u w:val="single" w:color="009FC0"/>
            <w:lang w:val="fr-CA"/>
          </w:rPr>
          <w:t xml:space="preserve"> </w:t>
        </w:r>
        <w:r w:rsidR="005162A3" w:rsidRPr="001D2CAB">
          <w:rPr>
            <w:color w:val="009FC0"/>
            <w:w w:val="95"/>
            <w:u w:val="single" w:color="009FC0"/>
            <w:lang w:val="fr-CA"/>
          </w:rPr>
          <w:t>dans</w:t>
        </w:r>
        <w:r w:rsidR="005162A3" w:rsidRPr="001D2CAB">
          <w:rPr>
            <w:color w:val="009FC0"/>
            <w:spacing w:val="-27"/>
            <w:w w:val="95"/>
            <w:u w:val="single" w:color="009FC0"/>
            <w:lang w:val="fr-CA"/>
          </w:rPr>
          <w:t xml:space="preserve"> </w:t>
        </w:r>
        <w:r w:rsidR="005162A3" w:rsidRPr="001D2CAB">
          <w:rPr>
            <w:color w:val="009FC0"/>
            <w:w w:val="95"/>
            <w:u w:val="single" w:color="009FC0"/>
            <w:lang w:val="fr-CA"/>
          </w:rPr>
          <w:t>la</w:t>
        </w:r>
        <w:r w:rsidR="005162A3" w:rsidRPr="001D2CAB">
          <w:rPr>
            <w:color w:val="009FC0"/>
            <w:spacing w:val="-27"/>
            <w:w w:val="95"/>
            <w:u w:val="single" w:color="009FC0"/>
            <w:lang w:val="fr-CA"/>
          </w:rPr>
          <w:t xml:space="preserve"> </w:t>
        </w:r>
        <w:r w:rsidR="005162A3" w:rsidRPr="001D2CAB">
          <w:rPr>
            <w:color w:val="009FC0"/>
            <w:w w:val="95"/>
            <w:u w:val="single" w:color="009FC0"/>
            <w:lang w:val="fr-CA"/>
          </w:rPr>
          <w:t>revue</w:t>
        </w:r>
        <w:r w:rsidR="005162A3" w:rsidRPr="001D2CAB">
          <w:rPr>
            <w:color w:val="009FC0"/>
            <w:spacing w:val="-27"/>
            <w:w w:val="95"/>
            <w:u w:val="single" w:color="009FC0"/>
            <w:lang w:val="fr-CA"/>
          </w:rPr>
          <w:t xml:space="preserve"> </w:t>
        </w:r>
        <w:r w:rsidR="005162A3" w:rsidRPr="001D2CAB">
          <w:rPr>
            <w:rFonts w:ascii="Calibri" w:hAnsi="Calibri"/>
            <w:i/>
            <w:color w:val="009FC0"/>
            <w:w w:val="95"/>
            <w:u w:val="single" w:color="009FC0"/>
            <w:lang w:val="fr-CA"/>
          </w:rPr>
          <w:t>Pédagogie</w:t>
        </w:r>
        <w:r w:rsidR="005162A3" w:rsidRPr="001D2CAB">
          <w:rPr>
            <w:rFonts w:ascii="Calibri" w:hAnsi="Calibri"/>
            <w:i/>
            <w:color w:val="009FC0"/>
            <w:w w:val="95"/>
            <w:lang w:val="fr-CA"/>
          </w:rPr>
          <w:t xml:space="preserve"> </w:t>
        </w:r>
        <w:r w:rsidR="005162A3" w:rsidRPr="001D2CAB">
          <w:rPr>
            <w:rFonts w:ascii="Calibri" w:hAnsi="Calibri"/>
            <w:i/>
            <w:color w:val="009FC0"/>
            <w:w w:val="85"/>
            <w:u w:val="single" w:color="009FC0"/>
            <w:lang w:val="fr-CA"/>
          </w:rPr>
          <w:t>collégiale</w:t>
        </w:r>
        <w:r w:rsidR="005162A3" w:rsidRPr="001D2CAB">
          <w:rPr>
            <w:rFonts w:ascii="Calibri" w:hAnsi="Calibri"/>
            <w:i/>
            <w:color w:val="009FC0"/>
            <w:spacing w:val="20"/>
            <w:w w:val="85"/>
            <w:u w:val="single" w:color="009FC0"/>
            <w:lang w:val="fr-CA"/>
          </w:rPr>
          <w:t xml:space="preserve"> </w:t>
        </w:r>
        <w:r w:rsidR="005162A3" w:rsidRPr="001D2CAB">
          <w:rPr>
            <w:color w:val="009FC0"/>
            <w:w w:val="85"/>
            <w:u w:val="single" w:color="009FC0"/>
            <w:lang w:val="fr-CA"/>
          </w:rPr>
          <w:t>(http://aqpc.qc.ca/sites/default/</w:t>
        </w:r>
        <w:r w:rsidR="005162A3">
          <w:rPr>
            <w:color w:val="009FC0"/>
            <w:w w:val="85"/>
            <w:u w:val="single" w:color="009FC0"/>
          </w:rPr>
          <w:t>ﬁ</w:t>
        </w:r>
        <w:r w:rsidR="005162A3" w:rsidRPr="001D2CAB">
          <w:rPr>
            <w:color w:val="009FC0"/>
            <w:w w:val="85"/>
            <w:u w:val="single" w:color="009FC0"/>
            <w:lang w:val="fr-CA"/>
          </w:rPr>
          <w:t>les/revue/king-vol.31-1.pdf)</w:t>
        </w:r>
        <w:r w:rsidR="005162A3" w:rsidRPr="001D2CAB">
          <w:rPr>
            <w:color w:val="009FC0"/>
            <w:w w:val="85"/>
            <w:lang w:val="fr-CA"/>
          </w:rPr>
          <w:tab/>
        </w:r>
        <w:r w:rsidR="005162A3" w:rsidRPr="001D2CAB">
          <w:rPr>
            <w:color w:val="5F5F61"/>
            <w:w w:val="95"/>
            <w:lang w:val="fr-CA"/>
          </w:rPr>
          <w:t>,</w:t>
        </w:r>
        <w:r w:rsidR="005162A3" w:rsidRPr="001D2CAB">
          <w:rPr>
            <w:color w:val="5F5F61"/>
            <w:spacing w:val="-28"/>
            <w:w w:val="95"/>
            <w:lang w:val="fr-CA"/>
          </w:rPr>
          <w:t xml:space="preserve"> </w:t>
        </w:r>
        <w:r w:rsidR="005162A3" w:rsidRPr="001D2CAB">
          <w:rPr>
            <w:color w:val="5F5F61"/>
            <w:w w:val="95"/>
            <w:lang w:val="fr-CA"/>
          </w:rPr>
          <w:t>écrit</w:t>
        </w:r>
        <w:r w:rsidR="005162A3" w:rsidRPr="001D2CAB">
          <w:rPr>
            <w:color w:val="5F5F61"/>
            <w:spacing w:val="-28"/>
            <w:w w:val="95"/>
            <w:lang w:val="fr-CA"/>
          </w:rPr>
          <w:t xml:space="preserve"> </w:t>
        </w:r>
        <w:r w:rsidR="005162A3" w:rsidRPr="001D2CAB">
          <w:rPr>
            <w:color w:val="5F5F61"/>
            <w:w w:val="95"/>
            <w:lang w:val="fr-CA"/>
          </w:rPr>
          <w:t>par</w:t>
        </w:r>
        <w:r w:rsidR="005162A3" w:rsidRPr="001D2CAB">
          <w:rPr>
            <w:color w:val="5F5F61"/>
            <w:spacing w:val="-28"/>
            <w:w w:val="95"/>
            <w:lang w:val="fr-CA"/>
          </w:rPr>
          <w:t xml:space="preserve"> </w:t>
        </w:r>
        <w:r w:rsidR="005162A3" w:rsidRPr="001D2CAB">
          <w:rPr>
            <w:color w:val="5F5F61"/>
            <w:w w:val="95"/>
            <w:lang w:val="fr-CA"/>
          </w:rPr>
          <w:t>l'une</w:t>
        </w:r>
        <w:r w:rsidR="005162A3" w:rsidRPr="001D2CAB">
          <w:rPr>
            <w:color w:val="5F5F61"/>
            <w:spacing w:val="-28"/>
            <w:w w:val="95"/>
            <w:lang w:val="fr-CA"/>
          </w:rPr>
          <w:t xml:space="preserve"> </w:t>
        </w:r>
        <w:r w:rsidR="005162A3" w:rsidRPr="001D2CAB">
          <w:rPr>
            <w:color w:val="5F5F61"/>
            <w:w w:val="95"/>
            <w:lang w:val="fr-CA"/>
          </w:rPr>
          <w:t>des</w:t>
        </w:r>
      </w:hyperlink>
      <w:r w:rsidR="005162A3" w:rsidRPr="001D2CAB">
        <w:rPr>
          <w:color w:val="5F5F61"/>
          <w:w w:val="95"/>
          <w:lang w:val="fr-CA"/>
        </w:rPr>
        <w:t xml:space="preserve"> chercheuses du projet, Laura</w:t>
      </w:r>
      <w:r w:rsidR="005162A3" w:rsidRPr="001D2CAB">
        <w:rPr>
          <w:color w:val="5F5F61"/>
          <w:spacing w:val="-52"/>
          <w:w w:val="95"/>
          <w:lang w:val="fr-CA"/>
        </w:rPr>
        <w:t xml:space="preserve"> </w:t>
      </w:r>
      <w:r w:rsidR="005162A3" w:rsidRPr="001D2CAB">
        <w:rPr>
          <w:color w:val="5F5F61"/>
          <w:w w:val="95"/>
          <w:lang w:val="fr-CA"/>
        </w:rPr>
        <w:t>King.</w:t>
      </w:r>
    </w:p>
    <w:p w:rsidR="002238B2" w:rsidRPr="001D2CAB" w:rsidRDefault="002238B2">
      <w:pPr>
        <w:pStyle w:val="BodyText"/>
        <w:rPr>
          <w:sz w:val="26"/>
          <w:lang w:val="fr-CA"/>
        </w:rPr>
      </w:pPr>
    </w:p>
    <w:p w:rsidR="002238B2" w:rsidRPr="001D2CAB" w:rsidRDefault="005162A3">
      <w:pPr>
        <w:pStyle w:val="Heading1"/>
        <w:spacing w:before="227"/>
        <w:rPr>
          <w:lang w:val="fr-CA"/>
        </w:rPr>
      </w:pPr>
      <w:r w:rsidRPr="001D2CAB">
        <w:rPr>
          <w:color w:val="5F5F61"/>
          <w:lang w:val="fr-CA"/>
        </w:rPr>
        <w:t>Un projet de recherche ambitieux</w:t>
      </w:r>
    </w:p>
    <w:p w:rsidR="002238B2" w:rsidRPr="001D2CAB" w:rsidRDefault="005162A3">
      <w:pPr>
        <w:pStyle w:val="BodyText"/>
        <w:spacing w:before="341" w:line="321" w:lineRule="auto"/>
        <w:ind w:left="495" w:right="1256"/>
        <w:rPr>
          <w:lang w:val="fr-CA"/>
        </w:rPr>
      </w:pPr>
      <w:r w:rsidRPr="001D2CAB">
        <w:rPr>
          <w:color w:val="5F5F61"/>
          <w:spacing w:val="-3"/>
          <w:lang w:val="fr-CA"/>
        </w:rPr>
        <w:t>Le</w:t>
      </w:r>
      <w:r w:rsidRPr="001D2CAB">
        <w:rPr>
          <w:color w:val="5F5F61"/>
          <w:spacing w:val="-44"/>
          <w:lang w:val="fr-CA"/>
        </w:rPr>
        <w:t xml:space="preserve"> </w:t>
      </w:r>
      <w:r w:rsidRPr="001D2CAB">
        <w:rPr>
          <w:color w:val="5F5F61"/>
          <w:lang w:val="fr-CA"/>
        </w:rPr>
        <w:t>Réseau</w:t>
      </w:r>
      <w:r w:rsidRPr="001D2CAB">
        <w:rPr>
          <w:color w:val="5F5F61"/>
          <w:spacing w:val="-44"/>
          <w:lang w:val="fr-CA"/>
        </w:rPr>
        <w:t xml:space="preserve"> </w:t>
      </w:r>
      <w:r w:rsidRPr="001D2CAB">
        <w:rPr>
          <w:color w:val="5F5F61"/>
          <w:lang w:val="fr-CA"/>
        </w:rPr>
        <w:t>de</w:t>
      </w:r>
      <w:r w:rsidRPr="001D2CAB">
        <w:rPr>
          <w:color w:val="5F5F61"/>
          <w:spacing w:val="-44"/>
          <w:lang w:val="fr-CA"/>
        </w:rPr>
        <w:t xml:space="preserve"> </w:t>
      </w:r>
      <w:r w:rsidRPr="001D2CAB">
        <w:rPr>
          <w:color w:val="5F5F61"/>
          <w:lang w:val="fr-CA"/>
        </w:rPr>
        <w:t>recherche</w:t>
      </w:r>
      <w:r w:rsidRPr="001D2CAB">
        <w:rPr>
          <w:color w:val="5F5F61"/>
          <w:spacing w:val="-44"/>
          <w:lang w:val="fr-CA"/>
        </w:rPr>
        <w:t xml:space="preserve"> </w:t>
      </w:r>
      <w:r w:rsidRPr="001D2CAB">
        <w:rPr>
          <w:color w:val="5F5F61"/>
          <w:lang w:val="fr-CA"/>
        </w:rPr>
        <w:t>Adaptech</w:t>
      </w:r>
      <w:r w:rsidRPr="001D2CAB">
        <w:rPr>
          <w:color w:val="5F5F61"/>
          <w:spacing w:val="-44"/>
          <w:lang w:val="fr-CA"/>
        </w:rPr>
        <w:t xml:space="preserve"> </w:t>
      </w:r>
      <w:r w:rsidRPr="001D2CAB">
        <w:rPr>
          <w:color w:val="5F5F61"/>
          <w:lang w:val="fr-CA"/>
        </w:rPr>
        <w:t>a</w:t>
      </w:r>
      <w:r w:rsidRPr="001D2CAB">
        <w:rPr>
          <w:color w:val="5F5F61"/>
          <w:spacing w:val="-44"/>
          <w:lang w:val="fr-CA"/>
        </w:rPr>
        <w:t xml:space="preserve"> </w:t>
      </w:r>
      <w:r w:rsidRPr="001D2CAB">
        <w:rPr>
          <w:color w:val="5F5F61"/>
          <w:lang w:val="fr-CA"/>
        </w:rPr>
        <w:t>interrogé</w:t>
      </w:r>
      <w:r w:rsidRPr="001D2CAB">
        <w:rPr>
          <w:color w:val="5F5F61"/>
          <w:spacing w:val="-44"/>
          <w:lang w:val="fr-CA"/>
        </w:rPr>
        <w:t xml:space="preserve"> </w:t>
      </w:r>
      <w:r w:rsidRPr="001D2CAB">
        <w:rPr>
          <w:color w:val="5F5F61"/>
          <w:lang w:val="fr-CA"/>
        </w:rPr>
        <w:t>311</w:t>
      </w:r>
      <w:r w:rsidRPr="001D2CAB">
        <w:rPr>
          <w:color w:val="5F5F61"/>
          <w:spacing w:val="-44"/>
          <w:lang w:val="fr-CA"/>
        </w:rPr>
        <w:t xml:space="preserve"> </w:t>
      </w:r>
      <w:r w:rsidRPr="001D2CAB">
        <w:rPr>
          <w:color w:val="5F5F61"/>
          <w:lang w:val="fr-CA"/>
        </w:rPr>
        <w:t>étudiants</w:t>
      </w:r>
      <w:r w:rsidRPr="001D2CAB">
        <w:rPr>
          <w:color w:val="5F5F61"/>
          <w:spacing w:val="-44"/>
          <w:lang w:val="fr-CA"/>
        </w:rPr>
        <w:t xml:space="preserve"> </w:t>
      </w:r>
      <w:r w:rsidRPr="001D2CAB">
        <w:rPr>
          <w:color w:val="5F5F61"/>
          <w:lang w:val="fr-CA"/>
        </w:rPr>
        <w:t>de</w:t>
      </w:r>
      <w:r w:rsidRPr="001D2CAB">
        <w:rPr>
          <w:color w:val="5F5F61"/>
          <w:spacing w:val="-44"/>
          <w:lang w:val="fr-CA"/>
        </w:rPr>
        <w:t xml:space="preserve"> </w:t>
      </w:r>
      <w:r w:rsidRPr="001D2CAB">
        <w:rPr>
          <w:color w:val="5F5F61"/>
          <w:lang w:val="fr-CA"/>
        </w:rPr>
        <w:t>2</w:t>
      </w:r>
      <w:r w:rsidRPr="001D2CAB">
        <w:rPr>
          <w:color w:val="5F5F61"/>
          <w:spacing w:val="-44"/>
          <w:lang w:val="fr-CA"/>
        </w:rPr>
        <w:t xml:space="preserve"> </w:t>
      </w:r>
      <w:r w:rsidRPr="001D2CAB">
        <w:rPr>
          <w:color w:val="5F5F61"/>
          <w:lang w:val="fr-CA"/>
        </w:rPr>
        <w:t>cégeps</w:t>
      </w:r>
      <w:r w:rsidRPr="001D2CAB">
        <w:rPr>
          <w:color w:val="5F5F61"/>
          <w:spacing w:val="-44"/>
          <w:lang w:val="fr-CA"/>
        </w:rPr>
        <w:t xml:space="preserve"> </w:t>
      </w:r>
      <w:r w:rsidRPr="001D2CAB">
        <w:rPr>
          <w:color w:val="5F5F61"/>
          <w:lang w:val="fr-CA"/>
        </w:rPr>
        <w:t>:</w:t>
      </w:r>
      <w:r w:rsidRPr="001D2CAB">
        <w:rPr>
          <w:color w:val="5F5F61"/>
          <w:spacing w:val="-44"/>
          <w:lang w:val="fr-CA"/>
        </w:rPr>
        <w:t xml:space="preserve"> </w:t>
      </w:r>
      <w:r w:rsidRPr="001D2CAB">
        <w:rPr>
          <w:color w:val="5F5F61"/>
          <w:lang w:val="fr-CA"/>
        </w:rPr>
        <w:t>un</w:t>
      </w:r>
      <w:r w:rsidRPr="001D2CAB">
        <w:rPr>
          <w:color w:val="5F5F61"/>
          <w:spacing w:val="-44"/>
          <w:lang w:val="fr-CA"/>
        </w:rPr>
        <w:t xml:space="preserve"> </w:t>
      </w:r>
      <w:r w:rsidRPr="001D2CAB">
        <w:rPr>
          <w:color w:val="5F5F61"/>
          <w:lang w:val="fr-CA"/>
        </w:rPr>
        <w:t xml:space="preserve">cégep </w:t>
      </w:r>
      <w:r w:rsidRPr="001D2CAB">
        <w:rPr>
          <w:color w:val="5F5F61"/>
          <w:w w:val="95"/>
          <w:lang w:val="fr-CA"/>
        </w:rPr>
        <w:t>anglophone</w:t>
      </w:r>
      <w:r w:rsidRPr="001D2CAB">
        <w:rPr>
          <w:color w:val="5F5F61"/>
          <w:spacing w:val="-3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et</w:t>
      </w:r>
      <w:r w:rsidRPr="001D2CAB">
        <w:rPr>
          <w:color w:val="5F5F61"/>
          <w:spacing w:val="-3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un</w:t>
      </w:r>
      <w:r w:rsidRPr="001D2CAB">
        <w:rPr>
          <w:color w:val="5F5F61"/>
          <w:spacing w:val="-3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cégep</w:t>
      </w:r>
      <w:r w:rsidRPr="001D2CAB">
        <w:rPr>
          <w:color w:val="5F5F61"/>
          <w:spacing w:val="-3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francophone.</w:t>
      </w:r>
      <w:r w:rsidRPr="001D2CAB">
        <w:rPr>
          <w:color w:val="5F5F61"/>
          <w:spacing w:val="-3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Ils</w:t>
      </w:r>
      <w:r w:rsidRPr="001D2CAB">
        <w:rPr>
          <w:color w:val="5F5F61"/>
          <w:spacing w:val="-3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les</w:t>
      </w:r>
      <w:r w:rsidRPr="001D2CAB">
        <w:rPr>
          <w:color w:val="5F5F61"/>
          <w:spacing w:val="-3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ont</w:t>
      </w:r>
      <w:r w:rsidRPr="001D2CAB">
        <w:rPr>
          <w:color w:val="5F5F61"/>
          <w:spacing w:val="-3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sondés</w:t>
      </w:r>
      <w:r w:rsidRPr="001D2CAB">
        <w:rPr>
          <w:color w:val="5F5F61"/>
          <w:spacing w:val="-3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à</w:t>
      </w:r>
      <w:r w:rsidRPr="001D2CAB">
        <w:rPr>
          <w:color w:val="5F5F61"/>
          <w:spacing w:val="-3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propos</w:t>
      </w:r>
      <w:r w:rsidRPr="001D2CAB">
        <w:rPr>
          <w:color w:val="5F5F61"/>
          <w:spacing w:val="-3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</w:t>
      </w:r>
      <w:r w:rsidRPr="001D2CAB">
        <w:rPr>
          <w:color w:val="5F5F61"/>
          <w:spacing w:val="-3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ce</w:t>
      </w:r>
      <w:r w:rsidRPr="001D2CAB">
        <w:rPr>
          <w:color w:val="5F5F61"/>
          <w:spacing w:val="-3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qu’ils</w:t>
      </w:r>
      <w:r w:rsidRPr="001D2CAB">
        <w:rPr>
          <w:color w:val="5F5F61"/>
          <w:spacing w:val="-3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aimaient</w:t>
      </w:r>
      <w:r w:rsidRPr="001D2CAB">
        <w:rPr>
          <w:color w:val="5F5F61"/>
          <w:spacing w:val="-3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et de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ce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qu’ils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aimaient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moins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en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matière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d’utilisation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pédagogique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des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technologies.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Ils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ont également</w:t>
      </w:r>
      <w:r w:rsidRPr="001D2CAB">
        <w:rPr>
          <w:color w:val="5F5F61"/>
          <w:spacing w:val="-3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demandé</w:t>
      </w:r>
      <w:r w:rsidRPr="001D2CAB">
        <w:rPr>
          <w:color w:val="5F5F61"/>
          <w:spacing w:val="-3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aux</w:t>
      </w:r>
      <w:r w:rsidRPr="001D2CAB">
        <w:rPr>
          <w:color w:val="5F5F61"/>
          <w:spacing w:val="-3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étudiants</w:t>
      </w:r>
      <w:r w:rsidRPr="001D2CAB">
        <w:rPr>
          <w:color w:val="5F5F61"/>
          <w:spacing w:val="-3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</w:t>
      </w:r>
      <w:r w:rsidRPr="001D2CAB">
        <w:rPr>
          <w:color w:val="5F5F61"/>
          <w:spacing w:val="-3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nommer</w:t>
      </w:r>
      <w:r w:rsidRPr="001D2CAB">
        <w:rPr>
          <w:color w:val="5F5F61"/>
          <w:spacing w:val="-3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des</w:t>
      </w:r>
      <w:r w:rsidRPr="001D2CAB">
        <w:rPr>
          <w:color w:val="5F5F61"/>
          <w:spacing w:val="-3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enseignants</w:t>
      </w:r>
      <w:r w:rsidRPr="001D2CAB">
        <w:rPr>
          <w:color w:val="5F5F61"/>
          <w:spacing w:val="-3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dont</w:t>
      </w:r>
      <w:r w:rsidRPr="001D2CAB">
        <w:rPr>
          <w:color w:val="5F5F61"/>
          <w:spacing w:val="-3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ils</w:t>
      </w:r>
      <w:r w:rsidRPr="001D2CAB">
        <w:rPr>
          <w:color w:val="5F5F61"/>
          <w:spacing w:val="-3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 xml:space="preserve">considéraient </w:t>
      </w:r>
      <w:r w:rsidRPr="001D2CAB">
        <w:rPr>
          <w:color w:val="5F5F61"/>
          <w:w w:val="90"/>
          <w:lang w:val="fr-CA"/>
        </w:rPr>
        <w:t>l’utilisation</w:t>
      </w:r>
      <w:r w:rsidRPr="001D2CAB">
        <w:rPr>
          <w:color w:val="5F5F61"/>
          <w:spacing w:val="-18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des</w:t>
      </w:r>
      <w:r w:rsidRPr="001D2CAB">
        <w:rPr>
          <w:color w:val="5F5F61"/>
          <w:spacing w:val="-18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technologies</w:t>
      </w:r>
      <w:r w:rsidRPr="001D2CAB">
        <w:rPr>
          <w:color w:val="5F5F61"/>
          <w:spacing w:val="-18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comme</w:t>
      </w:r>
      <w:r w:rsidRPr="001D2CAB">
        <w:rPr>
          <w:color w:val="5F5F61"/>
          <w:spacing w:val="-18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exemplaires.</w:t>
      </w:r>
      <w:r w:rsidRPr="001D2CAB">
        <w:rPr>
          <w:color w:val="5F5F61"/>
          <w:spacing w:val="-18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114</w:t>
      </w:r>
      <w:r w:rsidRPr="001D2CAB">
        <w:rPr>
          <w:color w:val="5F5F61"/>
          <w:spacing w:val="-18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enseignants</w:t>
      </w:r>
      <w:r w:rsidRPr="001D2CAB">
        <w:rPr>
          <w:color w:val="5F5F61"/>
          <w:spacing w:val="-18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nommés</w:t>
      </w:r>
      <w:r w:rsidRPr="001D2CAB">
        <w:rPr>
          <w:color w:val="5F5F61"/>
          <w:spacing w:val="-18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ont</w:t>
      </w:r>
      <w:r w:rsidRPr="001D2CAB">
        <w:rPr>
          <w:color w:val="5F5F61"/>
          <w:spacing w:val="-18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ensuite</w:t>
      </w:r>
      <w:r w:rsidRPr="001D2CAB">
        <w:rPr>
          <w:color w:val="5F5F61"/>
          <w:spacing w:val="-18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 xml:space="preserve">été </w:t>
      </w:r>
      <w:r w:rsidRPr="001D2CAB">
        <w:rPr>
          <w:color w:val="5F5F61"/>
          <w:lang w:val="fr-CA"/>
        </w:rPr>
        <w:t>interviewés.</w:t>
      </w:r>
      <w:r w:rsidRPr="001D2CAB">
        <w:rPr>
          <w:color w:val="5F5F61"/>
          <w:spacing w:val="-46"/>
          <w:lang w:val="fr-CA"/>
        </w:rPr>
        <w:t xml:space="preserve"> </w:t>
      </w:r>
      <w:r w:rsidRPr="001D2CAB">
        <w:rPr>
          <w:color w:val="5F5F61"/>
          <w:lang w:val="fr-CA"/>
        </w:rPr>
        <w:t>Les</w:t>
      </w:r>
      <w:r w:rsidRPr="001D2CAB">
        <w:rPr>
          <w:color w:val="5F5F61"/>
          <w:spacing w:val="-46"/>
          <w:lang w:val="fr-CA"/>
        </w:rPr>
        <w:t xml:space="preserve"> </w:t>
      </w:r>
      <w:r w:rsidRPr="001D2CAB">
        <w:rPr>
          <w:color w:val="5F5F61"/>
          <w:lang w:val="fr-CA"/>
        </w:rPr>
        <w:t>perspectives</w:t>
      </w:r>
      <w:r w:rsidRPr="001D2CAB">
        <w:rPr>
          <w:color w:val="5F5F61"/>
          <w:spacing w:val="-46"/>
          <w:lang w:val="fr-CA"/>
        </w:rPr>
        <w:t xml:space="preserve"> </w:t>
      </w:r>
      <w:r w:rsidRPr="001D2CAB">
        <w:rPr>
          <w:color w:val="5F5F61"/>
          <w:lang w:val="fr-CA"/>
        </w:rPr>
        <w:t>des</w:t>
      </w:r>
      <w:r w:rsidRPr="001D2CAB">
        <w:rPr>
          <w:color w:val="5F5F61"/>
          <w:spacing w:val="-46"/>
          <w:lang w:val="fr-CA"/>
        </w:rPr>
        <w:t xml:space="preserve"> </w:t>
      </w:r>
      <w:r w:rsidRPr="001D2CAB">
        <w:rPr>
          <w:color w:val="5F5F61"/>
          <w:lang w:val="fr-CA"/>
        </w:rPr>
        <w:t>étudiants</w:t>
      </w:r>
      <w:r w:rsidRPr="001D2CAB">
        <w:rPr>
          <w:color w:val="5F5F61"/>
          <w:spacing w:val="-46"/>
          <w:lang w:val="fr-CA"/>
        </w:rPr>
        <w:t xml:space="preserve"> </w:t>
      </w:r>
      <w:r w:rsidRPr="001D2CAB">
        <w:rPr>
          <w:color w:val="5F5F61"/>
          <w:lang w:val="fr-CA"/>
        </w:rPr>
        <w:t>et</w:t>
      </w:r>
      <w:r w:rsidRPr="001D2CAB">
        <w:rPr>
          <w:color w:val="5F5F61"/>
          <w:spacing w:val="-46"/>
          <w:lang w:val="fr-CA"/>
        </w:rPr>
        <w:t xml:space="preserve"> </w:t>
      </w:r>
      <w:r w:rsidRPr="001D2CAB">
        <w:rPr>
          <w:color w:val="5F5F61"/>
          <w:lang w:val="fr-CA"/>
        </w:rPr>
        <w:t>des</w:t>
      </w:r>
      <w:r w:rsidRPr="001D2CAB">
        <w:rPr>
          <w:color w:val="5F5F61"/>
          <w:spacing w:val="-46"/>
          <w:lang w:val="fr-CA"/>
        </w:rPr>
        <w:t xml:space="preserve"> </w:t>
      </w:r>
      <w:r w:rsidRPr="001D2CAB">
        <w:rPr>
          <w:color w:val="5F5F61"/>
          <w:lang w:val="fr-CA"/>
        </w:rPr>
        <w:t>enseignants</w:t>
      </w:r>
      <w:r w:rsidRPr="001D2CAB">
        <w:rPr>
          <w:color w:val="5F5F61"/>
          <w:spacing w:val="-46"/>
          <w:lang w:val="fr-CA"/>
        </w:rPr>
        <w:t xml:space="preserve"> </w:t>
      </w:r>
      <w:r w:rsidRPr="001D2CAB">
        <w:rPr>
          <w:color w:val="5F5F61"/>
          <w:lang w:val="fr-CA"/>
        </w:rPr>
        <w:t>ont</w:t>
      </w:r>
      <w:r w:rsidRPr="001D2CAB">
        <w:rPr>
          <w:color w:val="5F5F61"/>
          <w:spacing w:val="-46"/>
          <w:lang w:val="fr-CA"/>
        </w:rPr>
        <w:t xml:space="preserve"> </w:t>
      </w:r>
      <w:r w:rsidRPr="001D2CAB">
        <w:rPr>
          <w:color w:val="5F5F61"/>
          <w:lang w:val="fr-CA"/>
        </w:rPr>
        <w:t>ensuite</w:t>
      </w:r>
      <w:r w:rsidRPr="001D2CAB">
        <w:rPr>
          <w:color w:val="5F5F61"/>
          <w:spacing w:val="-46"/>
          <w:lang w:val="fr-CA"/>
        </w:rPr>
        <w:t xml:space="preserve"> </w:t>
      </w:r>
      <w:r w:rsidRPr="001D2CAB">
        <w:rPr>
          <w:color w:val="5F5F61"/>
          <w:lang w:val="fr-CA"/>
        </w:rPr>
        <w:t>pu</w:t>
      </w:r>
      <w:r w:rsidRPr="001D2CAB">
        <w:rPr>
          <w:color w:val="5F5F61"/>
          <w:spacing w:val="-46"/>
          <w:lang w:val="fr-CA"/>
        </w:rPr>
        <w:t xml:space="preserve"> </w:t>
      </w:r>
      <w:r w:rsidRPr="001D2CAB">
        <w:rPr>
          <w:color w:val="5F5F61"/>
          <w:lang w:val="fr-CA"/>
        </w:rPr>
        <w:t>être comparées.</w:t>
      </w:r>
    </w:p>
    <w:p w:rsidR="002238B2" w:rsidRPr="001D2CAB" w:rsidRDefault="002238B2">
      <w:pPr>
        <w:pStyle w:val="BodyText"/>
        <w:rPr>
          <w:sz w:val="26"/>
          <w:lang w:val="fr-CA"/>
        </w:rPr>
      </w:pPr>
    </w:p>
    <w:p w:rsidR="002238B2" w:rsidRPr="001D2CAB" w:rsidRDefault="005162A3">
      <w:pPr>
        <w:pStyle w:val="Heading1"/>
        <w:rPr>
          <w:lang w:val="fr-CA"/>
        </w:rPr>
      </w:pPr>
      <w:r w:rsidRPr="001D2CAB">
        <w:rPr>
          <w:color w:val="5F5F61"/>
          <w:w w:val="95"/>
          <w:lang w:val="fr-CA"/>
        </w:rPr>
        <w:t>Faits saillants</w:t>
      </w:r>
    </w:p>
    <w:p w:rsidR="002238B2" w:rsidRPr="001D2CAB" w:rsidRDefault="005162A3">
      <w:pPr>
        <w:pStyle w:val="BodyText"/>
        <w:spacing w:before="326" w:line="321" w:lineRule="auto"/>
        <w:ind w:left="495" w:right="1256"/>
        <w:rPr>
          <w:lang w:val="fr-CA"/>
        </w:rPr>
      </w:pPr>
      <w:r w:rsidRPr="001D2CAB">
        <w:rPr>
          <w:color w:val="5F5F61"/>
          <w:w w:val="95"/>
          <w:lang w:val="fr-CA"/>
        </w:rPr>
        <w:t>Il</w:t>
      </w:r>
      <w:r w:rsidRPr="001D2CAB">
        <w:rPr>
          <w:color w:val="5F5F61"/>
          <w:spacing w:val="-3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n’y</w:t>
      </w:r>
      <w:r w:rsidRPr="001D2CAB">
        <w:rPr>
          <w:color w:val="5F5F61"/>
          <w:spacing w:val="-3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a</w:t>
      </w:r>
      <w:r w:rsidRPr="001D2CAB">
        <w:rPr>
          <w:color w:val="5F5F61"/>
          <w:spacing w:val="-3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pas</w:t>
      </w:r>
      <w:r w:rsidRPr="001D2CAB">
        <w:rPr>
          <w:color w:val="5F5F61"/>
          <w:spacing w:val="-3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</w:t>
      </w:r>
      <w:r w:rsidRPr="001D2CAB">
        <w:rPr>
          <w:color w:val="5F5F61"/>
          <w:spacing w:val="-3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différences</w:t>
      </w:r>
      <w:r w:rsidRPr="001D2CAB">
        <w:rPr>
          <w:color w:val="5F5F61"/>
          <w:spacing w:val="-35"/>
          <w:w w:val="95"/>
          <w:lang w:val="fr-CA"/>
        </w:rPr>
        <w:t xml:space="preserve"> </w:t>
      </w:r>
      <w:proofErr w:type="spellStart"/>
      <w:r w:rsidRPr="001D2CAB">
        <w:rPr>
          <w:color w:val="5F5F61"/>
          <w:w w:val="95"/>
          <w:lang w:val="fr-CA"/>
        </w:rPr>
        <w:t>signi</w:t>
      </w:r>
      <w:proofErr w:type="spellEnd"/>
      <w:r>
        <w:rPr>
          <w:color w:val="5F5F61"/>
          <w:w w:val="95"/>
        </w:rPr>
        <w:t>ﬁ</w:t>
      </w:r>
      <w:proofErr w:type="spellStart"/>
      <w:r w:rsidRPr="001D2CAB">
        <w:rPr>
          <w:color w:val="5F5F61"/>
          <w:w w:val="95"/>
          <w:lang w:val="fr-CA"/>
        </w:rPr>
        <w:t>catives</w:t>
      </w:r>
      <w:proofErr w:type="spellEnd"/>
      <w:r w:rsidRPr="001D2CAB">
        <w:rPr>
          <w:color w:val="5F5F61"/>
          <w:spacing w:val="-3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entre</w:t>
      </w:r>
      <w:r w:rsidRPr="001D2CAB">
        <w:rPr>
          <w:color w:val="5F5F61"/>
          <w:spacing w:val="-3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les</w:t>
      </w:r>
      <w:r w:rsidRPr="001D2CAB">
        <w:rPr>
          <w:color w:val="5F5F61"/>
          <w:spacing w:val="-3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perceptions</w:t>
      </w:r>
      <w:r w:rsidRPr="001D2CAB">
        <w:rPr>
          <w:color w:val="5F5F61"/>
          <w:spacing w:val="-3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des</w:t>
      </w:r>
      <w:r w:rsidRPr="001D2CAB">
        <w:rPr>
          <w:color w:val="5F5F61"/>
          <w:spacing w:val="-3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étudiants</w:t>
      </w:r>
      <w:r w:rsidRPr="001D2CAB">
        <w:rPr>
          <w:color w:val="5F5F61"/>
          <w:spacing w:val="-3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nés</w:t>
      </w:r>
      <w:r w:rsidRPr="001D2CAB">
        <w:rPr>
          <w:color w:val="5F5F61"/>
          <w:spacing w:val="-3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au</w:t>
      </w:r>
      <w:r w:rsidR="001D2CAB">
        <w:rPr>
          <w:color w:val="5F5F61"/>
          <w:spacing w:val="-70"/>
          <w:w w:val="95"/>
          <w:lang w:val="fr-CA"/>
        </w:rPr>
        <w:t xml:space="preserve">  </w:t>
      </w:r>
      <w:r w:rsidRPr="001D2CAB">
        <w:rPr>
          <w:color w:val="5F5F61"/>
          <w:spacing w:val="-69"/>
          <w:w w:val="95"/>
          <w:lang w:val="fr-CA"/>
        </w:rPr>
        <w:t xml:space="preserve"> </w:t>
      </w:r>
      <w:r w:rsidR="001D2CAB">
        <w:rPr>
          <w:color w:val="5F5F61"/>
          <w:spacing w:val="-69"/>
          <w:w w:val="95"/>
          <w:lang w:val="fr-CA"/>
        </w:rPr>
        <w:t xml:space="preserve">  </w:t>
      </w:r>
      <w:r w:rsidR="001D2CAB">
        <w:rPr>
          <w:color w:val="5F5F61"/>
          <w:w w:val="95"/>
          <w:lang w:val="fr-CA"/>
        </w:rPr>
        <w:t xml:space="preserve">Canada et </w:t>
      </w:r>
      <w:r w:rsidRPr="001D2CAB">
        <w:rPr>
          <w:color w:val="5F5F61"/>
          <w:lang w:val="fr-CA"/>
        </w:rPr>
        <w:t>ceux</w:t>
      </w:r>
      <w:r w:rsidRPr="001D2CAB">
        <w:rPr>
          <w:color w:val="5F5F61"/>
          <w:spacing w:val="-40"/>
          <w:lang w:val="fr-CA"/>
        </w:rPr>
        <w:t xml:space="preserve"> </w:t>
      </w:r>
      <w:r w:rsidRPr="001D2CAB">
        <w:rPr>
          <w:color w:val="5F5F61"/>
          <w:lang w:val="fr-CA"/>
        </w:rPr>
        <w:t>nés</w:t>
      </w:r>
      <w:r w:rsidRPr="001D2CAB">
        <w:rPr>
          <w:color w:val="5F5F61"/>
          <w:spacing w:val="-40"/>
          <w:lang w:val="fr-CA"/>
        </w:rPr>
        <w:t xml:space="preserve"> </w:t>
      </w:r>
      <w:r w:rsidRPr="001D2CAB">
        <w:rPr>
          <w:color w:val="5F5F61"/>
          <w:lang w:val="fr-CA"/>
        </w:rPr>
        <w:t>ailleurs,</w:t>
      </w:r>
      <w:r w:rsidRPr="001D2CAB">
        <w:rPr>
          <w:color w:val="5F5F61"/>
          <w:spacing w:val="-40"/>
          <w:lang w:val="fr-CA"/>
        </w:rPr>
        <w:t xml:space="preserve"> </w:t>
      </w:r>
      <w:r w:rsidRPr="001D2CAB">
        <w:rPr>
          <w:color w:val="5F5F61"/>
          <w:lang w:val="fr-CA"/>
        </w:rPr>
        <w:t>ni</w:t>
      </w:r>
      <w:r w:rsidRPr="001D2CAB">
        <w:rPr>
          <w:color w:val="5F5F61"/>
          <w:spacing w:val="-40"/>
          <w:lang w:val="fr-CA"/>
        </w:rPr>
        <w:t xml:space="preserve"> </w:t>
      </w:r>
      <w:r w:rsidRPr="001D2CAB">
        <w:rPr>
          <w:color w:val="5F5F61"/>
          <w:lang w:val="fr-CA"/>
        </w:rPr>
        <w:t>entre</w:t>
      </w:r>
      <w:r w:rsidRPr="001D2CAB">
        <w:rPr>
          <w:color w:val="5F5F61"/>
          <w:spacing w:val="-40"/>
          <w:lang w:val="fr-CA"/>
        </w:rPr>
        <w:t xml:space="preserve"> </w:t>
      </w:r>
      <w:r w:rsidRPr="001D2CAB">
        <w:rPr>
          <w:color w:val="5F5F61"/>
          <w:lang w:val="fr-CA"/>
        </w:rPr>
        <w:t>ceux</w:t>
      </w:r>
      <w:r w:rsidRPr="001D2CAB">
        <w:rPr>
          <w:color w:val="5F5F61"/>
          <w:spacing w:val="-40"/>
          <w:lang w:val="fr-CA"/>
        </w:rPr>
        <w:t xml:space="preserve"> </w:t>
      </w:r>
      <w:r w:rsidRPr="001D2CAB">
        <w:rPr>
          <w:color w:val="5F5F61"/>
          <w:lang w:val="fr-CA"/>
        </w:rPr>
        <w:t>des</w:t>
      </w:r>
      <w:r w:rsidRPr="001D2CAB">
        <w:rPr>
          <w:color w:val="5F5F61"/>
          <w:spacing w:val="-40"/>
          <w:lang w:val="fr-CA"/>
        </w:rPr>
        <w:t xml:space="preserve"> </w:t>
      </w:r>
      <w:r w:rsidRPr="001D2CAB">
        <w:rPr>
          <w:color w:val="5F5F61"/>
          <w:lang w:val="fr-CA"/>
        </w:rPr>
        <w:t>2</w:t>
      </w:r>
      <w:r w:rsidRPr="001D2CAB">
        <w:rPr>
          <w:color w:val="5F5F61"/>
          <w:spacing w:val="-40"/>
          <w:lang w:val="fr-CA"/>
        </w:rPr>
        <w:t xml:space="preserve"> </w:t>
      </w:r>
      <w:r w:rsidRPr="001D2CAB">
        <w:rPr>
          <w:color w:val="5F5F61"/>
          <w:lang w:val="fr-CA"/>
        </w:rPr>
        <w:t>cégeps</w:t>
      </w:r>
      <w:r w:rsidRPr="001D2CAB">
        <w:rPr>
          <w:color w:val="5F5F61"/>
          <w:spacing w:val="-40"/>
          <w:lang w:val="fr-CA"/>
        </w:rPr>
        <w:t xml:space="preserve"> </w:t>
      </w:r>
      <w:r w:rsidRPr="001D2CAB">
        <w:rPr>
          <w:color w:val="5F5F61"/>
          <w:lang w:val="fr-CA"/>
        </w:rPr>
        <w:t>ni</w:t>
      </w:r>
      <w:r w:rsidRPr="001D2CAB">
        <w:rPr>
          <w:color w:val="5F5F61"/>
          <w:spacing w:val="-40"/>
          <w:lang w:val="fr-CA"/>
        </w:rPr>
        <w:t xml:space="preserve"> </w:t>
      </w:r>
      <w:r w:rsidRPr="001D2CAB">
        <w:rPr>
          <w:color w:val="5F5F61"/>
          <w:lang w:val="fr-CA"/>
        </w:rPr>
        <w:t>entre</w:t>
      </w:r>
      <w:r w:rsidRPr="001D2CAB">
        <w:rPr>
          <w:color w:val="5F5F61"/>
          <w:spacing w:val="-40"/>
          <w:lang w:val="fr-CA"/>
        </w:rPr>
        <w:t xml:space="preserve"> </w:t>
      </w:r>
      <w:r w:rsidRPr="001D2CAB">
        <w:rPr>
          <w:color w:val="5F5F61"/>
          <w:lang w:val="fr-CA"/>
        </w:rPr>
        <w:t>les</w:t>
      </w:r>
      <w:r w:rsidRPr="001D2CAB">
        <w:rPr>
          <w:color w:val="5F5F61"/>
          <w:spacing w:val="-40"/>
          <w:lang w:val="fr-CA"/>
        </w:rPr>
        <w:t xml:space="preserve"> </w:t>
      </w:r>
      <w:r w:rsidRPr="001D2CAB">
        <w:rPr>
          <w:color w:val="5F5F61"/>
          <w:lang w:val="fr-CA"/>
        </w:rPr>
        <w:t>hommes</w:t>
      </w:r>
      <w:r w:rsidRPr="001D2CAB">
        <w:rPr>
          <w:color w:val="5F5F61"/>
          <w:spacing w:val="-40"/>
          <w:lang w:val="fr-CA"/>
        </w:rPr>
        <w:t xml:space="preserve"> </w:t>
      </w:r>
      <w:r w:rsidRPr="001D2CAB">
        <w:rPr>
          <w:color w:val="5F5F61"/>
          <w:lang w:val="fr-CA"/>
        </w:rPr>
        <w:t>et</w:t>
      </w:r>
      <w:r w:rsidRPr="001D2CAB">
        <w:rPr>
          <w:color w:val="5F5F61"/>
          <w:spacing w:val="-40"/>
          <w:lang w:val="fr-CA"/>
        </w:rPr>
        <w:t xml:space="preserve"> </w:t>
      </w:r>
      <w:r w:rsidRPr="001D2CAB">
        <w:rPr>
          <w:color w:val="5F5F61"/>
          <w:lang w:val="fr-CA"/>
        </w:rPr>
        <w:t>les</w:t>
      </w:r>
      <w:r w:rsidRPr="001D2CAB">
        <w:rPr>
          <w:color w:val="5F5F61"/>
          <w:spacing w:val="-40"/>
          <w:lang w:val="fr-CA"/>
        </w:rPr>
        <w:t xml:space="preserve"> </w:t>
      </w:r>
      <w:r w:rsidRPr="001D2CAB">
        <w:rPr>
          <w:color w:val="5F5F61"/>
          <w:lang w:val="fr-CA"/>
        </w:rPr>
        <w:t>femmes.</w:t>
      </w:r>
    </w:p>
    <w:p w:rsidR="002238B2" w:rsidRPr="001D2CAB" w:rsidRDefault="002238B2">
      <w:pPr>
        <w:pStyle w:val="BodyText"/>
        <w:spacing w:before="3"/>
        <w:rPr>
          <w:sz w:val="36"/>
          <w:lang w:val="fr-CA"/>
        </w:rPr>
      </w:pPr>
    </w:p>
    <w:p w:rsidR="002238B2" w:rsidRPr="001D2CAB" w:rsidRDefault="005162A3">
      <w:pPr>
        <w:pStyle w:val="BodyText"/>
        <w:spacing w:line="321" w:lineRule="auto"/>
        <w:ind w:left="495" w:right="1622"/>
        <w:rPr>
          <w:lang w:val="fr-CA"/>
        </w:rPr>
      </w:pPr>
      <w:r w:rsidRPr="001D2CAB">
        <w:rPr>
          <w:color w:val="5F5F61"/>
          <w:w w:val="95"/>
          <w:lang w:val="fr-CA"/>
        </w:rPr>
        <w:t xml:space="preserve">Une grande majorité d’étudiants (93%) a dit aimer que les enseignants utilisent les technologies dans leur enseignement. Les chercheurs écrivent qu’il est donc </w:t>
      </w:r>
      <w:r w:rsidR="001D2CAB">
        <w:rPr>
          <w:color w:val="5F5F61"/>
          <w:w w:val="95"/>
          <w:lang w:val="fr-CA"/>
        </w:rPr>
        <w:t>profitable</w:t>
      </w:r>
      <w:r w:rsidR="001D2CAB">
        <w:rPr>
          <w:color w:val="5F5F61"/>
          <w:spacing w:val="-72"/>
          <w:w w:val="95"/>
          <w:lang w:val="fr-CA"/>
        </w:rPr>
        <w:t xml:space="preserve">  d</w:t>
      </w:r>
      <w:r w:rsidRPr="001D2CAB">
        <w:rPr>
          <w:color w:val="5F5F61"/>
          <w:lang w:val="fr-CA"/>
        </w:rPr>
        <w:t>’investir pour soutenir les enseignants dans leur utilisation des</w:t>
      </w:r>
      <w:r w:rsidRPr="001D2CAB">
        <w:rPr>
          <w:color w:val="5F5F61"/>
          <w:spacing w:val="-50"/>
          <w:lang w:val="fr-CA"/>
        </w:rPr>
        <w:t xml:space="preserve"> </w:t>
      </w:r>
      <w:r w:rsidRPr="001D2CAB">
        <w:rPr>
          <w:color w:val="5F5F61"/>
          <w:lang w:val="fr-CA"/>
        </w:rPr>
        <w:t>technologies.</w:t>
      </w:r>
    </w:p>
    <w:p w:rsidR="002238B2" w:rsidRPr="001D2CAB" w:rsidRDefault="002238B2">
      <w:pPr>
        <w:pStyle w:val="BodyText"/>
        <w:rPr>
          <w:sz w:val="26"/>
          <w:lang w:val="fr-CA"/>
        </w:rPr>
      </w:pPr>
    </w:p>
    <w:p w:rsidR="002238B2" w:rsidRPr="001D2CAB" w:rsidRDefault="005162A3">
      <w:pPr>
        <w:pStyle w:val="Heading2"/>
        <w:spacing w:before="173"/>
        <w:rPr>
          <w:lang w:val="fr-CA"/>
        </w:rPr>
      </w:pPr>
      <w:r w:rsidRPr="001D2CAB">
        <w:rPr>
          <w:color w:val="5F5F61"/>
          <w:lang w:val="fr-CA"/>
        </w:rPr>
        <w:t>Simple, mais bien</w:t>
      </w:r>
    </w:p>
    <w:p w:rsidR="002238B2" w:rsidRPr="001D2CAB" w:rsidRDefault="002238B2">
      <w:pPr>
        <w:pStyle w:val="BodyText"/>
        <w:spacing w:before="7"/>
        <w:rPr>
          <w:b/>
          <w:sz w:val="27"/>
          <w:lang w:val="fr-CA"/>
        </w:rPr>
      </w:pPr>
    </w:p>
    <w:p w:rsidR="002238B2" w:rsidRPr="001D2CAB" w:rsidRDefault="005162A3">
      <w:pPr>
        <w:pStyle w:val="BodyText"/>
        <w:spacing w:line="321" w:lineRule="auto"/>
        <w:ind w:left="495" w:right="1256"/>
        <w:rPr>
          <w:lang w:val="fr-CA"/>
        </w:rPr>
      </w:pPr>
      <w:r w:rsidRPr="001D2CAB">
        <w:rPr>
          <w:color w:val="5F5F61"/>
          <w:w w:val="95"/>
          <w:lang w:val="fr-CA"/>
        </w:rPr>
        <w:t>La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plupart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des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étudiants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aiment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que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les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enseignants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utilisent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des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technologies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 xml:space="preserve">simples </w:t>
      </w:r>
      <w:r w:rsidRPr="001D2CAB">
        <w:rPr>
          <w:color w:val="5F5F61"/>
          <w:w w:val="90"/>
          <w:lang w:val="fr-CA"/>
        </w:rPr>
        <w:t>(courriel,</w:t>
      </w:r>
      <w:r w:rsidRPr="001D2CAB">
        <w:rPr>
          <w:color w:val="5F5F61"/>
          <w:spacing w:val="-8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PowerPoint...).</w:t>
      </w:r>
      <w:r w:rsidRPr="001D2CAB">
        <w:rPr>
          <w:color w:val="5F5F61"/>
          <w:spacing w:val="-8"/>
          <w:w w:val="90"/>
          <w:lang w:val="fr-CA"/>
        </w:rPr>
        <w:t xml:space="preserve"> </w:t>
      </w:r>
      <w:r w:rsidRPr="001D2CAB">
        <w:rPr>
          <w:color w:val="5F5F61"/>
          <w:spacing w:val="-3"/>
          <w:w w:val="90"/>
          <w:lang w:val="fr-CA"/>
        </w:rPr>
        <w:t>Toutefois,</w:t>
      </w:r>
      <w:r w:rsidRPr="001D2CAB">
        <w:rPr>
          <w:color w:val="5F5F61"/>
          <w:spacing w:val="-8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ces</w:t>
      </w:r>
      <w:r w:rsidRPr="001D2CAB">
        <w:rPr>
          <w:color w:val="5F5F61"/>
          <w:spacing w:val="-8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technologies</w:t>
      </w:r>
      <w:r w:rsidRPr="001D2CAB">
        <w:rPr>
          <w:color w:val="5F5F61"/>
          <w:spacing w:val="-8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doivent</w:t>
      </w:r>
      <w:r w:rsidRPr="001D2CAB">
        <w:rPr>
          <w:color w:val="5F5F61"/>
          <w:spacing w:val="-8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être</w:t>
      </w:r>
      <w:r w:rsidRPr="001D2CAB">
        <w:rPr>
          <w:color w:val="5F5F61"/>
          <w:spacing w:val="-8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bien</w:t>
      </w:r>
      <w:r w:rsidRPr="001D2CAB">
        <w:rPr>
          <w:color w:val="5F5F61"/>
          <w:spacing w:val="-8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utilisées</w:t>
      </w:r>
      <w:r w:rsidRPr="001D2CAB">
        <w:rPr>
          <w:color w:val="5F5F61"/>
          <w:spacing w:val="-8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 xml:space="preserve">(réponses </w:t>
      </w:r>
      <w:r w:rsidRPr="001D2CAB">
        <w:rPr>
          <w:color w:val="5F5F61"/>
          <w:lang w:val="fr-CA"/>
        </w:rPr>
        <w:t>rapides,</w:t>
      </w:r>
      <w:r w:rsidRPr="001D2CAB">
        <w:rPr>
          <w:color w:val="5F5F61"/>
          <w:spacing w:val="-54"/>
          <w:lang w:val="fr-CA"/>
        </w:rPr>
        <w:t xml:space="preserve"> </w:t>
      </w:r>
      <w:r w:rsidRPr="001D2CAB">
        <w:rPr>
          <w:color w:val="5F5F61"/>
          <w:lang w:val="fr-CA"/>
        </w:rPr>
        <w:t>visuels</w:t>
      </w:r>
      <w:r w:rsidRPr="001D2CAB">
        <w:rPr>
          <w:color w:val="5F5F61"/>
          <w:spacing w:val="-54"/>
          <w:lang w:val="fr-CA"/>
        </w:rPr>
        <w:t xml:space="preserve"> </w:t>
      </w:r>
      <w:r w:rsidRPr="001D2CAB">
        <w:rPr>
          <w:color w:val="5F5F61"/>
          <w:lang w:val="fr-CA"/>
        </w:rPr>
        <w:t>engageants…).</w:t>
      </w:r>
      <w:r w:rsidRPr="001D2CAB">
        <w:rPr>
          <w:color w:val="5F5F61"/>
          <w:spacing w:val="-54"/>
          <w:lang w:val="fr-CA"/>
        </w:rPr>
        <w:t xml:space="preserve"> </w:t>
      </w:r>
      <w:r w:rsidRPr="001D2CAB">
        <w:rPr>
          <w:color w:val="5F5F61"/>
          <w:lang w:val="fr-CA"/>
        </w:rPr>
        <w:t>Par</w:t>
      </w:r>
      <w:r w:rsidRPr="001D2CAB">
        <w:rPr>
          <w:color w:val="5F5F61"/>
          <w:spacing w:val="-54"/>
          <w:lang w:val="fr-CA"/>
        </w:rPr>
        <w:t xml:space="preserve"> </w:t>
      </w:r>
      <w:r w:rsidRPr="001D2CAB">
        <w:rPr>
          <w:color w:val="5F5F61"/>
          <w:lang w:val="fr-CA"/>
        </w:rPr>
        <w:t>exemple,</w:t>
      </w:r>
      <w:r w:rsidRPr="001D2CAB">
        <w:rPr>
          <w:color w:val="5F5F61"/>
          <w:spacing w:val="-54"/>
          <w:lang w:val="fr-CA"/>
        </w:rPr>
        <w:t xml:space="preserve"> </w:t>
      </w:r>
      <w:r w:rsidRPr="001D2CAB">
        <w:rPr>
          <w:color w:val="5F5F61"/>
          <w:lang w:val="fr-CA"/>
        </w:rPr>
        <w:t>le</w:t>
      </w:r>
      <w:r w:rsidRPr="001D2CAB">
        <w:rPr>
          <w:color w:val="5F5F61"/>
          <w:spacing w:val="-54"/>
          <w:lang w:val="fr-CA"/>
        </w:rPr>
        <w:t xml:space="preserve"> </w:t>
      </w:r>
      <w:r w:rsidRPr="001D2CAB">
        <w:rPr>
          <w:color w:val="5F5F61"/>
          <w:lang w:val="fr-CA"/>
        </w:rPr>
        <w:t>simple</w:t>
      </w:r>
      <w:r w:rsidRPr="001D2CAB">
        <w:rPr>
          <w:color w:val="5F5F61"/>
          <w:spacing w:val="-54"/>
          <w:lang w:val="fr-CA"/>
        </w:rPr>
        <w:t xml:space="preserve"> </w:t>
      </w:r>
      <w:r w:rsidRPr="001D2CAB">
        <w:rPr>
          <w:color w:val="5F5F61"/>
          <w:lang w:val="fr-CA"/>
        </w:rPr>
        <w:t>fait</w:t>
      </w:r>
      <w:r w:rsidRPr="001D2CAB">
        <w:rPr>
          <w:color w:val="5F5F61"/>
          <w:spacing w:val="-54"/>
          <w:lang w:val="fr-CA"/>
        </w:rPr>
        <w:t xml:space="preserve"> </w:t>
      </w:r>
      <w:r w:rsidRPr="001D2CAB">
        <w:rPr>
          <w:color w:val="5F5F61"/>
          <w:lang w:val="fr-CA"/>
        </w:rPr>
        <w:t>de</w:t>
      </w:r>
      <w:r w:rsidRPr="001D2CAB">
        <w:rPr>
          <w:color w:val="5F5F61"/>
          <w:spacing w:val="-54"/>
          <w:lang w:val="fr-CA"/>
        </w:rPr>
        <w:t xml:space="preserve"> </w:t>
      </w:r>
      <w:r w:rsidRPr="001D2CAB">
        <w:rPr>
          <w:color w:val="5F5F61"/>
          <w:lang w:val="fr-CA"/>
        </w:rPr>
        <w:t>publier</w:t>
      </w:r>
      <w:r w:rsidRPr="001D2CAB">
        <w:rPr>
          <w:color w:val="5F5F61"/>
          <w:spacing w:val="-54"/>
          <w:lang w:val="fr-CA"/>
        </w:rPr>
        <w:t xml:space="preserve"> </w:t>
      </w:r>
      <w:r w:rsidRPr="001D2CAB">
        <w:rPr>
          <w:color w:val="5F5F61"/>
          <w:lang w:val="fr-CA"/>
        </w:rPr>
        <w:t>les</w:t>
      </w:r>
      <w:r w:rsidRPr="001D2CAB">
        <w:rPr>
          <w:color w:val="5F5F61"/>
          <w:spacing w:val="-54"/>
          <w:lang w:val="fr-CA"/>
        </w:rPr>
        <w:t xml:space="preserve"> </w:t>
      </w:r>
      <w:r w:rsidRPr="001D2CAB">
        <w:rPr>
          <w:color w:val="5F5F61"/>
          <w:lang w:val="fr-CA"/>
        </w:rPr>
        <w:t>résultats</w:t>
      </w:r>
    </w:p>
    <w:p w:rsidR="002238B2" w:rsidRPr="001D2CAB" w:rsidRDefault="002238B2">
      <w:pPr>
        <w:spacing w:line="321" w:lineRule="auto"/>
        <w:rPr>
          <w:lang w:val="fr-CA"/>
        </w:rPr>
        <w:sectPr w:rsidR="002238B2" w:rsidRPr="001D2CAB">
          <w:footerReference w:type="default" r:id="rId18"/>
          <w:pgSz w:w="12240" w:h="15840"/>
          <w:pgMar w:top="520" w:right="440" w:bottom="480" w:left="540" w:header="274" w:footer="285" w:gutter="0"/>
          <w:cols w:space="720"/>
        </w:sectPr>
      </w:pPr>
    </w:p>
    <w:p w:rsidR="002238B2" w:rsidRPr="001D2CAB" w:rsidRDefault="005162A3">
      <w:pPr>
        <w:pStyle w:val="BodyText"/>
        <w:spacing w:before="81" w:line="321" w:lineRule="auto"/>
        <w:ind w:left="495" w:right="1159"/>
        <w:rPr>
          <w:lang w:val="fr-CA"/>
        </w:rPr>
      </w:pPr>
      <w:proofErr w:type="gramStart"/>
      <w:r w:rsidRPr="001D2CAB">
        <w:rPr>
          <w:color w:val="5F5F61"/>
          <w:w w:val="95"/>
          <w:lang w:val="fr-CA"/>
        </w:rPr>
        <w:lastRenderedPageBreak/>
        <w:t>d’évaluation</w:t>
      </w:r>
      <w:proofErr w:type="gramEnd"/>
      <w:r w:rsidRPr="001D2CAB">
        <w:rPr>
          <w:color w:val="5F5F61"/>
          <w:spacing w:val="-41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en</w:t>
      </w:r>
      <w:r w:rsidRPr="001D2CAB">
        <w:rPr>
          <w:color w:val="5F5F61"/>
          <w:spacing w:val="-41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ligne</w:t>
      </w:r>
      <w:r w:rsidRPr="001D2CAB">
        <w:rPr>
          <w:color w:val="5F5F61"/>
          <w:spacing w:val="-41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est</w:t>
      </w:r>
      <w:r w:rsidRPr="001D2CAB">
        <w:rPr>
          <w:color w:val="5F5F61"/>
          <w:spacing w:val="-41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apprécié</w:t>
      </w:r>
      <w:r w:rsidRPr="001D2CAB">
        <w:rPr>
          <w:color w:val="5F5F61"/>
          <w:spacing w:val="-41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des</w:t>
      </w:r>
      <w:r w:rsidRPr="001D2CAB">
        <w:rPr>
          <w:color w:val="5F5F61"/>
          <w:spacing w:val="-41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étudiants,</w:t>
      </w:r>
      <w:r w:rsidRPr="001D2CAB">
        <w:rPr>
          <w:color w:val="5F5F61"/>
          <w:spacing w:val="-41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surtout</w:t>
      </w:r>
      <w:r w:rsidRPr="001D2CAB">
        <w:rPr>
          <w:color w:val="5F5F61"/>
          <w:spacing w:val="-41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si</w:t>
      </w:r>
      <w:r w:rsidRPr="001D2CAB">
        <w:rPr>
          <w:color w:val="5F5F61"/>
          <w:spacing w:val="-41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cela</w:t>
      </w:r>
      <w:r w:rsidRPr="001D2CAB">
        <w:rPr>
          <w:color w:val="5F5F61"/>
          <w:spacing w:val="-41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est</w:t>
      </w:r>
      <w:r w:rsidRPr="001D2CAB">
        <w:rPr>
          <w:color w:val="5F5F61"/>
          <w:spacing w:val="-41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fait</w:t>
      </w:r>
      <w:r w:rsidRPr="001D2CAB">
        <w:rPr>
          <w:color w:val="5F5F61"/>
          <w:spacing w:val="-41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rapidement</w:t>
      </w:r>
      <w:r w:rsidRPr="001D2CAB">
        <w:rPr>
          <w:color w:val="5F5F61"/>
          <w:spacing w:val="-41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et</w:t>
      </w:r>
      <w:r w:rsidRPr="001D2CAB">
        <w:rPr>
          <w:color w:val="5F5F61"/>
          <w:spacing w:val="-41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que</w:t>
      </w:r>
      <w:r w:rsidRPr="001D2CAB">
        <w:rPr>
          <w:color w:val="5F5F61"/>
          <w:spacing w:val="-41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 xml:space="preserve">la </w:t>
      </w:r>
      <w:r w:rsidRPr="001D2CAB">
        <w:rPr>
          <w:color w:val="5F5F61"/>
          <w:lang w:val="fr-CA"/>
        </w:rPr>
        <w:t>moyenne</w:t>
      </w:r>
      <w:r w:rsidRPr="001D2CAB">
        <w:rPr>
          <w:color w:val="5F5F61"/>
          <w:spacing w:val="-21"/>
          <w:lang w:val="fr-CA"/>
        </w:rPr>
        <w:t xml:space="preserve"> </w:t>
      </w:r>
      <w:r w:rsidRPr="001D2CAB">
        <w:rPr>
          <w:color w:val="5F5F61"/>
          <w:lang w:val="fr-CA"/>
        </w:rPr>
        <w:t>et</w:t>
      </w:r>
      <w:r w:rsidRPr="001D2CAB">
        <w:rPr>
          <w:color w:val="5F5F61"/>
          <w:spacing w:val="-21"/>
          <w:lang w:val="fr-CA"/>
        </w:rPr>
        <w:t xml:space="preserve"> </w:t>
      </w:r>
      <w:r w:rsidRPr="001D2CAB">
        <w:rPr>
          <w:color w:val="5F5F61"/>
          <w:lang w:val="fr-CA"/>
        </w:rPr>
        <w:t>l’écart-type</w:t>
      </w:r>
      <w:r w:rsidRPr="001D2CAB">
        <w:rPr>
          <w:color w:val="5F5F61"/>
          <w:spacing w:val="-21"/>
          <w:lang w:val="fr-CA"/>
        </w:rPr>
        <w:t xml:space="preserve"> </w:t>
      </w:r>
      <w:r w:rsidRPr="001D2CAB">
        <w:rPr>
          <w:color w:val="5F5F61"/>
          <w:lang w:val="fr-CA"/>
        </w:rPr>
        <w:t>sont</w:t>
      </w:r>
      <w:r w:rsidRPr="001D2CAB">
        <w:rPr>
          <w:color w:val="5F5F61"/>
          <w:spacing w:val="-21"/>
          <w:lang w:val="fr-CA"/>
        </w:rPr>
        <w:t xml:space="preserve"> </w:t>
      </w:r>
      <w:r w:rsidRPr="001D2CAB">
        <w:rPr>
          <w:color w:val="5F5F61"/>
          <w:lang w:val="fr-CA"/>
        </w:rPr>
        <w:t>aussi</w:t>
      </w:r>
      <w:r w:rsidRPr="001D2CAB">
        <w:rPr>
          <w:color w:val="5F5F61"/>
          <w:spacing w:val="-21"/>
          <w:lang w:val="fr-CA"/>
        </w:rPr>
        <w:t xml:space="preserve"> </w:t>
      </w:r>
      <w:r w:rsidRPr="001D2CAB">
        <w:rPr>
          <w:color w:val="5F5F61"/>
          <w:lang w:val="fr-CA"/>
        </w:rPr>
        <w:t>publiés.</w:t>
      </w:r>
    </w:p>
    <w:p w:rsidR="002238B2" w:rsidRPr="001D2CAB" w:rsidRDefault="002238B2">
      <w:pPr>
        <w:pStyle w:val="BodyText"/>
        <w:rPr>
          <w:sz w:val="26"/>
          <w:lang w:val="fr-CA"/>
        </w:rPr>
      </w:pPr>
    </w:p>
    <w:p w:rsidR="002238B2" w:rsidRPr="001D2CAB" w:rsidRDefault="005162A3">
      <w:pPr>
        <w:pStyle w:val="Heading2"/>
        <w:rPr>
          <w:lang w:val="fr-CA"/>
        </w:rPr>
      </w:pPr>
      <w:r w:rsidRPr="001D2CAB">
        <w:rPr>
          <w:color w:val="5F5F61"/>
          <w:lang w:val="fr-CA"/>
        </w:rPr>
        <w:t>Les gagnantes, les perdantes et les négligées</w:t>
      </w:r>
    </w:p>
    <w:p w:rsidR="002238B2" w:rsidRPr="001D2CAB" w:rsidRDefault="002238B2">
      <w:pPr>
        <w:pStyle w:val="BodyText"/>
        <w:rPr>
          <w:b/>
          <w:sz w:val="34"/>
          <w:lang w:val="fr-CA"/>
        </w:rPr>
      </w:pPr>
    </w:p>
    <w:p w:rsidR="002238B2" w:rsidRPr="001D2CAB" w:rsidRDefault="002238B2">
      <w:pPr>
        <w:pStyle w:val="BodyText"/>
        <w:spacing w:before="4"/>
        <w:rPr>
          <w:b/>
          <w:sz w:val="48"/>
          <w:lang w:val="fr-CA"/>
        </w:rPr>
      </w:pPr>
    </w:p>
    <w:p w:rsidR="002238B2" w:rsidRPr="001D2CAB" w:rsidRDefault="005162A3">
      <w:pPr>
        <w:pStyle w:val="Heading3"/>
        <w:spacing w:line="242" w:lineRule="auto"/>
        <w:rPr>
          <w:lang w:val="fr-CA"/>
        </w:rPr>
      </w:pPr>
      <w:r w:rsidRPr="001D2CAB">
        <w:rPr>
          <w:color w:val="5F5F61"/>
          <w:w w:val="105"/>
          <w:lang w:val="fr-CA"/>
        </w:rPr>
        <w:t>Technologies les plus appréciées des étudiants (perçues comme plus e</w:t>
      </w:r>
      <w:r>
        <w:rPr>
          <w:color w:val="5F5F61"/>
          <w:w w:val="105"/>
        </w:rPr>
        <w:t>ﬃ</w:t>
      </w:r>
      <w:proofErr w:type="spellStart"/>
      <w:r w:rsidRPr="001D2CAB">
        <w:rPr>
          <w:color w:val="5F5F61"/>
          <w:w w:val="105"/>
          <w:lang w:val="fr-CA"/>
        </w:rPr>
        <w:t>caces</w:t>
      </w:r>
      <w:proofErr w:type="spellEnd"/>
      <w:r w:rsidRPr="001D2CAB">
        <w:rPr>
          <w:color w:val="5F5F61"/>
          <w:w w:val="105"/>
          <w:lang w:val="fr-CA"/>
        </w:rPr>
        <w:t>)</w:t>
      </w:r>
    </w:p>
    <w:p w:rsidR="002238B2" w:rsidRPr="001D2CAB" w:rsidRDefault="005162A3">
      <w:pPr>
        <w:spacing w:before="247" w:line="468" w:lineRule="auto"/>
        <w:ind w:left="1575" w:right="4862"/>
        <w:rPr>
          <w:rFonts w:ascii="Calibri" w:hAnsi="Calibri"/>
          <w:i/>
          <w:sz w:val="24"/>
          <w:lang w:val="fr-CA"/>
        </w:rPr>
      </w:pP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Publication</w:t>
      </w:r>
      <w:r w:rsidRPr="001D2CAB">
        <w:rPr>
          <w:rFonts w:ascii="Calibri" w:hAnsi="Calibri"/>
          <w:i/>
          <w:color w:val="5F5F61"/>
          <w:spacing w:val="-21"/>
          <w:w w:val="110"/>
          <w:sz w:val="24"/>
          <w:lang w:val="fr-CA"/>
        </w:rPr>
        <w:t xml:space="preserve"> </w:t>
      </w: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en</w:t>
      </w:r>
      <w:r w:rsidRPr="001D2CAB">
        <w:rPr>
          <w:rFonts w:ascii="Calibri" w:hAnsi="Calibri"/>
          <w:i/>
          <w:color w:val="5F5F61"/>
          <w:spacing w:val="-21"/>
          <w:w w:val="110"/>
          <w:sz w:val="24"/>
          <w:lang w:val="fr-CA"/>
        </w:rPr>
        <w:t xml:space="preserve"> </w:t>
      </w: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ligne</w:t>
      </w:r>
      <w:r w:rsidRPr="001D2CAB">
        <w:rPr>
          <w:rFonts w:ascii="Calibri" w:hAnsi="Calibri"/>
          <w:i/>
          <w:color w:val="5F5F61"/>
          <w:spacing w:val="-21"/>
          <w:w w:val="110"/>
          <w:sz w:val="24"/>
          <w:lang w:val="fr-CA"/>
        </w:rPr>
        <w:t xml:space="preserve"> </w:t>
      </w: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des</w:t>
      </w:r>
      <w:r w:rsidRPr="001D2CAB">
        <w:rPr>
          <w:rFonts w:ascii="Calibri" w:hAnsi="Calibri"/>
          <w:i/>
          <w:color w:val="5F5F61"/>
          <w:spacing w:val="-21"/>
          <w:w w:val="110"/>
          <w:sz w:val="24"/>
          <w:lang w:val="fr-CA"/>
        </w:rPr>
        <w:t xml:space="preserve"> </w:t>
      </w: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résultats</w:t>
      </w:r>
      <w:r w:rsidRPr="001D2CAB">
        <w:rPr>
          <w:rFonts w:ascii="Calibri" w:hAnsi="Calibri"/>
          <w:i/>
          <w:color w:val="5F5F61"/>
          <w:spacing w:val="-21"/>
          <w:w w:val="110"/>
          <w:sz w:val="24"/>
          <w:lang w:val="fr-CA"/>
        </w:rPr>
        <w:t xml:space="preserve"> </w:t>
      </w: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d’évaluation Publication en ligne des consignes de</w:t>
      </w:r>
      <w:r w:rsidRPr="001D2CAB">
        <w:rPr>
          <w:rFonts w:ascii="Calibri" w:hAnsi="Calibri"/>
          <w:i/>
          <w:color w:val="5F5F61"/>
          <w:spacing w:val="-20"/>
          <w:w w:val="110"/>
          <w:sz w:val="24"/>
          <w:lang w:val="fr-CA"/>
        </w:rPr>
        <w:t xml:space="preserve"> </w:t>
      </w: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travaux Publication en ligne des notes de cours Publication en ligne du plan de</w:t>
      </w:r>
      <w:r w:rsidRPr="001D2CAB">
        <w:rPr>
          <w:rFonts w:ascii="Calibri" w:hAnsi="Calibri"/>
          <w:i/>
          <w:color w:val="5F5F61"/>
          <w:spacing w:val="-3"/>
          <w:w w:val="110"/>
          <w:sz w:val="24"/>
          <w:lang w:val="fr-CA"/>
        </w:rPr>
        <w:t xml:space="preserve"> </w:t>
      </w: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cours</w:t>
      </w:r>
    </w:p>
    <w:p w:rsidR="002238B2" w:rsidRPr="001D2CAB" w:rsidRDefault="005162A3">
      <w:pPr>
        <w:spacing w:line="288" w:lineRule="exact"/>
        <w:ind w:left="1575"/>
        <w:rPr>
          <w:rFonts w:ascii="Calibri"/>
          <w:i/>
          <w:sz w:val="24"/>
          <w:lang w:val="fr-CA"/>
        </w:rPr>
      </w:pPr>
      <w:r w:rsidRPr="001D2CAB">
        <w:rPr>
          <w:rFonts w:ascii="Calibri"/>
          <w:i/>
          <w:color w:val="5F5F61"/>
          <w:w w:val="110"/>
          <w:sz w:val="24"/>
          <w:lang w:val="fr-CA"/>
        </w:rPr>
        <w:t>Remise de travaux en ligne</w:t>
      </w:r>
    </w:p>
    <w:p w:rsidR="002238B2" w:rsidRPr="001D2CAB" w:rsidRDefault="002238B2">
      <w:pPr>
        <w:pStyle w:val="BodyText"/>
        <w:spacing w:before="9"/>
        <w:rPr>
          <w:rFonts w:ascii="Calibri"/>
          <w:i/>
          <w:sz w:val="22"/>
          <w:lang w:val="fr-CA"/>
        </w:rPr>
      </w:pPr>
    </w:p>
    <w:p w:rsidR="002238B2" w:rsidRPr="001D2CAB" w:rsidRDefault="005162A3">
      <w:pPr>
        <w:spacing w:line="468" w:lineRule="auto"/>
        <w:ind w:left="1575" w:right="4949"/>
        <w:rPr>
          <w:rFonts w:ascii="Calibri" w:hAnsi="Calibri"/>
          <w:i/>
          <w:sz w:val="24"/>
          <w:lang w:val="fr-CA"/>
        </w:rPr>
      </w:pPr>
      <w:r w:rsidRPr="001D2CAB">
        <w:rPr>
          <w:rFonts w:ascii="Calibri" w:hAnsi="Calibri"/>
          <w:i/>
          <w:color w:val="5F5F61"/>
          <w:w w:val="105"/>
          <w:sz w:val="24"/>
          <w:lang w:val="fr-CA"/>
        </w:rPr>
        <w:t>Activités au laboratoire d’informatique Courriel</w:t>
      </w:r>
    </w:p>
    <w:p w:rsidR="002238B2" w:rsidRPr="001D2CAB" w:rsidRDefault="005162A3">
      <w:pPr>
        <w:spacing w:line="290" w:lineRule="exact"/>
        <w:ind w:left="1575"/>
        <w:rPr>
          <w:rFonts w:ascii="Calibri" w:hAnsi="Calibri"/>
          <w:i/>
          <w:sz w:val="24"/>
          <w:lang w:val="fr-CA"/>
        </w:rPr>
      </w:pPr>
      <w:r w:rsidRPr="001D2CAB">
        <w:rPr>
          <w:rFonts w:ascii="Calibri" w:hAnsi="Calibri"/>
          <w:i/>
          <w:color w:val="5F5F61"/>
          <w:w w:val="105"/>
          <w:sz w:val="24"/>
          <w:lang w:val="fr-CA"/>
        </w:rPr>
        <w:t>Logiciels de présentation numérique (diaporamas)</w:t>
      </w:r>
    </w:p>
    <w:p w:rsidR="002238B2" w:rsidRPr="001D2CAB" w:rsidRDefault="002238B2">
      <w:pPr>
        <w:pStyle w:val="BodyText"/>
        <w:rPr>
          <w:rFonts w:ascii="Calibri"/>
          <w:i/>
          <w:sz w:val="26"/>
          <w:lang w:val="fr-CA"/>
        </w:rPr>
      </w:pPr>
    </w:p>
    <w:p w:rsidR="002238B2" w:rsidRPr="001D2CAB" w:rsidRDefault="002238B2">
      <w:pPr>
        <w:pStyle w:val="BodyText"/>
        <w:rPr>
          <w:rFonts w:ascii="Calibri"/>
          <w:i/>
          <w:sz w:val="26"/>
          <w:lang w:val="fr-CA"/>
        </w:rPr>
      </w:pPr>
    </w:p>
    <w:p w:rsidR="002238B2" w:rsidRPr="001D2CAB" w:rsidRDefault="002238B2">
      <w:pPr>
        <w:pStyle w:val="BodyText"/>
        <w:rPr>
          <w:rFonts w:ascii="Calibri"/>
          <w:i/>
          <w:sz w:val="26"/>
          <w:lang w:val="fr-CA"/>
        </w:rPr>
      </w:pPr>
    </w:p>
    <w:p w:rsidR="002238B2" w:rsidRPr="001D2CAB" w:rsidRDefault="002238B2">
      <w:pPr>
        <w:pStyle w:val="BodyText"/>
        <w:rPr>
          <w:rFonts w:ascii="Calibri"/>
          <w:i/>
          <w:sz w:val="26"/>
          <w:lang w:val="fr-CA"/>
        </w:rPr>
      </w:pPr>
    </w:p>
    <w:p w:rsidR="002238B2" w:rsidRPr="001D2CAB" w:rsidRDefault="005162A3">
      <w:pPr>
        <w:pStyle w:val="Heading3"/>
        <w:spacing w:before="169" w:line="242" w:lineRule="auto"/>
        <w:ind w:right="2131"/>
        <w:rPr>
          <w:lang w:val="fr-CA"/>
        </w:rPr>
      </w:pPr>
      <w:r w:rsidRPr="001D2CAB">
        <w:rPr>
          <w:color w:val="5F5F61"/>
          <w:w w:val="105"/>
          <w:lang w:val="fr-CA"/>
        </w:rPr>
        <w:t>Technologies les moins appréciées des étudiants (perçues comme moins e</w:t>
      </w:r>
      <w:r>
        <w:rPr>
          <w:color w:val="5F5F61"/>
          <w:w w:val="105"/>
        </w:rPr>
        <w:t>ﬃ</w:t>
      </w:r>
      <w:proofErr w:type="spellStart"/>
      <w:r w:rsidRPr="001D2CAB">
        <w:rPr>
          <w:color w:val="5F5F61"/>
          <w:w w:val="105"/>
          <w:lang w:val="fr-CA"/>
        </w:rPr>
        <w:t>caces</w:t>
      </w:r>
      <w:proofErr w:type="spellEnd"/>
      <w:r w:rsidRPr="001D2CAB">
        <w:rPr>
          <w:color w:val="5F5F61"/>
          <w:w w:val="105"/>
          <w:lang w:val="fr-CA"/>
        </w:rPr>
        <w:t>)</w:t>
      </w:r>
    </w:p>
    <w:p w:rsidR="002238B2" w:rsidRPr="001D2CAB" w:rsidRDefault="005162A3">
      <w:pPr>
        <w:spacing w:before="248" w:line="468" w:lineRule="auto"/>
        <w:ind w:left="1575" w:right="7739"/>
        <w:rPr>
          <w:rFonts w:ascii="Calibri" w:hAnsi="Calibri"/>
          <w:i/>
          <w:sz w:val="24"/>
          <w:lang w:val="fr-CA"/>
        </w:rPr>
      </w:pP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Livres numériques Blogues</w:t>
      </w:r>
    </w:p>
    <w:p w:rsidR="002238B2" w:rsidRPr="001D2CAB" w:rsidRDefault="005162A3">
      <w:pPr>
        <w:spacing w:line="468" w:lineRule="auto"/>
        <w:ind w:left="1575" w:right="7165"/>
        <w:rPr>
          <w:rFonts w:ascii="Calibri"/>
          <w:i/>
          <w:sz w:val="24"/>
          <w:lang w:val="fr-CA"/>
        </w:rPr>
      </w:pPr>
      <w:r w:rsidRPr="001D2CAB">
        <w:rPr>
          <w:rFonts w:ascii="Calibri"/>
          <w:i/>
          <w:color w:val="5F5F61"/>
          <w:w w:val="110"/>
          <w:sz w:val="24"/>
          <w:lang w:val="fr-CA"/>
        </w:rPr>
        <w:t xml:space="preserve">Espace de clavardage </w:t>
      </w:r>
      <w:r w:rsidRPr="001D2CAB">
        <w:rPr>
          <w:rFonts w:ascii="Calibri"/>
          <w:i/>
          <w:color w:val="5F5F61"/>
          <w:spacing w:val="-4"/>
          <w:w w:val="110"/>
          <w:sz w:val="24"/>
          <w:lang w:val="fr-CA"/>
        </w:rPr>
        <w:t xml:space="preserve">Tableau </w:t>
      </w:r>
      <w:r w:rsidRPr="001D2CAB">
        <w:rPr>
          <w:rFonts w:ascii="Calibri"/>
          <w:i/>
          <w:color w:val="5F5F61"/>
          <w:w w:val="110"/>
          <w:sz w:val="24"/>
          <w:lang w:val="fr-CA"/>
        </w:rPr>
        <w:t>blanc interactif</w:t>
      </w:r>
      <w:r w:rsidRPr="001D2CAB">
        <w:rPr>
          <w:rFonts w:ascii="Calibri"/>
          <w:i/>
          <w:color w:val="5F5F61"/>
          <w:w w:val="102"/>
          <w:sz w:val="24"/>
          <w:lang w:val="fr-CA"/>
        </w:rPr>
        <w:t xml:space="preserve"> </w:t>
      </w:r>
      <w:r w:rsidRPr="001D2CAB">
        <w:rPr>
          <w:rFonts w:ascii="Calibri"/>
          <w:i/>
          <w:color w:val="5F5F61"/>
          <w:w w:val="110"/>
          <w:sz w:val="24"/>
          <w:lang w:val="fr-CA"/>
        </w:rPr>
        <w:t>Forums</w:t>
      </w:r>
    </w:p>
    <w:p w:rsidR="002238B2" w:rsidRPr="001D2CAB" w:rsidRDefault="005162A3">
      <w:pPr>
        <w:spacing w:line="289" w:lineRule="exact"/>
        <w:ind w:left="1575"/>
        <w:rPr>
          <w:rFonts w:ascii="Calibri" w:hAnsi="Calibri"/>
          <w:i/>
          <w:sz w:val="24"/>
          <w:lang w:val="fr-CA"/>
        </w:rPr>
      </w:pP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Réseaux sociaux</w:t>
      </w:r>
    </w:p>
    <w:p w:rsidR="002238B2" w:rsidRPr="001D2CAB" w:rsidRDefault="002238B2">
      <w:pPr>
        <w:pStyle w:val="BodyText"/>
        <w:spacing w:before="6"/>
        <w:rPr>
          <w:rFonts w:ascii="Calibri"/>
          <w:i/>
          <w:sz w:val="22"/>
          <w:lang w:val="fr-CA"/>
        </w:rPr>
      </w:pPr>
    </w:p>
    <w:p w:rsidR="002238B2" w:rsidRPr="001D2CAB" w:rsidRDefault="005162A3">
      <w:pPr>
        <w:ind w:left="1575"/>
        <w:rPr>
          <w:rFonts w:ascii="Calibri"/>
          <w:i/>
          <w:sz w:val="24"/>
          <w:lang w:val="fr-CA"/>
        </w:rPr>
      </w:pPr>
      <w:r w:rsidRPr="001D2CAB">
        <w:rPr>
          <w:rFonts w:ascii="Calibri"/>
          <w:i/>
          <w:color w:val="5F5F61"/>
          <w:w w:val="105"/>
          <w:sz w:val="24"/>
          <w:lang w:val="fr-CA"/>
        </w:rPr>
        <w:t>Travail collaboratif en ligne</w:t>
      </w:r>
    </w:p>
    <w:p w:rsidR="002238B2" w:rsidRPr="001D2CAB" w:rsidRDefault="002238B2">
      <w:pPr>
        <w:rPr>
          <w:rFonts w:ascii="Calibri"/>
          <w:sz w:val="24"/>
          <w:lang w:val="fr-CA"/>
        </w:rPr>
        <w:sectPr w:rsidR="002238B2" w:rsidRPr="001D2CAB">
          <w:pgSz w:w="12240" w:h="15840"/>
          <w:pgMar w:top="520" w:right="440" w:bottom="480" w:left="540" w:header="274" w:footer="285" w:gutter="0"/>
          <w:cols w:space="720"/>
        </w:sectPr>
      </w:pPr>
    </w:p>
    <w:p w:rsidR="002238B2" w:rsidRPr="001D2CAB" w:rsidRDefault="002238B2">
      <w:pPr>
        <w:pStyle w:val="BodyText"/>
        <w:spacing w:before="6"/>
        <w:rPr>
          <w:rFonts w:ascii="Calibri"/>
          <w:i/>
          <w:sz w:val="9"/>
          <w:lang w:val="fr-CA"/>
        </w:rPr>
      </w:pPr>
    </w:p>
    <w:p w:rsidR="002238B2" w:rsidRPr="001D2CAB" w:rsidRDefault="005162A3">
      <w:pPr>
        <w:pStyle w:val="BodyText"/>
        <w:spacing w:before="85" w:line="321" w:lineRule="auto"/>
        <w:ind w:left="495" w:right="298"/>
        <w:rPr>
          <w:lang w:val="fr-CA"/>
        </w:rPr>
      </w:pPr>
      <w:r w:rsidRPr="001D2CAB">
        <w:rPr>
          <w:color w:val="5F5F61"/>
          <w:w w:val="95"/>
          <w:lang w:val="fr-CA"/>
        </w:rPr>
        <w:t>Plusieurs</w:t>
      </w:r>
      <w:r w:rsidRPr="001D2CAB">
        <w:rPr>
          <w:color w:val="5F5F61"/>
          <w:spacing w:val="-4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technologies</w:t>
      </w:r>
      <w:r w:rsidRPr="001D2CAB">
        <w:rPr>
          <w:color w:val="5F5F61"/>
          <w:spacing w:val="-4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moins</w:t>
      </w:r>
      <w:r w:rsidRPr="001D2CAB">
        <w:rPr>
          <w:color w:val="5F5F61"/>
          <w:spacing w:val="-4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utilisées</w:t>
      </w:r>
      <w:r w:rsidRPr="001D2CAB">
        <w:rPr>
          <w:color w:val="5F5F61"/>
          <w:spacing w:val="-4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par</w:t>
      </w:r>
      <w:r w:rsidRPr="001D2CAB">
        <w:rPr>
          <w:color w:val="5F5F61"/>
          <w:spacing w:val="-4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les</w:t>
      </w:r>
      <w:r w:rsidRPr="001D2CAB">
        <w:rPr>
          <w:color w:val="5F5F61"/>
          <w:spacing w:val="-4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enseignants</w:t>
      </w:r>
      <w:r w:rsidRPr="001D2CAB">
        <w:rPr>
          <w:color w:val="5F5F61"/>
          <w:spacing w:val="-4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sont</w:t>
      </w:r>
      <w:r w:rsidRPr="001D2CAB">
        <w:rPr>
          <w:color w:val="5F5F61"/>
          <w:spacing w:val="-4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pourtant</w:t>
      </w:r>
      <w:r w:rsidRPr="001D2CAB">
        <w:rPr>
          <w:color w:val="5F5F61"/>
          <w:spacing w:val="-47"/>
          <w:w w:val="95"/>
          <w:lang w:val="fr-CA"/>
        </w:rPr>
        <w:t xml:space="preserve"> </w:t>
      </w:r>
      <w:proofErr w:type="spellStart"/>
      <w:r w:rsidRPr="001D2CAB">
        <w:rPr>
          <w:color w:val="5F5F61"/>
          <w:w w:val="95"/>
          <w:lang w:val="fr-CA"/>
        </w:rPr>
        <w:t>identi</w:t>
      </w:r>
      <w:proofErr w:type="spellEnd"/>
      <w:r>
        <w:rPr>
          <w:color w:val="5F5F61"/>
          <w:w w:val="95"/>
        </w:rPr>
        <w:t>ﬁ</w:t>
      </w:r>
      <w:proofErr w:type="spellStart"/>
      <w:r w:rsidRPr="001D2CAB">
        <w:rPr>
          <w:color w:val="5F5F61"/>
          <w:w w:val="95"/>
          <w:lang w:val="fr-CA"/>
        </w:rPr>
        <w:t>ées</w:t>
      </w:r>
      <w:proofErr w:type="spellEnd"/>
      <w:r w:rsidRPr="001D2CAB">
        <w:rPr>
          <w:color w:val="5F5F61"/>
          <w:spacing w:val="-4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par</w:t>
      </w:r>
      <w:r w:rsidRPr="001D2CAB">
        <w:rPr>
          <w:color w:val="5F5F61"/>
          <w:spacing w:val="-47"/>
          <w:w w:val="95"/>
          <w:lang w:val="fr-CA"/>
        </w:rPr>
        <w:t xml:space="preserve"> </w:t>
      </w:r>
      <w:r w:rsidRPr="001D2CAB">
        <w:rPr>
          <w:color w:val="5F5F61"/>
          <w:spacing w:val="-71"/>
          <w:w w:val="95"/>
          <w:lang w:val="fr-CA"/>
        </w:rPr>
        <w:t xml:space="preserve">les </w:t>
      </w:r>
      <w:r w:rsidRPr="001D2CAB">
        <w:rPr>
          <w:color w:val="5F5F61"/>
          <w:lang w:val="fr-CA"/>
        </w:rPr>
        <w:t>étudiants</w:t>
      </w:r>
      <w:r w:rsidRPr="001D2CAB">
        <w:rPr>
          <w:color w:val="5F5F61"/>
          <w:spacing w:val="-20"/>
          <w:lang w:val="fr-CA"/>
        </w:rPr>
        <w:t xml:space="preserve"> </w:t>
      </w:r>
      <w:r w:rsidRPr="001D2CAB">
        <w:rPr>
          <w:color w:val="5F5F61"/>
          <w:lang w:val="fr-CA"/>
        </w:rPr>
        <w:t>comme</w:t>
      </w:r>
      <w:r w:rsidRPr="001D2CAB">
        <w:rPr>
          <w:color w:val="5F5F61"/>
          <w:spacing w:val="-20"/>
          <w:lang w:val="fr-CA"/>
        </w:rPr>
        <w:t xml:space="preserve"> </w:t>
      </w:r>
      <w:r w:rsidRPr="001D2CAB">
        <w:rPr>
          <w:color w:val="5F5F61"/>
          <w:lang w:val="fr-CA"/>
        </w:rPr>
        <w:t>fonctionnant</w:t>
      </w:r>
      <w:r w:rsidRPr="001D2CAB">
        <w:rPr>
          <w:color w:val="5F5F61"/>
          <w:spacing w:val="-20"/>
          <w:lang w:val="fr-CA"/>
        </w:rPr>
        <w:t xml:space="preserve"> </w:t>
      </w:r>
      <w:r w:rsidRPr="001D2CAB">
        <w:rPr>
          <w:color w:val="5F5F61"/>
          <w:lang w:val="fr-CA"/>
        </w:rPr>
        <w:t>bien</w:t>
      </w:r>
      <w:r w:rsidRPr="001D2CAB">
        <w:rPr>
          <w:color w:val="5F5F61"/>
          <w:spacing w:val="-20"/>
          <w:lang w:val="fr-CA"/>
        </w:rPr>
        <w:t xml:space="preserve"> </w:t>
      </w:r>
      <w:r w:rsidRPr="001D2CAB">
        <w:rPr>
          <w:color w:val="5F5F61"/>
          <w:lang w:val="fr-CA"/>
        </w:rPr>
        <w:t>:</w:t>
      </w:r>
    </w:p>
    <w:p w:rsidR="002238B2" w:rsidRPr="001D2CAB" w:rsidRDefault="002238B2">
      <w:pPr>
        <w:pStyle w:val="BodyText"/>
        <w:spacing w:before="8"/>
        <w:rPr>
          <w:sz w:val="33"/>
          <w:lang w:val="fr-CA"/>
        </w:rPr>
      </w:pPr>
    </w:p>
    <w:p w:rsidR="002238B2" w:rsidRPr="001D2CAB" w:rsidRDefault="005162A3">
      <w:pPr>
        <w:pStyle w:val="BodyText"/>
        <w:spacing w:line="489" w:lineRule="auto"/>
        <w:ind w:left="1095" w:right="7109"/>
        <w:rPr>
          <w:lang w:val="fr-CA"/>
        </w:rPr>
      </w:pPr>
      <w:r w:rsidRPr="001D2CAB">
        <w:rPr>
          <w:color w:val="5F5F61"/>
          <w:lang w:val="fr-CA"/>
        </w:rPr>
        <w:t xml:space="preserve">Saisie d'absence en ligne Tests/quiz en ligne </w:t>
      </w:r>
      <w:r w:rsidRPr="001D2CAB">
        <w:rPr>
          <w:color w:val="5F5F61"/>
          <w:w w:val="90"/>
          <w:lang w:val="fr-CA"/>
        </w:rPr>
        <w:t>Correcteurs orthographiques</w:t>
      </w:r>
    </w:p>
    <w:p w:rsidR="002238B2" w:rsidRPr="001D2CAB" w:rsidRDefault="005162A3">
      <w:pPr>
        <w:pStyle w:val="BodyText"/>
        <w:spacing w:before="1" w:line="489" w:lineRule="auto"/>
        <w:ind w:left="1095" w:right="4206"/>
        <w:rPr>
          <w:lang w:val="fr-CA"/>
        </w:rPr>
      </w:pPr>
      <w:r w:rsidRPr="001D2CAB">
        <w:rPr>
          <w:color w:val="5F5F61"/>
          <w:w w:val="90"/>
          <w:lang w:val="fr-CA"/>
        </w:rPr>
        <w:t xml:space="preserve">Didacticiels pour l’apprentissage d’une langue étrangère </w:t>
      </w:r>
      <w:r w:rsidRPr="001D2CAB">
        <w:rPr>
          <w:color w:val="5F5F61"/>
          <w:lang w:val="fr-CA"/>
        </w:rPr>
        <w:t>Simulations/expériences virtuelles</w:t>
      </w:r>
    </w:p>
    <w:p w:rsidR="002238B2" w:rsidRPr="001D2CAB" w:rsidRDefault="005162A3">
      <w:pPr>
        <w:pStyle w:val="BodyText"/>
        <w:spacing w:line="489" w:lineRule="auto"/>
        <w:ind w:left="1095" w:right="7739"/>
        <w:rPr>
          <w:lang w:val="fr-CA"/>
        </w:rPr>
      </w:pPr>
      <w:r w:rsidRPr="001D2CAB">
        <w:rPr>
          <w:color w:val="5F5F61"/>
          <w:w w:val="90"/>
          <w:lang w:val="fr-CA"/>
        </w:rPr>
        <w:t xml:space="preserve">Cartes conceptuelles </w:t>
      </w:r>
      <w:r w:rsidRPr="001D2CAB">
        <w:rPr>
          <w:color w:val="5F5F61"/>
          <w:lang w:val="fr-CA"/>
        </w:rPr>
        <w:t>Visioconférence Télévoteurs</w:t>
      </w:r>
    </w:p>
    <w:p w:rsidR="002238B2" w:rsidRPr="001D2CAB" w:rsidRDefault="005162A3">
      <w:pPr>
        <w:pStyle w:val="BodyText"/>
        <w:spacing w:before="1" w:line="489" w:lineRule="auto"/>
        <w:ind w:left="1095" w:right="8632"/>
        <w:rPr>
          <w:lang w:val="fr-CA"/>
        </w:rPr>
      </w:pPr>
      <w:r w:rsidRPr="001D2CAB">
        <w:rPr>
          <w:color w:val="5F5F61"/>
          <w:lang w:val="fr-CA"/>
        </w:rPr>
        <w:t xml:space="preserve">Wikis </w:t>
      </w:r>
      <w:r w:rsidRPr="001D2CAB">
        <w:rPr>
          <w:color w:val="5F5F61"/>
          <w:w w:val="85"/>
          <w:lang w:val="fr-CA"/>
        </w:rPr>
        <w:t>Portfolios</w:t>
      </w:r>
    </w:p>
    <w:p w:rsidR="002238B2" w:rsidRPr="001D2CAB" w:rsidRDefault="005162A3">
      <w:pPr>
        <w:pStyle w:val="BodyText"/>
        <w:spacing w:before="1"/>
        <w:ind w:left="1095"/>
        <w:rPr>
          <w:lang w:val="fr-CA"/>
        </w:rPr>
      </w:pPr>
      <w:r w:rsidRPr="001D2CAB">
        <w:rPr>
          <w:color w:val="5F5F61"/>
          <w:lang w:val="fr-CA"/>
        </w:rPr>
        <w:t>Baladodiffusion</w:t>
      </w:r>
    </w:p>
    <w:p w:rsidR="002238B2" w:rsidRPr="001D2CAB" w:rsidRDefault="002238B2">
      <w:pPr>
        <w:pStyle w:val="BodyText"/>
        <w:rPr>
          <w:sz w:val="25"/>
          <w:lang w:val="fr-CA"/>
        </w:rPr>
      </w:pPr>
    </w:p>
    <w:p w:rsidR="002238B2" w:rsidRPr="001D2CAB" w:rsidRDefault="005162A3">
      <w:pPr>
        <w:pStyle w:val="BodyText"/>
        <w:ind w:left="1095"/>
        <w:rPr>
          <w:lang w:val="fr-CA"/>
        </w:rPr>
      </w:pPr>
      <w:r w:rsidRPr="001D2CAB">
        <w:rPr>
          <w:color w:val="5F5F61"/>
          <w:lang w:val="fr-CA"/>
        </w:rPr>
        <w:t>Périodes de disponibilité virtuelle (en ligne)</w:t>
      </w:r>
    </w:p>
    <w:p w:rsidR="002238B2" w:rsidRPr="001D2CAB" w:rsidRDefault="002238B2">
      <w:pPr>
        <w:pStyle w:val="BodyText"/>
        <w:rPr>
          <w:sz w:val="26"/>
          <w:lang w:val="fr-CA"/>
        </w:rPr>
      </w:pPr>
    </w:p>
    <w:p w:rsidR="002238B2" w:rsidRDefault="005162A3">
      <w:pPr>
        <w:spacing w:before="226"/>
        <w:ind w:left="495"/>
        <w:rPr>
          <w:b/>
          <w:sz w:val="31"/>
        </w:rPr>
      </w:pPr>
      <w:r>
        <w:rPr>
          <w:b/>
          <w:color w:val="5F5F61"/>
          <w:sz w:val="31"/>
        </w:rPr>
        <w:t>BYOD (</w:t>
      </w:r>
      <w:r>
        <w:rPr>
          <w:rFonts w:ascii="Calibri"/>
          <w:b/>
          <w:i/>
          <w:color w:val="5F5F61"/>
          <w:sz w:val="32"/>
        </w:rPr>
        <w:t>Bring your own device</w:t>
      </w:r>
      <w:proofErr w:type="gramStart"/>
      <w:r>
        <w:rPr>
          <w:b/>
          <w:color w:val="5F5F61"/>
          <w:sz w:val="31"/>
        </w:rPr>
        <w:t>) ?</w:t>
      </w:r>
      <w:proofErr w:type="gramEnd"/>
    </w:p>
    <w:p w:rsidR="002238B2" w:rsidRPr="001D2CAB" w:rsidRDefault="005162A3">
      <w:pPr>
        <w:pStyle w:val="BodyText"/>
        <w:spacing w:before="286" w:line="321" w:lineRule="auto"/>
        <w:ind w:left="495" w:right="1103"/>
        <w:rPr>
          <w:lang w:val="fr-CA"/>
        </w:rPr>
      </w:pPr>
      <w:r w:rsidRPr="001D2CAB">
        <w:rPr>
          <w:color w:val="5F5F61"/>
          <w:w w:val="95"/>
          <w:lang w:val="fr-CA"/>
        </w:rPr>
        <w:t>Plusieurs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étudiants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veulent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utiliser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leurs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propres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appareils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technologiques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en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classe,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mais une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majorité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leurs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enseignants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ne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le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leur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permet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pas.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spacing w:val="-3"/>
          <w:w w:val="95"/>
          <w:lang w:val="fr-CA"/>
        </w:rPr>
        <w:t>Toutefois,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les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enseignants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nommés comme</w:t>
      </w:r>
      <w:r w:rsidRPr="001D2CAB">
        <w:rPr>
          <w:color w:val="5F5F61"/>
          <w:spacing w:val="-44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exemplaires</w:t>
      </w:r>
      <w:r w:rsidRPr="001D2CAB">
        <w:rPr>
          <w:color w:val="5F5F61"/>
          <w:spacing w:val="-44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se</w:t>
      </w:r>
      <w:r w:rsidRPr="001D2CAB">
        <w:rPr>
          <w:color w:val="5F5F61"/>
          <w:spacing w:val="-44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distinguent</w:t>
      </w:r>
      <w:r w:rsidRPr="001D2CAB">
        <w:rPr>
          <w:color w:val="5F5F61"/>
          <w:spacing w:val="-44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des</w:t>
      </w:r>
      <w:r w:rsidRPr="001D2CAB">
        <w:rPr>
          <w:color w:val="5F5F61"/>
          <w:spacing w:val="-44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autres</w:t>
      </w:r>
      <w:r w:rsidRPr="001D2CAB">
        <w:rPr>
          <w:color w:val="5F5F61"/>
          <w:spacing w:val="-44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à</w:t>
      </w:r>
      <w:r w:rsidRPr="001D2CAB">
        <w:rPr>
          <w:color w:val="5F5F61"/>
          <w:spacing w:val="-44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ce</w:t>
      </w:r>
      <w:r w:rsidRPr="001D2CAB">
        <w:rPr>
          <w:color w:val="5F5F61"/>
          <w:spacing w:val="-44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chapitre,</w:t>
      </w:r>
      <w:r w:rsidRPr="001D2CAB">
        <w:rPr>
          <w:color w:val="5F5F61"/>
          <w:spacing w:val="-44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étant</w:t>
      </w:r>
      <w:r w:rsidRPr="001D2CAB">
        <w:rPr>
          <w:color w:val="5F5F61"/>
          <w:spacing w:val="-44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majoritairement</w:t>
      </w:r>
      <w:r w:rsidRPr="001D2CAB">
        <w:rPr>
          <w:color w:val="5F5F61"/>
          <w:spacing w:val="-44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ouverts (83%)</w:t>
      </w:r>
      <w:r w:rsidRPr="001D2CAB">
        <w:rPr>
          <w:color w:val="5F5F61"/>
          <w:spacing w:val="-36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à</w:t>
      </w:r>
      <w:r w:rsidRPr="001D2CAB">
        <w:rPr>
          <w:color w:val="5F5F61"/>
          <w:spacing w:val="-36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l’utilisation</w:t>
      </w:r>
      <w:r w:rsidRPr="001D2CAB">
        <w:rPr>
          <w:color w:val="5F5F61"/>
          <w:spacing w:val="-36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des</w:t>
      </w:r>
      <w:r w:rsidRPr="001D2CAB">
        <w:rPr>
          <w:color w:val="5F5F61"/>
          <w:spacing w:val="-36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appareils</w:t>
      </w:r>
      <w:r w:rsidRPr="001D2CAB">
        <w:rPr>
          <w:color w:val="5F5F61"/>
          <w:spacing w:val="-36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technologiques</w:t>
      </w:r>
      <w:r w:rsidRPr="001D2CAB">
        <w:rPr>
          <w:color w:val="5F5F61"/>
          <w:spacing w:val="-36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des</w:t>
      </w:r>
      <w:r w:rsidRPr="001D2CAB">
        <w:rPr>
          <w:color w:val="5F5F61"/>
          <w:spacing w:val="-36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étudiants</w:t>
      </w:r>
      <w:r w:rsidRPr="001D2CAB">
        <w:rPr>
          <w:color w:val="5F5F61"/>
          <w:spacing w:val="-36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en</w:t>
      </w:r>
      <w:r w:rsidRPr="001D2CAB">
        <w:rPr>
          <w:color w:val="5F5F61"/>
          <w:spacing w:val="-36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classe.</w:t>
      </w:r>
      <w:r w:rsidRPr="001D2CAB">
        <w:rPr>
          <w:color w:val="5F5F61"/>
          <w:spacing w:val="-36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La</w:t>
      </w:r>
      <w:r w:rsidRPr="001D2CAB">
        <w:rPr>
          <w:color w:val="5F5F61"/>
          <w:spacing w:val="-36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recherche</w:t>
      </w:r>
      <w:r w:rsidRPr="001D2CAB">
        <w:rPr>
          <w:color w:val="5F5F61"/>
          <w:spacing w:val="-36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ne dit</w:t>
      </w:r>
      <w:r w:rsidRPr="001D2CAB">
        <w:rPr>
          <w:color w:val="5F5F61"/>
          <w:spacing w:val="-50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toutefois</w:t>
      </w:r>
      <w:r w:rsidRPr="001D2CAB">
        <w:rPr>
          <w:color w:val="5F5F61"/>
          <w:spacing w:val="-50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pas</w:t>
      </w:r>
      <w:r w:rsidRPr="001D2CAB">
        <w:rPr>
          <w:color w:val="5F5F61"/>
          <w:spacing w:val="-50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si</w:t>
      </w:r>
      <w:r w:rsidRPr="001D2CAB">
        <w:rPr>
          <w:color w:val="5F5F61"/>
          <w:spacing w:val="-50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ces</w:t>
      </w:r>
      <w:r w:rsidRPr="001D2CAB">
        <w:rPr>
          <w:color w:val="5F5F61"/>
          <w:spacing w:val="-50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enseignants</w:t>
      </w:r>
      <w:r w:rsidRPr="001D2CAB">
        <w:rPr>
          <w:color w:val="5F5F61"/>
          <w:spacing w:val="-50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invitent</w:t>
      </w:r>
      <w:r w:rsidRPr="001D2CAB">
        <w:rPr>
          <w:color w:val="5F5F61"/>
          <w:spacing w:val="-50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activement</w:t>
      </w:r>
      <w:r w:rsidRPr="001D2CAB">
        <w:rPr>
          <w:color w:val="5F5F61"/>
          <w:spacing w:val="-50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les</w:t>
      </w:r>
      <w:r w:rsidRPr="001D2CAB">
        <w:rPr>
          <w:color w:val="5F5F61"/>
          <w:spacing w:val="-50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étudiants</w:t>
      </w:r>
      <w:r w:rsidRPr="001D2CAB">
        <w:rPr>
          <w:color w:val="5F5F61"/>
          <w:spacing w:val="-50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à</w:t>
      </w:r>
      <w:r w:rsidRPr="001D2CAB">
        <w:rPr>
          <w:color w:val="5F5F61"/>
          <w:spacing w:val="-50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utiliser</w:t>
      </w:r>
      <w:r w:rsidRPr="001D2CAB">
        <w:rPr>
          <w:color w:val="5F5F61"/>
          <w:spacing w:val="-50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leurs</w:t>
      </w:r>
      <w:r w:rsidRPr="001D2CAB">
        <w:rPr>
          <w:color w:val="5F5F61"/>
          <w:spacing w:val="-50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 xml:space="preserve">appareils dans des activités pédagogiques structurées, ou tolèrent simplement que les étudiants </w:t>
      </w:r>
      <w:r w:rsidRPr="001D2CAB">
        <w:rPr>
          <w:color w:val="5F5F61"/>
          <w:lang w:val="fr-CA"/>
        </w:rPr>
        <w:t>utilisent leurs</w:t>
      </w:r>
      <w:r w:rsidRPr="001D2CAB">
        <w:rPr>
          <w:color w:val="5F5F61"/>
          <w:spacing w:val="-36"/>
          <w:lang w:val="fr-CA"/>
        </w:rPr>
        <w:t xml:space="preserve"> </w:t>
      </w:r>
      <w:r w:rsidRPr="001D2CAB">
        <w:rPr>
          <w:color w:val="5F5F61"/>
          <w:lang w:val="fr-CA"/>
        </w:rPr>
        <w:t>appareils.</w:t>
      </w:r>
    </w:p>
    <w:p w:rsidR="002238B2" w:rsidRPr="001D2CAB" w:rsidRDefault="002238B2">
      <w:pPr>
        <w:pStyle w:val="BodyText"/>
        <w:spacing w:before="4"/>
        <w:rPr>
          <w:sz w:val="35"/>
          <w:lang w:val="fr-CA"/>
        </w:rPr>
      </w:pPr>
    </w:p>
    <w:p w:rsidR="002238B2" w:rsidRPr="001D2CAB" w:rsidRDefault="005162A3">
      <w:pPr>
        <w:pStyle w:val="BodyText"/>
        <w:spacing w:line="321" w:lineRule="auto"/>
        <w:ind w:left="495" w:right="1235"/>
        <w:rPr>
          <w:lang w:val="fr-CA"/>
        </w:rPr>
      </w:pPr>
      <w:r w:rsidRPr="001D2CAB">
        <w:rPr>
          <w:color w:val="5F5F61"/>
          <w:w w:val="95"/>
          <w:lang w:val="fr-CA"/>
        </w:rPr>
        <w:t>Les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auteurs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la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recherche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recommandent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que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le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débat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sur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l'utilisation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des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appareils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des étudiants</w:t>
      </w:r>
      <w:r w:rsidRPr="001D2CAB">
        <w:rPr>
          <w:color w:val="5F5F61"/>
          <w:spacing w:val="-42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en</w:t>
      </w:r>
      <w:r w:rsidRPr="001D2CAB">
        <w:rPr>
          <w:color w:val="5F5F61"/>
          <w:spacing w:val="-42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classe</w:t>
      </w:r>
      <w:r w:rsidRPr="001D2CAB">
        <w:rPr>
          <w:color w:val="5F5F61"/>
          <w:spacing w:val="-42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soit</w:t>
      </w:r>
      <w:r w:rsidRPr="001D2CAB">
        <w:rPr>
          <w:color w:val="5F5F61"/>
          <w:spacing w:val="-42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poursuivi,</w:t>
      </w:r>
      <w:r w:rsidRPr="001D2CAB">
        <w:rPr>
          <w:color w:val="5F5F61"/>
          <w:spacing w:val="-42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en</w:t>
      </w:r>
      <w:r w:rsidRPr="001D2CAB">
        <w:rPr>
          <w:color w:val="5F5F61"/>
          <w:spacing w:val="-42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se</w:t>
      </w:r>
      <w:r w:rsidRPr="001D2CAB">
        <w:rPr>
          <w:color w:val="5F5F61"/>
          <w:spacing w:val="-42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basant</w:t>
      </w:r>
      <w:r w:rsidRPr="001D2CAB">
        <w:rPr>
          <w:color w:val="5F5F61"/>
          <w:spacing w:val="-42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sur</w:t>
      </w:r>
      <w:r w:rsidRPr="001D2CAB">
        <w:rPr>
          <w:color w:val="5F5F61"/>
          <w:spacing w:val="-42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des</w:t>
      </w:r>
      <w:r w:rsidRPr="001D2CAB">
        <w:rPr>
          <w:color w:val="5F5F61"/>
          <w:spacing w:val="-42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données</w:t>
      </w:r>
      <w:r w:rsidRPr="001D2CAB">
        <w:rPr>
          <w:color w:val="5F5F61"/>
          <w:spacing w:val="-42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probantes</w:t>
      </w:r>
      <w:r w:rsidRPr="001D2CAB">
        <w:rPr>
          <w:color w:val="5F5F61"/>
          <w:spacing w:val="-42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et,</w:t>
      </w:r>
      <w:r w:rsidRPr="001D2CAB">
        <w:rPr>
          <w:color w:val="5F5F61"/>
          <w:spacing w:val="-42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surtout,</w:t>
      </w:r>
      <w:r w:rsidRPr="001D2CAB">
        <w:rPr>
          <w:color w:val="5F5F61"/>
          <w:spacing w:val="-42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que des</w:t>
      </w:r>
      <w:r w:rsidRPr="001D2CAB">
        <w:rPr>
          <w:color w:val="5F5F61"/>
          <w:spacing w:val="-41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lignes</w:t>
      </w:r>
      <w:r w:rsidRPr="001D2CAB">
        <w:rPr>
          <w:color w:val="5F5F61"/>
          <w:spacing w:val="-41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directrices</w:t>
      </w:r>
      <w:r w:rsidRPr="001D2CAB">
        <w:rPr>
          <w:color w:val="5F5F61"/>
          <w:spacing w:val="-41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sur</w:t>
      </w:r>
      <w:r w:rsidRPr="001D2CAB">
        <w:rPr>
          <w:color w:val="5F5F61"/>
          <w:spacing w:val="-41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les</w:t>
      </w:r>
      <w:r w:rsidRPr="001D2CAB">
        <w:rPr>
          <w:color w:val="5F5F61"/>
          <w:spacing w:val="-41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façons</w:t>
      </w:r>
      <w:r w:rsidRPr="001D2CAB">
        <w:rPr>
          <w:color w:val="5F5F61"/>
          <w:spacing w:val="-41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d'intégrer</w:t>
      </w:r>
      <w:r w:rsidRPr="001D2CAB">
        <w:rPr>
          <w:color w:val="5F5F61"/>
          <w:spacing w:val="-41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les</w:t>
      </w:r>
      <w:r w:rsidRPr="001D2CAB">
        <w:rPr>
          <w:color w:val="5F5F61"/>
          <w:spacing w:val="-41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appareils</w:t>
      </w:r>
      <w:r w:rsidRPr="001D2CAB">
        <w:rPr>
          <w:color w:val="5F5F61"/>
          <w:spacing w:val="-41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technologiques</w:t>
      </w:r>
      <w:r w:rsidRPr="001D2CAB">
        <w:rPr>
          <w:color w:val="5F5F61"/>
          <w:spacing w:val="-41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des</w:t>
      </w:r>
      <w:r w:rsidRPr="001D2CAB">
        <w:rPr>
          <w:color w:val="5F5F61"/>
          <w:spacing w:val="-41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 xml:space="preserve">étudiants </w:t>
      </w:r>
      <w:r w:rsidRPr="001D2CAB">
        <w:rPr>
          <w:color w:val="5F5F61"/>
          <w:lang w:val="fr-CA"/>
        </w:rPr>
        <w:t>dans</w:t>
      </w:r>
      <w:r w:rsidRPr="001D2CAB">
        <w:rPr>
          <w:color w:val="5F5F61"/>
          <w:spacing w:val="-24"/>
          <w:lang w:val="fr-CA"/>
        </w:rPr>
        <w:t xml:space="preserve"> </w:t>
      </w:r>
      <w:r w:rsidRPr="001D2CAB">
        <w:rPr>
          <w:color w:val="5F5F61"/>
          <w:lang w:val="fr-CA"/>
        </w:rPr>
        <w:t>l'enseignement</w:t>
      </w:r>
      <w:r w:rsidRPr="001D2CAB">
        <w:rPr>
          <w:color w:val="5F5F61"/>
          <w:spacing w:val="-24"/>
          <w:lang w:val="fr-CA"/>
        </w:rPr>
        <w:t xml:space="preserve"> </w:t>
      </w:r>
      <w:r w:rsidRPr="001D2CAB">
        <w:rPr>
          <w:color w:val="5F5F61"/>
          <w:lang w:val="fr-CA"/>
        </w:rPr>
        <w:t>soient</w:t>
      </w:r>
      <w:r w:rsidRPr="001D2CAB">
        <w:rPr>
          <w:color w:val="5F5F61"/>
          <w:spacing w:val="-24"/>
          <w:lang w:val="fr-CA"/>
        </w:rPr>
        <w:t xml:space="preserve"> </w:t>
      </w:r>
      <w:r w:rsidRPr="001D2CAB">
        <w:rPr>
          <w:color w:val="5F5F61"/>
          <w:lang w:val="fr-CA"/>
        </w:rPr>
        <w:t>fournies</w:t>
      </w:r>
      <w:r w:rsidRPr="001D2CAB">
        <w:rPr>
          <w:color w:val="5F5F61"/>
          <w:spacing w:val="-24"/>
          <w:lang w:val="fr-CA"/>
        </w:rPr>
        <w:t xml:space="preserve"> </w:t>
      </w:r>
      <w:r w:rsidRPr="001D2CAB">
        <w:rPr>
          <w:color w:val="5F5F61"/>
          <w:lang w:val="fr-CA"/>
        </w:rPr>
        <w:t>aux</w:t>
      </w:r>
      <w:r w:rsidRPr="001D2CAB">
        <w:rPr>
          <w:color w:val="5F5F61"/>
          <w:spacing w:val="-24"/>
          <w:lang w:val="fr-CA"/>
        </w:rPr>
        <w:t xml:space="preserve"> </w:t>
      </w:r>
      <w:r w:rsidRPr="001D2CAB">
        <w:rPr>
          <w:color w:val="5F5F61"/>
          <w:lang w:val="fr-CA"/>
        </w:rPr>
        <w:t>enseignants.</w:t>
      </w:r>
    </w:p>
    <w:p w:rsidR="002238B2" w:rsidRPr="001D2CAB" w:rsidRDefault="002238B2">
      <w:pPr>
        <w:pStyle w:val="BodyText"/>
        <w:rPr>
          <w:sz w:val="26"/>
          <w:lang w:val="fr-CA"/>
        </w:rPr>
      </w:pPr>
    </w:p>
    <w:p w:rsidR="002238B2" w:rsidRPr="001D2CAB" w:rsidRDefault="005162A3">
      <w:pPr>
        <w:pStyle w:val="Heading2"/>
        <w:spacing w:before="188"/>
        <w:rPr>
          <w:lang w:val="fr-CA"/>
        </w:rPr>
      </w:pPr>
      <w:r w:rsidRPr="001D2CAB">
        <w:rPr>
          <w:color w:val="5F5F61"/>
          <w:w w:val="95"/>
          <w:lang w:val="fr-CA"/>
        </w:rPr>
        <w:t>Leur enseigne-t-on à les utiliser?</w:t>
      </w:r>
    </w:p>
    <w:p w:rsidR="002238B2" w:rsidRPr="001D2CAB" w:rsidRDefault="002238B2">
      <w:pPr>
        <w:rPr>
          <w:lang w:val="fr-CA"/>
        </w:rPr>
        <w:sectPr w:rsidR="002238B2" w:rsidRPr="001D2CAB">
          <w:pgSz w:w="12240" w:h="15840"/>
          <w:pgMar w:top="520" w:right="440" w:bottom="480" w:left="540" w:header="274" w:footer="285" w:gutter="0"/>
          <w:cols w:space="720"/>
        </w:sectPr>
      </w:pPr>
    </w:p>
    <w:p w:rsidR="002238B2" w:rsidRPr="001D2CAB" w:rsidRDefault="002238B2">
      <w:pPr>
        <w:pStyle w:val="BodyText"/>
        <w:rPr>
          <w:b/>
          <w:sz w:val="10"/>
          <w:lang w:val="fr-CA"/>
        </w:rPr>
      </w:pPr>
    </w:p>
    <w:p w:rsidR="002238B2" w:rsidRPr="001D2CAB" w:rsidRDefault="005162A3">
      <w:pPr>
        <w:pStyle w:val="BodyText"/>
        <w:spacing w:before="85" w:line="321" w:lineRule="auto"/>
        <w:ind w:left="495" w:right="1256"/>
        <w:rPr>
          <w:lang w:val="fr-CA"/>
        </w:rPr>
      </w:pPr>
      <w:r w:rsidRPr="001D2CAB">
        <w:rPr>
          <w:color w:val="5F5F61"/>
          <w:lang w:val="fr-CA"/>
        </w:rPr>
        <w:t>Matière</w:t>
      </w:r>
      <w:r w:rsidRPr="001D2CAB">
        <w:rPr>
          <w:color w:val="5F5F61"/>
          <w:spacing w:val="-44"/>
          <w:lang w:val="fr-CA"/>
        </w:rPr>
        <w:t xml:space="preserve"> </w:t>
      </w:r>
      <w:r w:rsidRPr="001D2CAB">
        <w:rPr>
          <w:color w:val="5F5F61"/>
          <w:lang w:val="fr-CA"/>
        </w:rPr>
        <w:t>à</w:t>
      </w:r>
      <w:r w:rsidRPr="001D2CAB">
        <w:rPr>
          <w:color w:val="5F5F61"/>
          <w:spacing w:val="-44"/>
          <w:lang w:val="fr-CA"/>
        </w:rPr>
        <w:t xml:space="preserve"> </w:t>
      </w:r>
      <w:r w:rsidRPr="001D2CAB">
        <w:rPr>
          <w:color w:val="5F5F61"/>
          <w:lang w:val="fr-CA"/>
        </w:rPr>
        <w:t>ré</w:t>
      </w:r>
      <w:r>
        <w:rPr>
          <w:color w:val="5F5F61"/>
        </w:rPr>
        <w:t>ﬂ</w:t>
      </w:r>
      <w:proofErr w:type="spellStart"/>
      <w:r w:rsidRPr="001D2CAB">
        <w:rPr>
          <w:color w:val="5F5F61"/>
          <w:lang w:val="fr-CA"/>
        </w:rPr>
        <w:t>exion</w:t>
      </w:r>
      <w:proofErr w:type="spellEnd"/>
      <w:r w:rsidRPr="001D2CAB">
        <w:rPr>
          <w:color w:val="5F5F61"/>
          <w:spacing w:val="-44"/>
          <w:lang w:val="fr-CA"/>
        </w:rPr>
        <w:t xml:space="preserve"> </w:t>
      </w:r>
      <w:r w:rsidRPr="001D2CAB">
        <w:rPr>
          <w:color w:val="5F5F61"/>
          <w:lang w:val="fr-CA"/>
        </w:rPr>
        <w:t>:</w:t>
      </w:r>
      <w:r w:rsidRPr="001D2CAB">
        <w:rPr>
          <w:color w:val="5F5F61"/>
          <w:spacing w:val="-44"/>
          <w:lang w:val="fr-CA"/>
        </w:rPr>
        <w:t xml:space="preserve"> </w:t>
      </w:r>
      <w:r w:rsidRPr="001D2CAB">
        <w:rPr>
          <w:color w:val="5F5F61"/>
          <w:lang w:val="fr-CA"/>
        </w:rPr>
        <w:t>32%</w:t>
      </w:r>
      <w:r w:rsidRPr="001D2CAB">
        <w:rPr>
          <w:color w:val="5F5F61"/>
          <w:spacing w:val="-44"/>
          <w:lang w:val="fr-CA"/>
        </w:rPr>
        <w:t xml:space="preserve"> </w:t>
      </w:r>
      <w:r w:rsidRPr="001D2CAB">
        <w:rPr>
          <w:color w:val="5F5F61"/>
          <w:lang w:val="fr-CA"/>
        </w:rPr>
        <w:t>des</w:t>
      </w:r>
      <w:r w:rsidRPr="001D2CAB">
        <w:rPr>
          <w:color w:val="5F5F61"/>
          <w:spacing w:val="-44"/>
          <w:lang w:val="fr-CA"/>
        </w:rPr>
        <w:t xml:space="preserve"> </w:t>
      </w:r>
      <w:r w:rsidRPr="001D2CAB">
        <w:rPr>
          <w:color w:val="5F5F61"/>
          <w:lang w:val="fr-CA"/>
        </w:rPr>
        <w:t>étudiants</w:t>
      </w:r>
      <w:r w:rsidRPr="001D2CAB">
        <w:rPr>
          <w:color w:val="5F5F61"/>
          <w:spacing w:val="-44"/>
          <w:lang w:val="fr-CA"/>
        </w:rPr>
        <w:t xml:space="preserve"> </w:t>
      </w:r>
      <w:r w:rsidRPr="001D2CAB">
        <w:rPr>
          <w:color w:val="5F5F61"/>
          <w:lang w:val="fr-CA"/>
        </w:rPr>
        <w:t>ne</w:t>
      </w:r>
      <w:r w:rsidRPr="001D2CAB">
        <w:rPr>
          <w:color w:val="5F5F61"/>
          <w:spacing w:val="-44"/>
          <w:lang w:val="fr-CA"/>
        </w:rPr>
        <w:t xml:space="preserve"> </w:t>
      </w:r>
      <w:r w:rsidRPr="001D2CAB">
        <w:rPr>
          <w:color w:val="5F5F61"/>
          <w:lang w:val="fr-CA"/>
        </w:rPr>
        <w:t>considèrent</w:t>
      </w:r>
      <w:r w:rsidRPr="001D2CAB">
        <w:rPr>
          <w:color w:val="5F5F61"/>
          <w:spacing w:val="-44"/>
          <w:lang w:val="fr-CA"/>
        </w:rPr>
        <w:t xml:space="preserve"> </w:t>
      </w:r>
      <w:r w:rsidRPr="001D2CAB">
        <w:rPr>
          <w:color w:val="5F5F61"/>
          <w:lang w:val="fr-CA"/>
        </w:rPr>
        <w:t>pas</w:t>
      </w:r>
      <w:r w:rsidRPr="001D2CAB">
        <w:rPr>
          <w:color w:val="5F5F61"/>
          <w:spacing w:val="-44"/>
          <w:lang w:val="fr-CA"/>
        </w:rPr>
        <w:t xml:space="preserve"> </w:t>
      </w:r>
      <w:r w:rsidRPr="001D2CAB">
        <w:rPr>
          <w:color w:val="5F5F61"/>
          <w:lang w:val="fr-CA"/>
        </w:rPr>
        <w:t>que,</w:t>
      </w:r>
      <w:r w:rsidRPr="001D2CAB">
        <w:rPr>
          <w:color w:val="5F5F61"/>
          <w:spacing w:val="-44"/>
          <w:lang w:val="fr-CA"/>
        </w:rPr>
        <w:t xml:space="preserve"> </w:t>
      </w:r>
      <w:r w:rsidRPr="001D2CAB">
        <w:rPr>
          <w:color w:val="5F5F61"/>
          <w:lang w:val="fr-CA"/>
        </w:rPr>
        <w:t>en</w:t>
      </w:r>
      <w:r w:rsidRPr="001D2CAB">
        <w:rPr>
          <w:color w:val="5F5F61"/>
          <w:spacing w:val="-44"/>
          <w:lang w:val="fr-CA"/>
        </w:rPr>
        <w:t xml:space="preserve"> </w:t>
      </w:r>
      <w:r w:rsidRPr="001D2CAB">
        <w:rPr>
          <w:color w:val="5F5F61"/>
          <w:lang w:val="fr-CA"/>
        </w:rPr>
        <w:t>général,</w:t>
      </w:r>
      <w:r w:rsidRPr="001D2CAB">
        <w:rPr>
          <w:color w:val="5F5F61"/>
          <w:spacing w:val="-44"/>
          <w:lang w:val="fr-CA"/>
        </w:rPr>
        <w:t xml:space="preserve"> </w:t>
      </w:r>
      <w:r w:rsidRPr="001D2CAB">
        <w:rPr>
          <w:color w:val="5F5F61"/>
          <w:lang w:val="fr-CA"/>
        </w:rPr>
        <w:t xml:space="preserve">leurs </w:t>
      </w:r>
      <w:r w:rsidRPr="001D2CAB">
        <w:rPr>
          <w:color w:val="5F5F61"/>
          <w:w w:val="90"/>
          <w:lang w:val="fr-CA"/>
        </w:rPr>
        <w:t>enseignants</w:t>
      </w:r>
      <w:r w:rsidRPr="001D2CAB">
        <w:rPr>
          <w:color w:val="5F5F61"/>
          <w:spacing w:val="-6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leur</w:t>
      </w:r>
      <w:r w:rsidRPr="001D2CAB">
        <w:rPr>
          <w:color w:val="5F5F61"/>
          <w:spacing w:val="-6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montrent</w:t>
      </w:r>
      <w:r w:rsidRPr="001D2CAB">
        <w:rPr>
          <w:color w:val="5F5F61"/>
          <w:spacing w:val="-6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comment</w:t>
      </w:r>
      <w:r w:rsidRPr="001D2CAB">
        <w:rPr>
          <w:color w:val="5F5F61"/>
          <w:spacing w:val="-6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utiliser</w:t>
      </w:r>
      <w:r w:rsidRPr="001D2CAB">
        <w:rPr>
          <w:color w:val="5F5F61"/>
          <w:spacing w:val="-6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les</w:t>
      </w:r>
      <w:r w:rsidRPr="001D2CAB">
        <w:rPr>
          <w:color w:val="5F5F61"/>
          <w:spacing w:val="-6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technologies</w:t>
      </w:r>
      <w:r w:rsidRPr="001D2CAB">
        <w:rPr>
          <w:color w:val="5F5F61"/>
          <w:spacing w:val="-6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nécessaires</w:t>
      </w:r>
      <w:r w:rsidRPr="001D2CAB">
        <w:rPr>
          <w:color w:val="5F5F61"/>
          <w:spacing w:val="-6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aux</w:t>
      </w:r>
      <w:r w:rsidRPr="001D2CAB">
        <w:rPr>
          <w:color w:val="5F5F61"/>
          <w:spacing w:val="-6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cours</w:t>
      </w:r>
      <w:r w:rsidRPr="001D2CAB">
        <w:rPr>
          <w:color w:val="5F5F61"/>
          <w:spacing w:val="-6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 xml:space="preserve">(Excel </w:t>
      </w:r>
      <w:r w:rsidRPr="001D2CAB">
        <w:rPr>
          <w:color w:val="5F5F61"/>
          <w:lang w:val="fr-CA"/>
        </w:rPr>
        <w:t>ou</w:t>
      </w:r>
      <w:r w:rsidRPr="001D2CAB">
        <w:rPr>
          <w:color w:val="5F5F61"/>
          <w:spacing w:val="-19"/>
          <w:lang w:val="fr-CA"/>
        </w:rPr>
        <w:t xml:space="preserve"> </w:t>
      </w:r>
      <w:r w:rsidRPr="001D2CAB">
        <w:rPr>
          <w:color w:val="5F5F61"/>
          <w:lang w:val="fr-CA"/>
        </w:rPr>
        <w:t>Google</w:t>
      </w:r>
      <w:r w:rsidRPr="001D2CAB">
        <w:rPr>
          <w:color w:val="5F5F61"/>
          <w:spacing w:val="-19"/>
          <w:lang w:val="fr-CA"/>
        </w:rPr>
        <w:t xml:space="preserve"> </w:t>
      </w:r>
      <w:r w:rsidRPr="001D2CAB">
        <w:rPr>
          <w:color w:val="5F5F61"/>
          <w:lang w:val="fr-CA"/>
        </w:rPr>
        <w:t>Drive,</w:t>
      </w:r>
      <w:r w:rsidRPr="001D2CAB">
        <w:rPr>
          <w:color w:val="5F5F61"/>
          <w:spacing w:val="-19"/>
          <w:lang w:val="fr-CA"/>
        </w:rPr>
        <w:t xml:space="preserve"> </w:t>
      </w:r>
      <w:r w:rsidRPr="001D2CAB">
        <w:rPr>
          <w:color w:val="5F5F61"/>
          <w:lang w:val="fr-CA"/>
        </w:rPr>
        <w:t>par</w:t>
      </w:r>
      <w:r w:rsidRPr="001D2CAB">
        <w:rPr>
          <w:color w:val="5F5F61"/>
          <w:spacing w:val="-19"/>
          <w:lang w:val="fr-CA"/>
        </w:rPr>
        <w:t xml:space="preserve"> </w:t>
      </w:r>
      <w:r w:rsidRPr="001D2CAB">
        <w:rPr>
          <w:color w:val="5F5F61"/>
          <w:lang w:val="fr-CA"/>
        </w:rPr>
        <w:t>exemple).</w:t>
      </w:r>
    </w:p>
    <w:p w:rsidR="002238B2" w:rsidRPr="001D2CAB" w:rsidRDefault="002238B2">
      <w:pPr>
        <w:pStyle w:val="BodyText"/>
        <w:rPr>
          <w:sz w:val="26"/>
          <w:lang w:val="fr-CA"/>
        </w:rPr>
      </w:pPr>
    </w:p>
    <w:p w:rsidR="002238B2" w:rsidRPr="001D2CAB" w:rsidRDefault="005162A3">
      <w:pPr>
        <w:pStyle w:val="Heading2"/>
        <w:rPr>
          <w:lang w:val="fr-CA"/>
        </w:rPr>
      </w:pPr>
      <w:r w:rsidRPr="001D2CAB">
        <w:rPr>
          <w:color w:val="5F5F61"/>
          <w:lang w:val="fr-CA"/>
        </w:rPr>
        <w:t>Pour s'améliorer</w:t>
      </w:r>
    </w:p>
    <w:p w:rsidR="002238B2" w:rsidRPr="001D2CAB" w:rsidRDefault="002238B2">
      <w:pPr>
        <w:pStyle w:val="BodyText"/>
        <w:spacing w:before="3"/>
        <w:rPr>
          <w:b/>
          <w:sz w:val="30"/>
          <w:lang w:val="fr-CA"/>
        </w:rPr>
      </w:pPr>
    </w:p>
    <w:p w:rsidR="002238B2" w:rsidRPr="001D2CAB" w:rsidRDefault="005162A3">
      <w:pPr>
        <w:spacing w:before="1"/>
        <w:ind w:left="495"/>
        <w:rPr>
          <w:b/>
          <w:sz w:val="27"/>
          <w:lang w:val="fr-CA"/>
        </w:rPr>
      </w:pPr>
      <w:r w:rsidRPr="001D2CAB">
        <w:rPr>
          <w:b/>
          <w:color w:val="5F5F61"/>
          <w:w w:val="95"/>
          <w:sz w:val="27"/>
          <w:lang w:val="fr-CA"/>
        </w:rPr>
        <w:t>Top 5 des suggestions faites par les étudiants</w:t>
      </w:r>
    </w:p>
    <w:p w:rsidR="002238B2" w:rsidRPr="001D2CAB" w:rsidRDefault="002238B2">
      <w:pPr>
        <w:pStyle w:val="BodyText"/>
        <w:spacing w:before="8"/>
        <w:rPr>
          <w:b/>
          <w:sz w:val="25"/>
          <w:lang w:val="fr-CA"/>
        </w:rPr>
      </w:pPr>
    </w:p>
    <w:p w:rsidR="002238B2" w:rsidRPr="001D2CAB" w:rsidRDefault="0099502B">
      <w:pPr>
        <w:pStyle w:val="Heading5"/>
        <w:spacing w:before="0"/>
        <w:ind w:left="495"/>
        <w:rPr>
          <w:lang w:val="fr-CA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0" distR="0" simplePos="0" relativeHeight="251652608" behindDoc="0" locked="0" layoutInCell="1" allowOverlap="1">
                <wp:simplePos x="0" y="0"/>
                <wp:positionH relativeFrom="page">
                  <wp:posOffset>2187575</wp:posOffset>
                </wp:positionH>
                <wp:positionV relativeFrom="paragraph">
                  <wp:posOffset>259715</wp:posOffset>
                </wp:positionV>
                <wp:extent cx="3067050" cy="1733550"/>
                <wp:effectExtent l="6350" t="2540" r="3175" b="6985"/>
                <wp:wrapTopAndBottom/>
                <wp:docPr id="48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67050" cy="1733550"/>
                          <a:chOff x="3445" y="409"/>
                          <a:chExt cx="4830" cy="2730"/>
                        </a:xfrm>
                      </wpg:grpSpPr>
                      <wps:wsp>
                        <wps:cNvPr id="49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3452" y="416"/>
                            <a:ext cx="4815" cy="2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5F5F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079" y="865"/>
                            <a:ext cx="3576" cy="18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26" style="position:absolute;margin-left:172.25pt;margin-top:20.45pt;width:241.5pt;height:136.5pt;z-index:251652608;mso-wrap-distance-left:0;mso-wrap-distance-right:0;mso-position-horizontal-relative:page" coordorigin="3445,409" coordsize="4830,27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">
                <v:rect id="Rectangle 48" o:spid="_x0000_s1027" style="position:absolute;left:3452;top:416;width:4815;height:2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XxOsMA&#10;AADbAAAADwAAAGRycy9kb3ducmV2LnhtbESPT4vCMBTE7wt+h/AEb2taEaldo4hQUfDiP9jj2+Zt&#10;W2xeShNt/fZGWNjjMDO/YRar3tTiQa2rLCuIxxEI4tzqigsFl3P2mYBwHlljbZkUPMnBajn4WGCq&#10;bcdHepx8IQKEXYoKSu+bVEqXl2TQjW1DHLxf2xr0QbaF1C12AW5qOYmimTRYcVgosaFNSfntdDcK&#10;kmnxE/ff19gcukyi2W+TOtsqNRr26y8Qnnr/H/5r77SC6RzeX8IPkMs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CXxOsMAAADbAAAADwAAAAAAAAAAAAAAAACYAgAAZHJzL2Rv&#10;d25yZXYueG1sUEsFBgAAAAAEAAQA9QAAAIgDAAAAAA==&#10;" filled="f" strokecolor="#f5f5f6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" o:spid="_x0000_s1028" type="#_x0000_t75" style="position:absolute;left:4079;top:865;width:3576;height:18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+MnFrAAAAA2wAAAA8AAABkcnMvZG93bnJldi54bWxET7tuwjAU3SvxD9ZFYgMHxEspBiEIgqEL&#10;IUu3q/g2SYmvQ2wg/D0eKnU8Ou/VpjO1eFDrKssKxqMIBHFudcWFguxyGC5BOI+ssbZMCl7kYLPu&#10;faww1vbJZ3qkvhAhhF2MCkrvm1hKl5dk0I1sQxy4H9sa9AG2hdQtPkO4qeUkiubSYMWhocSGdiXl&#10;1/RuFKTf2S/veXpIktuxi6pltjh+JUoN+t32E4Snzv+L/9wnrWAW1ocv4QfI9R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X4ycWsAAAADbAAAADwAAAAAAAAAAAAAAAACfAgAA&#10;ZHJzL2Rvd25yZXYueG1sUEsFBgAAAAAEAAQA9wAAAIwDAAAAAA==&#10;">
                  <v:imagedata r:id="rId20" o:title=""/>
                </v:shape>
                <w10:wrap type="topAndBottom" anchorx="page"/>
              </v:group>
            </w:pict>
          </mc:Fallback>
        </mc:AlternateContent>
      </w:r>
      <w:r w:rsidR="005162A3" w:rsidRPr="001D2CAB">
        <w:rPr>
          <w:color w:val="5F5F61"/>
          <w:w w:val="95"/>
          <w:lang w:val="fr-CA"/>
        </w:rPr>
        <w:t>Disponibilité des technologies dans les établissements</w:t>
      </w:r>
    </w:p>
    <w:p w:rsidR="002238B2" w:rsidRPr="001D2CAB" w:rsidRDefault="002238B2">
      <w:pPr>
        <w:pStyle w:val="BodyText"/>
        <w:rPr>
          <w:b/>
          <w:sz w:val="20"/>
          <w:lang w:val="fr-CA"/>
        </w:rPr>
      </w:pPr>
    </w:p>
    <w:p w:rsidR="002238B2" w:rsidRPr="001D2CAB" w:rsidRDefault="005162A3">
      <w:pPr>
        <w:pStyle w:val="BodyText"/>
        <w:spacing w:before="229" w:line="489" w:lineRule="auto"/>
        <w:ind w:left="1095" w:right="1866"/>
        <w:rPr>
          <w:lang w:val="fr-CA"/>
        </w:rPr>
      </w:pPr>
      <w:r w:rsidRPr="001D2CAB">
        <w:rPr>
          <w:color w:val="5F5F61"/>
          <w:w w:val="95"/>
          <w:lang w:val="fr-CA"/>
        </w:rPr>
        <w:t>Installer</w:t>
      </w:r>
      <w:r w:rsidRPr="001D2CAB">
        <w:rPr>
          <w:color w:val="5F5F61"/>
          <w:spacing w:val="-36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plus</w:t>
      </w:r>
      <w:r w:rsidRPr="001D2CAB">
        <w:rPr>
          <w:color w:val="5F5F61"/>
          <w:spacing w:val="-36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</w:t>
      </w:r>
      <w:r w:rsidRPr="001D2CAB">
        <w:rPr>
          <w:color w:val="5F5F61"/>
          <w:spacing w:val="-36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prises</w:t>
      </w:r>
      <w:r w:rsidRPr="001D2CAB">
        <w:rPr>
          <w:color w:val="5F5F61"/>
          <w:spacing w:val="-36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électriques</w:t>
      </w:r>
      <w:r w:rsidRPr="001D2CAB">
        <w:rPr>
          <w:color w:val="5F5F61"/>
          <w:spacing w:val="-36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dans</w:t>
      </w:r>
      <w:r w:rsidRPr="001D2CAB">
        <w:rPr>
          <w:color w:val="5F5F61"/>
          <w:spacing w:val="-36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les</w:t>
      </w:r>
      <w:r w:rsidRPr="001D2CAB">
        <w:rPr>
          <w:color w:val="5F5F61"/>
          <w:spacing w:val="-36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salles</w:t>
      </w:r>
      <w:r w:rsidRPr="001D2CAB">
        <w:rPr>
          <w:color w:val="5F5F61"/>
          <w:spacing w:val="-36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</w:t>
      </w:r>
      <w:r w:rsidRPr="001D2CAB">
        <w:rPr>
          <w:color w:val="5F5F61"/>
          <w:spacing w:val="-36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classe</w:t>
      </w:r>
      <w:r w:rsidRPr="001D2CAB">
        <w:rPr>
          <w:color w:val="5F5F61"/>
          <w:spacing w:val="-36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et</w:t>
      </w:r>
      <w:r w:rsidRPr="001D2CAB">
        <w:rPr>
          <w:color w:val="5F5F61"/>
          <w:spacing w:val="-36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à</w:t>
      </w:r>
      <w:r w:rsidRPr="001D2CAB">
        <w:rPr>
          <w:color w:val="5F5F61"/>
          <w:spacing w:val="-36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la</w:t>
      </w:r>
      <w:r w:rsidRPr="001D2CAB">
        <w:rPr>
          <w:color w:val="5F5F61"/>
          <w:spacing w:val="-36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 xml:space="preserve">bibliothèque </w:t>
      </w:r>
      <w:r w:rsidRPr="001D2CAB">
        <w:rPr>
          <w:color w:val="5F5F61"/>
          <w:lang w:val="fr-CA"/>
        </w:rPr>
        <w:t>Installer plus</w:t>
      </w:r>
      <w:r w:rsidRPr="001D2CAB">
        <w:rPr>
          <w:color w:val="5F5F61"/>
          <w:spacing w:val="-39"/>
          <w:lang w:val="fr-CA"/>
        </w:rPr>
        <w:t xml:space="preserve"> </w:t>
      </w:r>
      <w:r w:rsidRPr="001D2CAB">
        <w:rPr>
          <w:color w:val="5F5F61"/>
          <w:lang w:val="fr-CA"/>
        </w:rPr>
        <w:t>d’imprimantes</w:t>
      </w:r>
    </w:p>
    <w:p w:rsidR="002238B2" w:rsidRPr="001D2CAB" w:rsidRDefault="005162A3">
      <w:pPr>
        <w:pStyle w:val="BodyText"/>
        <w:spacing w:before="1" w:line="489" w:lineRule="auto"/>
        <w:ind w:left="1095" w:right="4949"/>
        <w:rPr>
          <w:lang w:val="fr-CA"/>
        </w:rPr>
      </w:pPr>
      <w:r w:rsidRPr="001D2CAB">
        <w:rPr>
          <w:color w:val="5F5F61"/>
          <w:w w:val="90"/>
          <w:lang w:val="fr-CA"/>
        </w:rPr>
        <w:t xml:space="preserve">Améliorer l’accès aux laboratoires d’informatique </w:t>
      </w:r>
      <w:r w:rsidRPr="001D2CAB">
        <w:rPr>
          <w:color w:val="5F5F61"/>
          <w:lang w:val="fr-CA"/>
        </w:rPr>
        <w:t xml:space="preserve">Améliorer la couverture du réseau </w:t>
      </w:r>
      <w:proofErr w:type="spellStart"/>
      <w:r w:rsidRPr="001D2CAB">
        <w:rPr>
          <w:color w:val="5F5F61"/>
          <w:lang w:val="fr-CA"/>
        </w:rPr>
        <w:t>wi</w:t>
      </w:r>
      <w:proofErr w:type="spellEnd"/>
      <w:r>
        <w:rPr>
          <w:color w:val="5F5F61"/>
        </w:rPr>
        <w:t>ﬁ</w:t>
      </w:r>
    </w:p>
    <w:p w:rsidR="002238B2" w:rsidRPr="001D2CAB" w:rsidRDefault="0099502B">
      <w:pPr>
        <w:pStyle w:val="Heading5"/>
        <w:spacing w:before="180"/>
        <w:ind w:left="495"/>
        <w:rPr>
          <w:lang w:val="fr-CA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0" distR="0" simplePos="0" relativeHeight="251653632" behindDoc="0" locked="0" layoutInCell="1" allowOverlap="1">
                <wp:simplePos x="0" y="0"/>
                <wp:positionH relativeFrom="page">
                  <wp:posOffset>2187575</wp:posOffset>
                </wp:positionH>
                <wp:positionV relativeFrom="paragraph">
                  <wp:posOffset>364490</wp:posOffset>
                </wp:positionV>
                <wp:extent cx="3067050" cy="1743075"/>
                <wp:effectExtent l="6350" t="2540" r="3175" b="6985"/>
                <wp:wrapTopAndBottom/>
                <wp:docPr id="45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67050" cy="1743075"/>
                          <a:chOff x="3445" y="574"/>
                          <a:chExt cx="4830" cy="2745"/>
                        </a:xfrm>
                      </wpg:grpSpPr>
                      <wps:wsp>
                        <wps:cNvPr id="46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3452" y="581"/>
                            <a:ext cx="4815" cy="2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5F5F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5" y="774"/>
                            <a:ext cx="1346" cy="20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" o:spid="_x0000_s1026" style="position:absolute;margin-left:172.25pt;margin-top:28.7pt;width:241.5pt;height:137.25pt;z-index:251653632;mso-wrap-distance-left:0;mso-wrap-distance-right:0;mso-position-horizontal-relative:page" coordorigin="3445,574" coordsize="4830,27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">
                <v:rect id="Rectangle 45" o:spid="_x0000_s1027" style="position:absolute;left:3452;top:581;width:4815;height:2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plSMMA&#10;AADbAAAADwAAAGRycy9kb3ducmV2LnhtbESPT4vCMBTE7wt+h/AEb9u0IlKqURahouBl/QMe3zZv&#10;27LNS2mird9+Iwgeh5n5DbNcD6YRd+pcbVlBEsUgiAuray4VnE/5ZwrCeWSNjWVS8CAH69XoY4mZ&#10;tj1/0/3oSxEg7DJUUHnfZlK6oiKDLrItcfB+bWfQB9mVUnfYB7hp5DSO59JgzWGhwpY2FRV/x5tR&#10;kM7Kn2S4XhJz6HOJZr9Nm3yr1GQ8fC1AeBr8O/xq77SC2RyeX8IPkK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bplSMMAAADbAAAADwAAAAAAAAAAAAAAAACYAgAAZHJzL2Rv&#10;d25yZXYueG1sUEsFBgAAAAAEAAQA9QAAAIgDAAAAAA==&#10;" filled="f" strokecolor="#f5f5f6"/>
                <v:shape id="Picture 44" o:spid="_x0000_s1028" type="#_x0000_t75" style="position:absolute;left:4865;top:774;width:1346;height:20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BttcHGAAAA2wAAAA8AAABkcnMvZG93bnJldi54bWxEj91qAjEUhO8LfYdwBG+kZhXRsjVKERV/&#10;SqHbSm9PN8fdxc3JkkRd374RCr0cZuYbZjpvTS0u5HxlWcGgn4Agzq2uuFDw9bl6egbhA7LG2jIp&#10;uJGH+ezxYYqptlf+oEsWChEh7FNUUIbQpFL6vCSDvm8b4ugdrTMYonSF1A6vEW5qOUySsTRYcVwo&#10;saFFSfkpOxsFi/X+7dDLvg9yN1mPQv3j3pfbvVLdTvv6AiJQG/7Df+2NVjCawP1L/AFy9gs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G21wcYAAADbAAAADwAAAAAAAAAAAAAA&#10;AACfAgAAZHJzL2Rvd25yZXYueG1sUEsFBgAAAAAEAAQA9wAAAJIDAAAAAA==&#10;">
                  <v:imagedata r:id="rId22" o:title=""/>
                </v:shape>
                <w10:wrap type="topAndBottom" anchorx="page"/>
              </v:group>
            </w:pict>
          </mc:Fallback>
        </mc:AlternateContent>
      </w:r>
      <w:r w:rsidR="005162A3" w:rsidRPr="001D2CAB">
        <w:rPr>
          <w:color w:val="5F5F61"/>
          <w:w w:val="95"/>
          <w:lang w:val="fr-CA"/>
        </w:rPr>
        <w:t>Connaissances des enseignants et utilisation qu’ils font des technologies</w:t>
      </w:r>
    </w:p>
    <w:p w:rsidR="002238B2" w:rsidRPr="001D2CAB" w:rsidRDefault="002238B2">
      <w:pPr>
        <w:pStyle w:val="BodyText"/>
        <w:rPr>
          <w:b/>
          <w:sz w:val="20"/>
          <w:lang w:val="fr-CA"/>
        </w:rPr>
      </w:pPr>
    </w:p>
    <w:p w:rsidR="002238B2" w:rsidRPr="001D2CAB" w:rsidRDefault="005162A3">
      <w:pPr>
        <w:pStyle w:val="BodyText"/>
        <w:spacing w:before="229" w:line="360" w:lineRule="auto"/>
        <w:ind w:left="1095" w:right="1910"/>
        <w:rPr>
          <w:lang w:val="fr-CA"/>
        </w:rPr>
      </w:pPr>
      <w:r w:rsidRPr="001D2CAB">
        <w:rPr>
          <w:color w:val="5F5F61"/>
          <w:w w:val="95"/>
          <w:lang w:val="fr-CA"/>
        </w:rPr>
        <w:t>S'assurer</w:t>
      </w:r>
      <w:r w:rsidRPr="001D2CAB">
        <w:rPr>
          <w:color w:val="5F5F61"/>
          <w:spacing w:val="-44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que</w:t>
      </w:r>
      <w:r w:rsidRPr="001D2CAB">
        <w:rPr>
          <w:color w:val="5F5F61"/>
          <w:spacing w:val="-44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tous</w:t>
      </w:r>
      <w:r w:rsidRPr="001D2CAB">
        <w:rPr>
          <w:color w:val="5F5F61"/>
          <w:spacing w:val="-44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les</w:t>
      </w:r>
      <w:r w:rsidRPr="001D2CAB">
        <w:rPr>
          <w:color w:val="5F5F61"/>
          <w:spacing w:val="-44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enseignants</w:t>
      </w:r>
      <w:r w:rsidRPr="001D2CAB">
        <w:rPr>
          <w:color w:val="5F5F61"/>
          <w:spacing w:val="-44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savent</w:t>
      </w:r>
      <w:r w:rsidRPr="001D2CAB">
        <w:rPr>
          <w:color w:val="5F5F61"/>
          <w:spacing w:val="-44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faire</w:t>
      </w:r>
      <w:r w:rsidRPr="001D2CAB">
        <w:rPr>
          <w:color w:val="5F5F61"/>
          <w:spacing w:val="-44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fonctionner</w:t>
      </w:r>
      <w:r w:rsidRPr="001D2CAB">
        <w:rPr>
          <w:color w:val="5F5F61"/>
          <w:spacing w:val="-44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un</w:t>
      </w:r>
      <w:r w:rsidRPr="001D2CAB">
        <w:rPr>
          <w:color w:val="5F5F61"/>
          <w:spacing w:val="-44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projecteur</w:t>
      </w:r>
      <w:r w:rsidRPr="001D2CAB">
        <w:rPr>
          <w:color w:val="5F5F61"/>
          <w:spacing w:val="-44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et</w:t>
      </w:r>
      <w:r w:rsidRPr="001D2CAB">
        <w:rPr>
          <w:color w:val="5F5F61"/>
          <w:spacing w:val="-44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 xml:space="preserve">un </w:t>
      </w:r>
      <w:r w:rsidRPr="001D2CAB">
        <w:rPr>
          <w:color w:val="5F5F61"/>
          <w:lang w:val="fr-CA"/>
        </w:rPr>
        <w:t>ordinateur</w:t>
      </w:r>
    </w:p>
    <w:p w:rsidR="002238B2" w:rsidRPr="001D2CAB" w:rsidRDefault="005162A3">
      <w:pPr>
        <w:pStyle w:val="BodyText"/>
        <w:spacing w:before="153" w:line="360" w:lineRule="auto"/>
        <w:ind w:left="1095" w:right="1681"/>
        <w:rPr>
          <w:lang w:val="fr-CA"/>
        </w:rPr>
      </w:pPr>
      <w:r w:rsidRPr="001D2CAB">
        <w:rPr>
          <w:color w:val="5F5F61"/>
          <w:w w:val="95"/>
          <w:lang w:val="fr-CA"/>
        </w:rPr>
        <w:t>Ne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pas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centrer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les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cours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sur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les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technologies.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Les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technologies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devraient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être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 xml:space="preserve">un </w:t>
      </w:r>
      <w:r w:rsidRPr="001D2CAB">
        <w:rPr>
          <w:color w:val="5F5F61"/>
          <w:lang w:val="fr-CA"/>
        </w:rPr>
        <w:t>support,</w:t>
      </w:r>
      <w:r w:rsidRPr="001D2CAB">
        <w:rPr>
          <w:color w:val="5F5F61"/>
          <w:spacing w:val="-22"/>
          <w:lang w:val="fr-CA"/>
        </w:rPr>
        <w:t xml:space="preserve"> </w:t>
      </w:r>
      <w:r w:rsidRPr="001D2CAB">
        <w:rPr>
          <w:color w:val="5F5F61"/>
          <w:lang w:val="fr-CA"/>
        </w:rPr>
        <w:t>et</w:t>
      </w:r>
      <w:r w:rsidRPr="001D2CAB">
        <w:rPr>
          <w:color w:val="5F5F61"/>
          <w:spacing w:val="-22"/>
          <w:lang w:val="fr-CA"/>
        </w:rPr>
        <w:t xml:space="preserve"> </w:t>
      </w:r>
      <w:r w:rsidRPr="001D2CAB">
        <w:rPr>
          <w:color w:val="5F5F61"/>
          <w:lang w:val="fr-CA"/>
        </w:rPr>
        <w:t>non</w:t>
      </w:r>
      <w:r w:rsidRPr="001D2CAB">
        <w:rPr>
          <w:color w:val="5F5F61"/>
          <w:spacing w:val="-22"/>
          <w:lang w:val="fr-CA"/>
        </w:rPr>
        <w:t xml:space="preserve"> </w:t>
      </w:r>
      <w:r w:rsidRPr="001D2CAB">
        <w:rPr>
          <w:color w:val="5F5F61"/>
          <w:lang w:val="fr-CA"/>
        </w:rPr>
        <w:t>remplacer</w:t>
      </w:r>
      <w:r w:rsidRPr="001D2CAB">
        <w:rPr>
          <w:color w:val="5F5F61"/>
          <w:spacing w:val="-22"/>
          <w:lang w:val="fr-CA"/>
        </w:rPr>
        <w:t xml:space="preserve"> </w:t>
      </w:r>
      <w:r w:rsidRPr="001D2CAB">
        <w:rPr>
          <w:color w:val="5F5F61"/>
          <w:lang w:val="fr-CA"/>
        </w:rPr>
        <w:t>l’enseignant.</w:t>
      </w:r>
    </w:p>
    <w:p w:rsidR="002238B2" w:rsidRPr="001D2CAB" w:rsidRDefault="002238B2">
      <w:pPr>
        <w:spacing w:line="360" w:lineRule="auto"/>
        <w:rPr>
          <w:lang w:val="fr-CA"/>
        </w:rPr>
        <w:sectPr w:rsidR="002238B2" w:rsidRPr="001D2CAB">
          <w:pgSz w:w="12240" w:h="15840"/>
          <w:pgMar w:top="520" w:right="440" w:bottom="480" w:left="540" w:header="274" w:footer="285" w:gutter="0"/>
          <w:cols w:space="720"/>
        </w:sectPr>
      </w:pPr>
    </w:p>
    <w:p w:rsidR="002238B2" w:rsidRPr="001D2CAB" w:rsidRDefault="002238B2">
      <w:pPr>
        <w:pStyle w:val="BodyText"/>
        <w:spacing w:before="2"/>
        <w:rPr>
          <w:sz w:val="20"/>
          <w:lang w:val="fr-CA"/>
        </w:rPr>
      </w:pPr>
    </w:p>
    <w:p w:rsidR="002238B2" w:rsidRPr="001D2CAB" w:rsidRDefault="0099502B">
      <w:pPr>
        <w:pStyle w:val="Heading5"/>
        <w:ind w:left="495"/>
        <w:rPr>
          <w:lang w:val="fr-CA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0" distR="0" simplePos="0" relativeHeight="251654656" behindDoc="0" locked="0" layoutInCell="1" allowOverlap="1">
                <wp:simplePos x="0" y="0"/>
                <wp:positionH relativeFrom="page">
                  <wp:posOffset>2187575</wp:posOffset>
                </wp:positionH>
                <wp:positionV relativeFrom="paragraph">
                  <wp:posOffset>304800</wp:posOffset>
                </wp:positionV>
                <wp:extent cx="3067050" cy="1733550"/>
                <wp:effectExtent l="6350" t="9525" r="3175" b="0"/>
                <wp:wrapTopAndBottom/>
                <wp:docPr id="42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67050" cy="1733550"/>
                          <a:chOff x="3445" y="480"/>
                          <a:chExt cx="4830" cy="2730"/>
                        </a:xfrm>
                      </wpg:grpSpPr>
                      <wps:wsp>
                        <wps:cNvPr id="43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3452" y="487"/>
                            <a:ext cx="4815" cy="27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5F5F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79" y="996"/>
                            <a:ext cx="3377" cy="17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0" o:spid="_x0000_s1026" style="position:absolute;margin-left:172.25pt;margin-top:24pt;width:241.5pt;height:136.5pt;z-index:251654656;mso-wrap-distance-left:0;mso-wrap-distance-right:0;mso-position-horizontal-relative:page" coordorigin="3445,480" coordsize="4830,27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">
                <v:rect id="Rectangle 42" o:spid="_x0000_s1027" style="position:absolute;left:3452;top:487;width:4815;height:2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3G0MQA&#10;AADbAAAADwAAAGRycy9kb3ducmV2LnhtbESPT2uDQBTE74F8h+UFeourbQhi3YQQUFroJX8KPb66&#10;ryp134q7Vfvtu4VAjsPM/IbJ97PpxEiDay0rSKIYBHFldcu1guulWKcgnEfW2FkmBb/kYL9bLnLM&#10;tJ34ROPZ1yJA2GWooPG+z6R0VUMGXWR74uB92cGgD3KopR5wCnDTycc43kqDLYeFBns6NlR9n3+M&#10;gnRTfybzx3ti3qZConkt064olXpYzYdnEJ5mfw/f2i9aweYJ/r+EHyB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nNxtDEAAAA2wAAAA8AAAAAAAAAAAAAAAAAmAIAAGRycy9k&#10;b3ducmV2LnhtbFBLBQYAAAAABAAEAPUAAACJAwAAAAA=&#10;" filled="f" strokecolor="#f5f5f6"/>
                <v:shape id="Picture 41" o:spid="_x0000_s1028" type="#_x0000_t75" style="position:absolute;left:4179;top:996;width:3377;height:17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Nn/YbEAAAA2wAAAA8AAABkcnMvZG93bnJldi54bWxEj9FqwkAURN8L/sNyBd/qxhKKRNcQhEKE&#10;kjbqB1yy1ySYvRuzW41+vVso9HGYmTPMOh1NJ640uNaygsU8AkFcWd1yreB4+HhdgnAeWWNnmRTc&#10;yUG6mbysMdH2xiVd974WAcIuQQWN930ipasaMujmticO3skOBn2QQy31gLcAN518i6J3abDlsNBg&#10;T9uGqvP+xygosvy73PbF5fj5tSypPu9c/tgpNZuO2QqEp9H/h//auVYQx/D7JfwAuXk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Nn/YbEAAAA2wAAAA8AAAAAAAAAAAAAAAAA&#10;nwIAAGRycy9kb3ducmV2LnhtbFBLBQYAAAAABAAEAPcAAACQAwAAAAA=&#10;">
                  <v:imagedata r:id="rId24" o:title=""/>
                </v:shape>
                <w10:wrap type="topAndBottom" anchorx="page"/>
              </v:group>
            </w:pict>
          </mc:Fallback>
        </mc:AlternateContent>
      </w:r>
      <w:r w:rsidR="005162A3" w:rsidRPr="001D2CAB">
        <w:rPr>
          <w:color w:val="5F5F61"/>
          <w:lang w:val="fr-CA"/>
        </w:rPr>
        <w:t>Logiciels de présentation (PowerPoint)</w:t>
      </w:r>
    </w:p>
    <w:p w:rsidR="002238B2" w:rsidRPr="001D2CAB" w:rsidRDefault="002238B2">
      <w:pPr>
        <w:pStyle w:val="BodyText"/>
        <w:rPr>
          <w:b/>
          <w:sz w:val="20"/>
          <w:lang w:val="fr-CA"/>
        </w:rPr>
      </w:pPr>
    </w:p>
    <w:p w:rsidR="002238B2" w:rsidRPr="001D2CAB" w:rsidRDefault="005162A3">
      <w:pPr>
        <w:pStyle w:val="BodyText"/>
        <w:spacing w:before="229" w:line="360" w:lineRule="auto"/>
        <w:ind w:left="1095" w:right="1050"/>
        <w:rPr>
          <w:lang w:val="fr-CA"/>
        </w:rPr>
      </w:pPr>
      <w:r w:rsidRPr="001D2CAB">
        <w:rPr>
          <w:color w:val="5F5F61"/>
          <w:w w:val="90"/>
          <w:lang w:val="fr-CA"/>
        </w:rPr>
        <w:t xml:space="preserve">Utiliser plus de diaporamas lors des exposés magistraux, mais les diapositives doivent </w:t>
      </w:r>
      <w:r w:rsidRPr="001D2CAB">
        <w:rPr>
          <w:color w:val="5F5F61"/>
          <w:lang w:val="fr-CA"/>
        </w:rPr>
        <w:t>être utiles</w:t>
      </w:r>
    </w:p>
    <w:p w:rsidR="002238B2" w:rsidRPr="001D2CAB" w:rsidRDefault="005162A3">
      <w:pPr>
        <w:pStyle w:val="BodyText"/>
        <w:spacing w:before="153"/>
        <w:ind w:left="1095"/>
        <w:rPr>
          <w:lang w:val="fr-CA"/>
        </w:rPr>
      </w:pPr>
      <w:r w:rsidRPr="001D2CAB">
        <w:rPr>
          <w:color w:val="5F5F61"/>
          <w:lang w:val="fr-CA"/>
        </w:rPr>
        <w:t>Dans les diaporamas, mettre les mots-clés en évidence</w:t>
      </w:r>
    </w:p>
    <w:p w:rsidR="002238B2" w:rsidRPr="001D2CAB" w:rsidRDefault="002238B2">
      <w:pPr>
        <w:pStyle w:val="BodyText"/>
        <w:spacing w:before="11"/>
        <w:rPr>
          <w:lang w:val="fr-CA"/>
        </w:rPr>
      </w:pPr>
    </w:p>
    <w:p w:rsidR="002238B2" w:rsidRPr="001D2CAB" w:rsidRDefault="005162A3">
      <w:pPr>
        <w:pStyle w:val="BodyText"/>
        <w:spacing w:line="489" w:lineRule="auto"/>
        <w:ind w:left="1095" w:right="1245"/>
        <w:rPr>
          <w:lang w:val="fr-CA"/>
        </w:rPr>
      </w:pPr>
      <w:r w:rsidRPr="001D2CAB">
        <w:rPr>
          <w:color w:val="5F5F61"/>
          <w:w w:val="95"/>
          <w:lang w:val="fr-CA"/>
        </w:rPr>
        <w:t>Dans</w:t>
      </w:r>
      <w:r w:rsidRPr="001D2CAB">
        <w:rPr>
          <w:color w:val="5F5F61"/>
          <w:spacing w:val="-50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les</w:t>
      </w:r>
      <w:r w:rsidRPr="001D2CAB">
        <w:rPr>
          <w:color w:val="5F5F61"/>
          <w:spacing w:val="-50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diaporamas,</w:t>
      </w:r>
      <w:r w:rsidRPr="001D2CAB">
        <w:rPr>
          <w:color w:val="5F5F61"/>
          <w:spacing w:val="-50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intégrer</w:t>
      </w:r>
      <w:r w:rsidRPr="001D2CAB">
        <w:rPr>
          <w:color w:val="5F5F61"/>
          <w:spacing w:val="-50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des</w:t>
      </w:r>
      <w:r w:rsidRPr="001D2CAB">
        <w:rPr>
          <w:color w:val="5F5F61"/>
          <w:spacing w:val="-50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visuels</w:t>
      </w:r>
      <w:r w:rsidRPr="001D2CAB">
        <w:rPr>
          <w:color w:val="5F5F61"/>
          <w:spacing w:val="-50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attrayants</w:t>
      </w:r>
      <w:r w:rsidRPr="001D2CAB">
        <w:rPr>
          <w:color w:val="5F5F61"/>
          <w:spacing w:val="-50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(photos)</w:t>
      </w:r>
      <w:r w:rsidRPr="001D2CAB">
        <w:rPr>
          <w:color w:val="5F5F61"/>
          <w:spacing w:val="-50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plutôt</w:t>
      </w:r>
      <w:r w:rsidRPr="001D2CAB">
        <w:rPr>
          <w:color w:val="5F5F61"/>
          <w:spacing w:val="-50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que</w:t>
      </w:r>
      <w:r w:rsidRPr="001D2CAB">
        <w:rPr>
          <w:color w:val="5F5F61"/>
          <w:spacing w:val="-50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du</w:t>
      </w:r>
      <w:r w:rsidRPr="001D2CAB">
        <w:rPr>
          <w:color w:val="5F5F61"/>
          <w:spacing w:val="-50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texte</w:t>
      </w:r>
      <w:r w:rsidRPr="001D2CAB">
        <w:rPr>
          <w:color w:val="5F5F61"/>
          <w:spacing w:val="-50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 xml:space="preserve">seul </w:t>
      </w:r>
      <w:r w:rsidRPr="001D2CAB">
        <w:rPr>
          <w:color w:val="5F5F61"/>
          <w:lang w:val="fr-CA"/>
        </w:rPr>
        <w:t>Concevoir</w:t>
      </w:r>
      <w:r w:rsidRPr="001D2CAB">
        <w:rPr>
          <w:color w:val="5F5F61"/>
          <w:spacing w:val="-20"/>
          <w:lang w:val="fr-CA"/>
        </w:rPr>
        <w:t xml:space="preserve"> </w:t>
      </w:r>
      <w:r w:rsidRPr="001D2CAB">
        <w:rPr>
          <w:color w:val="5F5F61"/>
          <w:lang w:val="fr-CA"/>
        </w:rPr>
        <w:t>des</w:t>
      </w:r>
      <w:r w:rsidRPr="001D2CAB">
        <w:rPr>
          <w:color w:val="5F5F61"/>
          <w:spacing w:val="-20"/>
          <w:lang w:val="fr-CA"/>
        </w:rPr>
        <w:t xml:space="preserve"> </w:t>
      </w:r>
      <w:r w:rsidRPr="001D2CAB">
        <w:rPr>
          <w:color w:val="5F5F61"/>
          <w:lang w:val="fr-CA"/>
        </w:rPr>
        <w:t>diaporamas</w:t>
      </w:r>
      <w:r w:rsidRPr="001D2CAB">
        <w:rPr>
          <w:color w:val="5F5F61"/>
          <w:spacing w:val="-20"/>
          <w:lang w:val="fr-CA"/>
        </w:rPr>
        <w:t xml:space="preserve"> </w:t>
      </w:r>
      <w:r w:rsidRPr="001D2CAB">
        <w:rPr>
          <w:color w:val="5F5F61"/>
          <w:lang w:val="fr-CA"/>
        </w:rPr>
        <w:t>moins</w:t>
      </w:r>
      <w:r w:rsidRPr="001D2CAB">
        <w:rPr>
          <w:color w:val="5F5F61"/>
          <w:spacing w:val="-20"/>
          <w:lang w:val="fr-CA"/>
        </w:rPr>
        <w:t xml:space="preserve"> </w:t>
      </w:r>
      <w:r w:rsidRPr="001D2CAB">
        <w:rPr>
          <w:color w:val="5F5F61"/>
          <w:lang w:val="fr-CA"/>
        </w:rPr>
        <w:t>chargés</w:t>
      </w:r>
    </w:p>
    <w:p w:rsidR="002238B2" w:rsidRPr="001D2CAB" w:rsidRDefault="0099502B">
      <w:pPr>
        <w:spacing w:before="1" w:line="657" w:lineRule="auto"/>
        <w:ind w:left="495" w:right="2587" w:firstLine="600"/>
        <w:rPr>
          <w:b/>
          <w:sz w:val="24"/>
          <w:lang w:val="fr-CA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page">
                  <wp:posOffset>2187575</wp:posOffset>
                </wp:positionH>
                <wp:positionV relativeFrom="paragraph">
                  <wp:posOffset>735965</wp:posOffset>
                </wp:positionV>
                <wp:extent cx="3067050" cy="1743075"/>
                <wp:effectExtent l="6350" t="2540" r="3175" b="6985"/>
                <wp:wrapNone/>
                <wp:docPr id="39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67050" cy="1743075"/>
                          <a:chOff x="3445" y="1159"/>
                          <a:chExt cx="4830" cy="2745"/>
                        </a:xfrm>
                      </wpg:grpSpPr>
                      <wps:wsp>
                        <wps:cNvPr id="40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3452" y="1166"/>
                            <a:ext cx="4815" cy="2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5F5F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567" y="2090"/>
                            <a:ext cx="2935" cy="10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7" o:spid="_x0000_s1026" style="position:absolute;margin-left:172.25pt;margin-top:57.95pt;width:241.5pt;height:137.25pt;z-index:-251654656;mso-position-horizontal-relative:page" coordorigin="3445,1159" coordsize="4830,27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">
                <v:rect id="Rectangle 39" o:spid="_x0000_s1027" style="position:absolute;left:3452;top:1166;width:4815;height:2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9Yp78A&#10;AADbAAAADwAAAGRycy9kb3ducmV2LnhtbERPy4rCMBTdC/5DuII7TSsipRpFhMoIbsYHuLw217bY&#10;3JQmY+vfTxaCy8N5rza9qcWLWldZVhBPIxDEudUVFwou52ySgHAeWWNtmRS8ycFmPRysMNW24196&#10;nXwhQgi7FBWU3jeplC4vyaCb2oY4cA/bGvQBtoXULXYh3NRyFkULabDi0FBiQ7uS8ufpzyhI5sU9&#10;7m/X2By7TKI57JM62ys1HvXbJQhPvf+KP+4frWAe1ocv4QfI9T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ZH1invwAAANsAAAAPAAAAAAAAAAAAAAAAAJgCAABkcnMvZG93bnJl&#10;di54bWxQSwUGAAAAAAQABAD1AAAAhAMAAAAA&#10;" filled="f" strokecolor="#f5f5f6"/>
                <v:shape id="Picture 38" o:spid="_x0000_s1028" type="#_x0000_t75" style="position:absolute;left:4567;top:2090;width:2935;height:107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joe7rGAAAA2wAAAA8AAABkcnMvZG93bnJldi54bWxEj09rwkAUxO+C32F5Qm+6UUopqZvgHwo5&#10;lErVgt4e2dckNfs27G419dO7QqHHYWZ+w8zz3rTiTM43lhVMJwkI4tLqhisF+93r+BmED8gaW8uk&#10;4Jc85NlwMMdU2wt/0HkbKhEh7FNUUIfQpVL6siaDfmI74uh9WWcwROkqqR1eIty0cpYkT9Jgw3Gh&#10;xo5WNZWn7Y9RsP5cvL27MDPX5XFVbFpTJKfvg1IPo37xAiJQH/7Df+1CK3icwv1L/AEyu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Oh7usYAAADbAAAADwAAAAAAAAAAAAAA&#10;AACfAgAAZHJzL2Rvd25yZXYueG1sUEsFBgAAAAAEAAQA9wAAAJIDAAAAAA==&#10;">
                  <v:imagedata r:id="rId26" o:title=""/>
                </v:shape>
                <w10:wrap anchorx="page"/>
              </v:group>
            </w:pict>
          </mc:Fallback>
        </mc:AlternateContent>
      </w:r>
      <w:r w:rsidR="005162A3" w:rsidRPr="001D2CAB">
        <w:rPr>
          <w:color w:val="5F5F61"/>
          <w:spacing w:val="-3"/>
          <w:w w:val="95"/>
          <w:sz w:val="24"/>
          <w:lang w:val="fr-CA"/>
        </w:rPr>
        <w:t>L’enseignant</w:t>
      </w:r>
      <w:r w:rsidR="005162A3" w:rsidRPr="001D2CAB">
        <w:rPr>
          <w:color w:val="5F5F61"/>
          <w:spacing w:val="-37"/>
          <w:w w:val="95"/>
          <w:sz w:val="24"/>
          <w:lang w:val="fr-CA"/>
        </w:rPr>
        <w:t xml:space="preserve"> </w:t>
      </w:r>
      <w:r w:rsidR="005162A3" w:rsidRPr="001D2CAB">
        <w:rPr>
          <w:color w:val="5F5F61"/>
          <w:w w:val="95"/>
          <w:sz w:val="24"/>
          <w:lang w:val="fr-CA"/>
        </w:rPr>
        <w:t>ne</w:t>
      </w:r>
      <w:r w:rsidR="005162A3" w:rsidRPr="001D2CAB">
        <w:rPr>
          <w:color w:val="5F5F61"/>
          <w:spacing w:val="-37"/>
          <w:w w:val="95"/>
          <w:sz w:val="24"/>
          <w:lang w:val="fr-CA"/>
        </w:rPr>
        <w:t xml:space="preserve"> </w:t>
      </w:r>
      <w:r w:rsidR="005162A3" w:rsidRPr="001D2CAB">
        <w:rPr>
          <w:color w:val="5F5F61"/>
          <w:w w:val="95"/>
          <w:sz w:val="24"/>
          <w:lang w:val="fr-CA"/>
        </w:rPr>
        <w:t>doit</w:t>
      </w:r>
      <w:r w:rsidR="005162A3" w:rsidRPr="001D2CAB">
        <w:rPr>
          <w:color w:val="5F5F61"/>
          <w:spacing w:val="-37"/>
          <w:w w:val="95"/>
          <w:sz w:val="24"/>
          <w:lang w:val="fr-CA"/>
        </w:rPr>
        <w:t xml:space="preserve"> </w:t>
      </w:r>
      <w:r w:rsidR="005162A3" w:rsidRPr="001D2CAB">
        <w:rPr>
          <w:color w:val="5F5F61"/>
          <w:w w:val="95"/>
          <w:sz w:val="24"/>
          <w:lang w:val="fr-CA"/>
        </w:rPr>
        <w:t>pas</w:t>
      </w:r>
      <w:r w:rsidR="005162A3" w:rsidRPr="001D2CAB">
        <w:rPr>
          <w:color w:val="5F5F61"/>
          <w:spacing w:val="-37"/>
          <w:w w:val="95"/>
          <w:sz w:val="24"/>
          <w:lang w:val="fr-CA"/>
        </w:rPr>
        <w:t xml:space="preserve"> </w:t>
      </w:r>
      <w:r w:rsidR="005162A3" w:rsidRPr="001D2CAB">
        <w:rPr>
          <w:color w:val="5F5F61"/>
          <w:w w:val="95"/>
          <w:sz w:val="24"/>
          <w:lang w:val="fr-CA"/>
        </w:rPr>
        <w:t>se</w:t>
      </w:r>
      <w:r w:rsidR="005162A3" w:rsidRPr="001D2CAB">
        <w:rPr>
          <w:color w:val="5F5F61"/>
          <w:spacing w:val="-37"/>
          <w:w w:val="95"/>
          <w:sz w:val="24"/>
          <w:lang w:val="fr-CA"/>
        </w:rPr>
        <w:t xml:space="preserve"> </w:t>
      </w:r>
      <w:r w:rsidR="005162A3" w:rsidRPr="001D2CAB">
        <w:rPr>
          <w:color w:val="5F5F61"/>
          <w:w w:val="95"/>
          <w:sz w:val="24"/>
          <w:lang w:val="fr-CA"/>
        </w:rPr>
        <w:t>contenter</w:t>
      </w:r>
      <w:r w:rsidR="005162A3" w:rsidRPr="001D2CAB">
        <w:rPr>
          <w:color w:val="5F5F61"/>
          <w:spacing w:val="-37"/>
          <w:w w:val="95"/>
          <w:sz w:val="24"/>
          <w:lang w:val="fr-CA"/>
        </w:rPr>
        <w:t xml:space="preserve"> </w:t>
      </w:r>
      <w:r w:rsidR="005162A3" w:rsidRPr="001D2CAB">
        <w:rPr>
          <w:color w:val="5F5F61"/>
          <w:w w:val="95"/>
          <w:sz w:val="24"/>
          <w:lang w:val="fr-CA"/>
        </w:rPr>
        <w:t>de</w:t>
      </w:r>
      <w:r w:rsidR="005162A3" w:rsidRPr="001D2CAB">
        <w:rPr>
          <w:color w:val="5F5F61"/>
          <w:spacing w:val="-37"/>
          <w:w w:val="95"/>
          <w:sz w:val="24"/>
          <w:lang w:val="fr-CA"/>
        </w:rPr>
        <w:t xml:space="preserve"> </w:t>
      </w:r>
      <w:r w:rsidR="005162A3" w:rsidRPr="001D2CAB">
        <w:rPr>
          <w:color w:val="5F5F61"/>
          <w:w w:val="95"/>
          <w:sz w:val="24"/>
          <w:lang w:val="fr-CA"/>
        </w:rPr>
        <w:t>lire</w:t>
      </w:r>
      <w:r w:rsidR="005162A3" w:rsidRPr="001D2CAB">
        <w:rPr>
          <w:color w:val="5F5F61"/>
          <w:spacing w:val="-37"/>
          <w:w w:val="95"/>
          <w:sz w:val="24"/>
          <w:lang w:val="fr-CA"/>
        </w:rPr>
        <w:t xml:space="preserve"> </w:t>
      </w:r>
      <w:r w:rsidR="005162A3" w:rsidRPr="001D2CAB">
        <w:rPr>
          <w:color w:val="5F5F61"/>
          <w:w w:val="95"/>
          <w:sz w:val="24"/>
          <w:lang w:val="fr-CA"/>
        </w:rPr>
        <w:t>le</w:t>
      </w:r>
      <w:r w:rsidR="005162A3" w:rsidRPr="001D2CAB">
        <w:rPr>
          <w:color w:val="5F5F61"/>
          <w:spacing w:val="-37"/>
          <w:w w:val="95"/>
          <w:sz w:val="24"/>
          <w:lang w:val="fr-CA"/>
        </w:rPr>
        <w:t xml:space="preserve"> </w:t>
      </w:r>
      <w:r w:rsidR="005162A3" w:rsidRPr="001D2CAB">
        <w:rPr>
          <w:color w:val="5F5F61"/>
          <w:w w:val="95"/>
          <w:sz w:val="24"/>
          <w:lang w:val="fr-CA"/>
        </w:rPr>
        <w:t>contenu</w:t>
      </w:r>
      <w:r w:rsidR="005162A3" w:rsidRPr="001D2CAB">
        <w:rPr>
          <w:color w:val="5F5F61"/>
          <w:spacing w:val="-37"/>
          <w:w w:val="95"/>
          <w:sz w:val="24"/>
          <w:lang w:val="fr-CA"/>
        </w:rPr>
        <w:t xml:space="preserve"> </w:t>
      </w:r>
      <w:r w:rsidR="005162A3" w:rsidRPr="001D2CAB">
        <w:rPr>
          <w:color w:val="5F5F61"/>
          <w:w w:val="95"/>
          <w:sz w:val="24"/>
          <w:lang w:val="fr-CA"/>
        </w:rPr>
        <w:t>des</w:t>
      </w:r>
      <w:r w:rsidR="005162A3" w:rsidRPr="001D2CAB">
        <w:rPr>
          <w:color w:val="5F5F61"/>
          <w:spacing w:val="-37"/>
          <w:w w:val="95"/>
          <w:sz w:val="24"/>
          <w:lang w:val="fr-CA"/>
        </w:rPr>
        <w:t xml:space="preserve"> </w:t>
      </w:r>
      <w:r w:rsidR="005162A3" w:rsidRPr="001D2CAB">
        <w:rPr>
          <w:color w:val="5F5F61"/>
          <w:w w:val="95"/>
          <w:sz w:val="24"/>
          <w:lang w:val="fr-CA"/>
        </w:rPr>
        <w:t xml:space="preserve">diapositives </w:t>
      </w:r>
      <w:r w:rsidR="005162A3" w:rsidRPr="001D2CAB">
        <w:rPr>
          <w:b/>
          <w:color w:val="5F5F61"/>
          <w:sz w:val="24"/>
          <w:lang w:val="fr-CA"/>
        </w:rPr>
        <w:t>Performance</w:t>
      </w:r>
      <w:r w:rsidR="005162A3" w:rsidRPr="001D2CAB">
        <w:rPr>
          <w:b/>
          <w:color w:val="5F5F61"/>
          <w:spacing w:val="-30"/>
          <w:sz w:val="24"/>
          <w:lang w:val="fr-CA"/>
        </w:rPr>
        <w:t xml:space="preserve"> </w:t>
      </w:r>
      <w:r w:rsidR="005162A3" w:rsidRPr="001D2CAB">
        <w:rPr>
          <w:b/>
          <w:color w:val="5F5F61"/>
          <w:sz w:val="24"/>
          <w:lang w:val="fr-CA"/>
        </w:rPr>
        <w:t>des</w:t>
      </w:r>
      <w:r w:rsidR="005162A3" w:rsidRPr="001D2CAB">
        <w:rPr>
          <w:b/>
          <w:color w:val="5F5F61"/>
          <w:spacing w:val="-30"/>
          <w:sz w:val="24"/>
          <w:lang w:val="fr-CA"/>
        </w:rPr>
        <w:t xml:space="preserve"> </w:t>
      </w:r>
      <w:r w:rsidR="005162A3" w:rsidRPr="001D2CAB">
        <w:rPr>
          <w:b/>
          <w:color w:val="5F5F61"/>
          <w:sz w:val="24"/>
          <w:lang w:val="fr-CA"/>
        </w:rPr>
        <w:t>technologies</w:t>
      </w:r>
      <w:r w:rsidR="005162A3" w:rsidRPr="001D2CAB">
        <w:rPr>
          <w:b/>
          <w:color w:val="5F5F61"/>
          <w:spacing w:val="-30"/>
          <w:sz w:val="24"/>
          <w:lang w:val="fr-CA"/>
        </w:rPr>
        <w:t xml:space="preserve"> </w:t>
      </w:r>
      <w:r w:rsidR="005162A3" w:rsidRPr="001D2CAB">
        <w:rPr>
          <w:b/>
          <w:color w:val="5F5F61"/>
          <w:sz w:val="24"/>
          <w:lang w:val="fr-CA"/>
        </w:rPr>
        <w:t>dans</w:t>
      </w:r>
      <w:r w:rsidR="005162A3" w:rsidRPr="001D2CAB">
        <w:rPr>
          <w:b/>
          <w:color w:val="5F5F61"/>
          <w:spacing w:val="-30"/>
          <w:sz w:val="24"/>
          <w:lang w:val="fr-CA"/>
        </w:rPr>
        <w:t xml:space="preserve"> </w:t>
      </w:r>
      <w:r w:rsidR="005162A3" w:rsidRPr="001D2CAB">
        <w:rPr>
          <w:b/>
          <w:color w:val="5F5F61"/>
          <w:sz w:val="24"/>
          <w:lang w:val="fr-CA"/>
        </w:rPr>
        <w:t>les</w:t>
      </w:r>
      <w:r w:rsidR="005162A3" w:rsidRPr="001D2CAB">
        <w:rPr>
          <w:b/>
          <w:color w:val="5F5F61"/>
          <w:spacing w:val="-30"/>
          <w:sz w:val="24"/>
          <w:lang w:val="fr-CA"/>
        </w:rPr>
        <w:t xml:space="preserve"> </w:t>
      </w:r>
      <w:r w:rsidR="005162A3" w:rsidRPr="001D2CAB">
        <w:rPr>
          <w:b/>
          <w:color w:val="5F5F61"/>
          <w:sz w:val="24"/>
          <w:lang w:val="fr-CA"/>
        </w:rPr>
        <w:t>cégeps</w:t>
      </w:r>
    </w:p>
    <w:p w:rsidR="002238B2" w:rsidRPr="001D2CAB" w:rsidRDefault="002238B2">
      <w:pPr>
        <w:pStyle w:val="BodyText"/>
        <w:rPr>
          <w:b/>
          <w:sz w:val="20"/>
          <w:lang w:val="fr-CA"/>
        </w:rPr>
      </w:pPr>
    </w:p>
    <w:p w:rsidR="002238B2" w:rsidRPr="001D2CAB" w:rsidRDefault="002238B2">
      <w:pPr>
        <w:pStyle w:val="BodyText"/>
        <w:rPr>
          <w:b/>
          <w:sz w:val="20"/>
          <w:lang w:val="fr-CA"/>
        </w:rPr>
      </w:pPr>
    </w:p>
    <w:p w:rsidR="002238B2" w:rsidRPr="001D2CAB" w:rsidRDefault="002238B2">
      <w:pPr>
        <w:pStyle w:val="BodyText"/>
        <w:rPr>
          <w:b/>
          <w:sz w:val="20"/>
          <w:lang w:val="fr-CA"/>
        </w:rPr>
      </w:pPr>
    </w:p>
    <w:p w:rsidR="002238B2" w:rsidRPr="001D2CAB" w:rsidRDefault="002238B2">
      <w:pPr>
        <w:pStyle w:val="BodyText"/>
        <w:rPr>
          <w:b/>
          <w:sz w:val="20"/>
          <w:lang w:val="fr-CA"/>
        </w:rPr>
      </w:pPr>
    </w:p>
    <w:p w:rsidR="002238B2" w:rsidRPr="001D2CAB" w:rsidRDefault="002238B2">
      <w:pPr>
        <w:pStyle w:val="BodyText"/>
        <w:rPr>
          <w:b/>
          <w:sz w:val="20"/>
          <w:lang w:val="fr-CA"/>
        </w:rPr>
      </w:pPr>
    </w:p>
    <w:p w:rsidR="002238B2" w:rsidRPr="001D2CAB" w:rsidRDefault="002238B2">
      <w:pPr>
        <w:pStyle w:val="BodyText"/>
        <w:rPr>
          <w:b/>
          <w:sz w:val="20"/>
          <w:lang w:val="fr-CA"/>
        </w:rPr>
      </w:pPr>
    </w:p>
    <w:p w:rsidR="002238B2" w:rsidRPr="001D2CAB" w:rsidRDefault="002238B2">
      <w:pPr>
        <w:pStyle w:val="BodyText"/>
        <w:rPr>
          <w:b/>
          <w:sz w:val="20"/>
          <w:lang w:val="fr-CA"/>
        </w:rPr>
      </w:pPr>
    </w:p>
    <w:p w:rsidR="002238B2" w:rsidRPr="001D2CAB" w:rsidRDefault="002238B2">
      <w:pPr>
        <w:pStyle w:val="BodyText"/>
        <w:rPr>
          <w:b/>
          <w:sz w:val="20"/>
          <w:lang w:val="fr-CA"/>
        </w:rPr>
      </w:pPr>
    </w:p>
    <w:p w:rsidR="002238B2" w:rsidRPr="001D2CAB" w:rsidRDefault="002238B2">
      <w:pPr>
        <w:pStyle w:val="BodyText"/>
        <w:rPr>
          <w:b/>
          <w:sz w:val="20"/>
          <w:lang w:val="fr-CA"/>
        </w:rPr>
      </w:pPr>
    </w:p>
    <w:p w:rsidR="002238B2" w:rsidRPr="001D2CAB" w:rsidRDefault="002238B2">
      <w:pPr>
        <w:pStyle w:val="BodyText"/>
        <w:rPr>
          <w:b/>
          <w:sz w:val="20"/>
          <w:lang w:val="fr-CA"/>
        </w:rPr>
      </w:pPr>
    </w:p>
    <w:p w:rsidR="002238B2" w:rsidRPr="001D2CAB" w:rsidRDefault="002238B2">
      <w:pPr>
        <w:pStyle w:val="BodyText"/>
        <w:rPr>
          <w:b/>
          <w:sz w:val="20"/>
          <w:lang w:val="fr-CA"/>
        </w:rPr>
      </w:pPr>
    </w:p>
    <w:p w:rsidR="002238B2" w:rsidRPr="001D2CAB" w:rsidRDefault="002238B2">
      <w:pPr>
        <w:pStyle w:val="BodyText"/>
        <w:spacing w:before="10"/>
        <w:rPr>
          <w:b/>
          <w:sz w:val="18"/>
          <w:lang w:val="fr-CA"/>
        </w:rPr>
      </w:pPr>
    </w:p>
    <w:p w:rsidR="002238B2" w:rsidRPr="001D2CAB" w:rsidRDefault="005162A3">
      <w:pPr>
        <w:pStyle w:val="BodyText"/>
        <w:spacing w:before="85" w:line="489" w:lineRule="auto"/>
        <w:ind w:left="1095" w:right="3740"/>
        <w:jc w:val="both"/>
        <w:rPr>
          <w:lang w:val="fr-CA"/>
        </w:rPr>
      </w:pPr>
      <w:r w:rsidRPr="001D2CAB">
        <w:rPr>
          <w:color w:val="5F5F61"/>
          <w:w w:val="95"/>
          <w:lang w:val="fr-CA"/>
        </w:rPr>
        <w:t>Installer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des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projecteurs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meilleure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qualité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dans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les</w:t>
      </w:r>
      <w:r w:rsidRPr="001D2CAB">
        <w:rPr>
          <w:color w:val="5F5F61"/>
          <w:spacing w:val="-4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 xml:space="preserve">classes </w:t>
      </w:r>
      <w:r w:rsidRPr="001D2CAB">
        <w:rPr>
          <w:color w:val="5F5F61"/>
          <w:w w:val="90"/>
          <w:lang w:val="fr-CA"/>
        </w:rPr>
        <w:t>Améliorer</w:t>
      </w:r>
      <w:r w:rsidRPr="001D2CAB">
        <w:rPr>
          <w:color w:val="5F5F61"/>
          <w:spacing w:val="-11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les</w:t>
      </w:r>
      <w:r w:rsidRPr="001D2CAB">
        <w:rPr>
          <w:color w:val="5F5F61"/>
          <w:spacing w:val="-11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ordinateurs</w:t>
      </w:r>
      <w:r w:rsidRPr="001D2CAB">
        <w:rPr>
          <w:color w:val="5F5F61"/>
          <w:spacing w:val="-11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dans</w:t>
      </w:r>
      <w:r w:rsidRPr="001D2CAB">
        <w:rPr>
          <w:color w:val="5F5F61"/>
          <w:spacing w:val="-11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les</w:t>
      </w:r>
      <w:r w:rsidRPr="001D2CAB">
        <w:rPr>
          <w:color w:val="5F5F61"/>
          <w:spacing w:val="-11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>laboratoires</w:t>
      </w:r>
      <w:r w:rsidRPr="001D2CAB">
        <w:rPr>
          <w:color w:val="5F5F61"/>
          <w:spacing w:val="-11"/>
          <w:w w:val="90"/>
          <w:lang w:val="fr-CA"/>
        </w:rPr>
        <w:t xml:space="preserve"> </w:t>
      </w:r>
      <w:r w:rsidRPr="001D2CAB">
        <w:rPr>
          <w:color w:val="5F5F61"/>
          <w:w w:val="90"/>
          <w:lang w:val="fr-CA"/>
        </w:rPr>
        <w:t xml:space="preserve">informatiques </w:t>
      </w:r>
      <w:r w:rsidRPr="001D2CAB">
        <w:rPr>
          <w:color w:val="5F5F61"/>
          <w:lang w:val="fr-CA"/>
        </w:rPr>
        <w:t>Rendre</w:t>
      </w:r>
      <w:r w:rsidRPr="001D2CAB">
        <w:rPr>
          <w:color w:val="5F5F61"/>
          <w:spacing w:val="-22"/>
          <w:lang w:val="fr-CA"/>
        </w:rPr>
        <w:t xml:space="preserve"> </w:t>
      </w:r>
      <w:r w:rsidRPr="001D2CAB">
        <w:rPr>
          <w:color w:val="5F5F61"/>
          <w:lang w:val="fr-CA"/>
        </w:rPr>
        <w:t>le</w:t>
      </w:r>
      <w:r w:rsidRPr="001D2CAB">
        <w:rPr>
          <w:color w:val="5F5F61"/>
          <w:spacing w:val="-22"/>
          <w:lang w:val="fr-CA"/>
        </w:rPr>
        <w:t xml:space="preserve"> </w:t>
      </w:r>
      <w:proofErr w:type="spellStart"/>
      <w:r w:rsidRPr="001D2CAB">
        <w:rPr>
          <w:color w:val="5F5F61"/>
          <w:lang w:val="fr-CA"/>
        </w:rPr>
        <w:t>wi</w:t>
      </w:r>
      <w:proofErr w:type="spellEnd"/>
      <w:r>
        <w:rPr>
          <w:color w:val="5F5F61"/>
        </w:rPr>
        <w:t>ﬁ</w:t>
      </w:r>
      <w:r w:rsidRPr="001D2CAB">
        <w:rPr>
          <w:color w:val="5F5F61"/>
          <w:spacing w:val="-22"/>
          <w:lang w:val="fr-CA"/>
        </w:rPr>
        <w:t xml:space="preserve"> </w:t>
      </w:r>
      <w:r w:rsidRPr="001D2CAB">
        <w:rPr>
          <w:color w:val="5F5F61"/>
          <w:lang w:val="fr-CA"/>
        </w:rPr>
        <w:t>plus</w:t>
      </w:r>
      <w:r w:rsidRPr="001D2CAB">
        <w:rPr>
          <w:color w:val="5F5F61"/>
          <w:spacing w:val="-22"/>
          <w:lang w:val="fr-CA"/>
        </w:rPr>
        <w:t xml:space="preserve"> </w:t>
      </w:r>
      <w:r w:rsidRPr="001D2CAB">
        <w:rPr>
          <w:color w:val="5F5F61"/>
          <w:lang w:val="fr-CA"/>
        </w:rPr>
        <w:t>performant</w:t>
      </w:r>
    </w:p>
    <w:p w:rsidR="002238B2" w:rsidRPr="001D2CAB" w:rsidRDefault="005162A3">
      <w:pPr>
        <w:pStyle w:val="BodyText"/>
        <w:spacing w:before="1" w:line="360" w:lineRule="auto"/>
        <w:ind w:left="1095" w:right="1573"/>
        <w:rPr>
          <w:lang w:val="fr-CA"/>
        </w:rPr>
      </w:pPr>
      <w:r w:rsidRPr="001D2CAB">
        <w:rPr>
          <w:color w:val="5F5F61"/>
          <w:w w:val="95"/>
          <w:lang w:val="fr-CA"/>
        </w:rPr>
        <w:t>Régler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les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problèmes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avec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les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classes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virtuelles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(problèmes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occasionnels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avec</w:t>
      </w:r>
      <w:r w:rsidRPr="001D2CAB">
        <w:rPr>
          <w:color w:val="5F5F61"/>
          <w:spacing w:val="-37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 xml:space="preserve">les </w:t>
      </w:r>
      <w:r w:rsidRPr="001D2CAB">
        <w:rPr>
          <w:color w:val="5F5F61"/>
          <w:lang w:val="fr-CA"/>
        </w:rPr>
        <w:t>hauts</w:t>
      </w:r>
      <w:r w:rsidRPr="001D2CAB">
        <w:rPr>
          <w:color w:val="5F5F61"/>
          <w:spacing w:val="-19"/>
          <w:lang w:val="fr-CA"/>
        </w:rPr>
        <w:t xml:space="preserve"> </w:t>
      </w:r>
      <w:r w:rsidRPr="001D2CAB">
        <w:rPr>
          <w:color w:val="5F5F61"/>
          <w:lang w:val="fr-CA"/>
        </w:rPr>
        <w:t>parleurs</w:t>
      </w:r>
      <w:r w:rsidRPr="001D2CAB">
        <w:rPr>
          <w:color w:val="5F5F61"/>
          <w:spacing w:val="-19"/>
          <w:lang w:val="fr-CA"/>
        </w:rPr>
        <w:t xml:space="preserve"> </w:t>
      </w:r>
      <w:r w:rsidRPr="001D2CAB">
        <w:rPr>
          <w:color w:val="5F5F61"/>
          <w:lang w:val="fr-CA"/>
        </w:rPr>
        <w:t>ou</w:t>
      </w:r>
      <w:r w:rsidRPr="001D2CAB">
        <w:rPr>
          <w:color w:val="5F5F61"/>
          <w:spacing w:val="-19"/>
          <w:lang w:val="fr-CA"/>
        </w:rPr>
        <w:t xml:space="preserve"> </w:t>
      </w:r>
      <w:r w:rsidRPr="001D2CAB">
        <w:rPr>
          <w:color w:val="5F5F61"/>
          <w:lang w:val="fr-CA"/>
        </w:rPr>
        <w:t>la</w:t>
      </w:r>
      <w:r w:rsidRPr="001D2CAB">
        <w:rPr>
          <w:color w:val="5F5F61"/>
          <w:spacing w:val="-19"/>
          <w:lang w:val="fr-CA"/>
        </w:rPr>
        <w:t xml:space="preserve"> </w:t>
      </w:r>
      <w:r w:rsidRPr="001D2CAB">
        <w:rPr>
          <w:color w:val="5F5F61"/>
          <w:lang w:val="fr-CA"/>
        </w:rPr>
        <w:t>webcam)</w:t>
      </w:r>
    </w:p>
    <w:p w:rsidR="002238B2" w:rsidRPr="001D2CAB" w:rsidRDefault="002238B2">
      <w:pPr>
        <w:pStyle w:val="BodyText"/>
        <w:spacing w:before="6"/>
        <w:rPr>
          <w:sz w:val="28"/>
          <w:lang w:val="fr-CA"/>
        </w:rPr>
      </w:pPr>
    </w:p>
    <w:p w:rsidR="002238B2" w:rsidRPr="001D2CAB" w:rsidRDefault="005162A3">
      <w:pPr>
        <w:pStyle w:val="Heading5"/>
        <w:spacing w:before="0"/>
        <w:ind w:left="495"/>
        <w:rPr>
          <w:lang w:val="fr-CA"/>
        </w:rPr>
      </w:pPr>
      <w:r w:rsidRPr="001D2CAB">
        <w:rPr>
          <w:color w:val="5F5F61"/>
          <w:lang w:val="fr-CA"/>
        </w:rPr>
        <w:t>Fonctionnalités du système de gestion des cours (LÉA, Moodle...)</w:t>
      </w:r>
    </w:p>
    <w:p w:rsidR="002238B2" w:rsidRPr="001D2CAB" w:rsidRDefault="002238B2">
      <w:pPr>
        <w:rPr>
          <w:lang w:val="fr-CA"/>
        </w:rPr>
        <w:sectPr w:rsidR="002238B2" w:rsidRPr="001D2CAB">
          <w:pgSz w:w="12240" w:h="15840"/>
          <w:pgMar w:top="520" w:right="440" w:bottom="480" w:left="540" w:header="274" w:footer="285" w:gutter="0"/>
          <w:cols w:space="720"/>
        </w:sectPr>
      </w:pPr>
    </w:p>
    <w:p w:rsidR="002238B2" w:rsidRPr="001D2CAB" w:rsidRDefault="002238B2">
      <w:pPr>
        <w:pStyle w:val="BodyText"/>
        <w:spacing w:before="7"/>
        <w:rPr>
          <w:b/>
          <w:sz w:val="4"/>
          <w:lang w:val="fr-CA"/>
        </w:rPr>
      </w:pPr>
    </w:p>
    <w:p w:rsidR="002238B2" w:rsidRDefault="0099502B">
      <w:pPr>
        <w:pStyle w:val="BodyText"/>
        <w:ind w:left="2904"/>
        <w:rPr>
          <w:sz w:val="20"/>
        </w:rPr>
      </w:pPr>
      <w:r>
        <w:rPr>
          <w:noProof/>
          <w:sz w:val="20"/>
          <w:lang w:val="en-CA" w:eastAsia="en-CA"/>
        </w:rPr>
        <mc:AlternateContent>
          <mc:Choice Requires="wpg">
            <w:drawing>
              <wp:inline distT="0" distB="0" distL="0" distR="0">
                <wp:extent cx="3067050" cy="1743075"/>
                <wp:effectExtent l="9525" t="9525" r="0" b="0"/>
                <wp:docPr id="36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67050" cy="1743075"/>
                          <a:chOff x="0" y="0"/>
                          <a:chExt cx="4830" cy="2745"/>
                        </a:xfrm>
                      </wpg:grpSpPr>
                      <wps:wsp>
                        <wps:cNvPr id="37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7" y="7"/>
                            <a:ext cx="4815" cy="27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5F5F6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04" y="475"/>
                            <a:ext cx="2637" cy="1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34" o:spid="_x0000_s1026" style="width:241.5pt;height:137.25pt;mso-position-horizontal-relative:char;mso-position-vertical-relative:line" coordsize="4830,27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">
                <v:rect id="Rectangle 36" o:spid="_x0000_s1027" style="position:absolute;left:7;top:7;width:4815;height:27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vCzrsMA&#10;AADbAAAADwAAAGRycy9kb3ducmV2LnhtbESPQWvCQBSE7wX/w/IEb3WTWjREVxEhYqEXrYLHZ/aZ&#10;BLNvQ3Zr4r/vCkKPw8x8wyxWvanFnVpXWVYQjyMQxLnVFRcKjj/ZewLCeWSNtWVS8CAHq+XgbYGp&#10;th3v6X7whQgQdikqKL1vUildXpJBN7YNcfCutjXog2wLqVvsAtzU8iOKptJgxWGhxIY2JeW3w69R&#10;kHwWl7g/n2Lz3WUSzdc2qbOtUqNhv56D8NT7//CrvdMKJjN4fgk/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vCzrsMAAADbAAAADwAAAAAAAAAAAAAAAACYAgAAZHJzL2Rv&#10;d25yZXYueG1sUEsFBgAAAAAEAAQA9QAAAIgDAAAAAA==&#10;" filled="f" strokecolor="#f5f5f6"/>
                <v:shape id="Picture 35" o:spid="_x0000_s1028" type="#_x0000_t75" style="position:absolute;left:1104;top:475;width:2637;height:17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pCtRzDAAAA2wAAAA8AAABkcnMvZG93bnJldi54bWxET01rwkAQvRf6H5YpeCm6qS3WRleRYmnx&#10;IFRF8DbNjtlgdjZkpyb9991DocfH+54ve1+rK7WxCmzgYZSBIi6Crbg0cNi/DaegoiBbrAOTgR+K&#10;sFzc3swxt6HjT7rupFQphGOOBpxIk2sdC0ce4yg0xIk7h9ajJNiW2rbYpXBf63GWTbTHilODw4Ze&#10;HRWX3bc3cE9j2Xy51fPp3a6ffHeUl+3FGjO461czUEK9/Iv/3B/WwGMam76kH6A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2kK1HMMAAADbAAAADwAAAAAAAAAAAAAAAACf&#10;AgAAZHJzL2Rvd25yZXYueG1sUEsFBgAAAAAEAAQA9wAAAI8DAAAAAA==&#10;">
                  <v:imagedata r:id="rId28" o:title=""/>
                </v:shape>
                <w10:anchorlock/>
              </v:group>
            </w:pict>
          </mc:Fallback>
        </mc:AlternateContent>
      </w:r>
    </w:p>
    <w:p w:rsidR="002238B2" w:rsidRDefault="002238B2">
      <w:pPr>
        <w:pStyle w:val="BodyText"/>
        <w:rPr>
          <w:b/>
          <w:sz w:val="20"/>
        </w:rPr>
      </w:pPr>
    </w:p>
    <w:p w:rsidR="002238B2" w:rsidRPr="001D2CAB" w:rsidRDefault="005162A3">
      <w:pPr>
        <w:pStyle w:val="BodyText"/>
        <w:spacing w:before="225" w:line="360" w:lineRule="auto"/>
        <w:ind w:left="1095" w:right="1256"/>
        <w:rPr>
          <w:lang w:val="fr-CA"/>
        </w:rPr>
      </w:pPr>
      <w:r w:rsidRPr="001D2CAB">
        <w:rPr>
          <w:color w:val="5F5F61"/>
          <w:w w:val="95"/>
          <w:lang w:val="fr-CA"/>
        </w:rPr>
        <w:t>Diffuser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des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communiqués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en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ligne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(par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exemple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: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une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proofErr w:type="spellStart"/>
      <w:r w:rsidRPr="001D2CAB">
        <w:rPr>
          <w:color w:val="5F5F61"/>
          <w:w w:val="95"/>
          <w:lang w:val="fr-CA"/>
        </w:rPr>
        <w:t>noti</w:t>
      </w:r>
      <w:proofErr w:type="spellEnd"/>
      <w:r>
        <w:rPr>
          <w:color w:val="5F5F61"/>
          <w:w w:val="95"/>
        </w:rPr>
        <w:t>ﬁ</w:t>
      </w:r>
      <w:r w:rsidRPr="001D2CAB">
        <w:rPr>
          <w:color w:val="5F5F61"/>
          <w:w w:val="95"/>
          <w:lang w:val="fr-CA"/>
        </w:rPr>
        <w:t>cation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quand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la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date</w:t>
      </w:r>
      <w:r w:rsidRPr="001D2CAB">
        <w:rPr>
          <w:color w:val="5F5F61"/>
          <w:spacing w:val="-43"/>
          <w:w w:val="95"/>
          <w:lang w:val="fr-CA"/>
        </w:rPr>
        <w:t xml:space="preserve"> </w:t>
      </w:r>
      <w:r w:rsidRPr="001D2CAB">
        <w:rPr>
          <w:color w:val="5F5F61"/>
          <w:spacing w:val="-70"/>
          <w:w w:val="95"/>
          <w:lang w:val="fr-CA"/>
        </w:rPr>
        <w:t xml:space="preserve">de </w:t>
      </w:r>
      <w:r w:rsidRPr="001D2CAB">
        <w:rPr>
          <w:color w:val="5F5F61"/>
          <w:lang w:val="fr-CA"/>
        </w:rPr>
        <w:t>remise d’un travail</w:t>
      </w:r>
      <w:r w:rsidRPr="001D2CAB">
        <w:rPr>
          <w:color w:val="5F5F61"/>
          <w:spacing w:val="-56"/>
          <w:lang w:val="fr-CA"/>
        </w:rPr>
        <w:t xml:space="preserve"> </w:t>
      </w:r>
      <w:r w:rsidRPr="001D2CAB">
        <w:rPr>
          <w:color w:val="5F5F61"/>
          <w:lang w:val="fr-CA"/>
        </w:rPr>
        <w:t>approche)</w:t>
      </w:r>
    </w:p>
    <w:p w:rsidR="002238B2" w:rsidRPr="001D2CAB" w:rsidRDefault="005162A3">
      <w:pPr>
        <w:pStyle w:val="BodyText"/>
        <w:spacing w:before="152" w:line="360" w:lineRule="auto"/>
        <w:ind w:left="1095" w:right="2226"/>
        <w:rPr>
          <w:lang w:val="fr-CA"/>
        </w:rPr>
      </w:pPr>
      <w:proofErr w:type="spellStart"/>
      <w:r w:rsidRPr="001D2CAB">
        <w:rPr>
          <w:color w:val="5F5F61"/>
          <w:spacing w:val="-3"/>
          <w:w w:val="95"/>
          <w:lang w:val="fr-CA"/>
        </w:rPr>
        <w:t>Téléverser</w:t>
      </w:r>
      <w:proofErr w:type="spellEnd"/>
      <w:r w:rsidRPr="001D2CAB">
        <w:rPr>
          <w:color w:val="5F5F61"/>
          <w:spacing w:val="-42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des</w:t>
      </w:r>
      <w:r w:rsidRPr="001D2CAB">
        <w:rPr>
          <w:color w:val="5F5F61"/>
          <w:spacing w:val="-42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examens</w:t>
      </w:r>
      <w:r w:rsidRPr="001D2CAB">
        <w:rPr>
          <w:color w:val="5F5F61"/>
          <w:spacing w:val="-42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</w:t>
      </w:r>
      <w:r w:rsidRPr="001D2CAB">
        <w:rPr>
          <w:color w:val="5F5F61"/>
          <w:spacing w:val="-42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pratique</w:t>
      </w:r>
      <w:r w:rsidRPr="001D2CAB">
        <w:rPr>
          <w:color w:val="5F5F61"/>
          <w:spacing w:val="-42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et</w:t>
      </w:r>
      <w:r w:rsidRPr="001D2CAB">
        <w:rPr>
          <w:color w:val="5F5F61"/>
          <w:spacing w:val="-42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des</w:t>
      </w:r>
      <w:r w:rsidRPr="001D2CAB">
        <w:rPr>
          <w:color w:val="5F5F61"/>
          <w:spacing w:val="-42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quiz</w:t>
      </w:r>
      <w:r w:rsidRPr="001D2CAB">
        <w:rPr>
          <w:color w:val="5F5F61"/>
          <w:spacing w:val="-42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qui</w:t>
      </w:r>
      <w:r w:rsidRPr="001D2CAB">
        <w:rPr>
          <w:color w:val="5F5F61"/>
          <w:spacing w:val="-42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offrent</w:t>
      </w:r>
      <w:r w:rsidRPr="001D2CAB">
        <w:rPr>
          <w:color w:val="5F5F61"/>
          <w:spacing w:val="-42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des</w:t>
      </w:r>
      <w:r w:rsidRPr="001D2CAB">
        <w:rPr>
          <w:color w:val="5F5F61"/>
          <w:spacing w:val="-42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 xml:space="preserve">rétroactions </w:t>
      </w:r>
      <w:r w:rsidRPr="001D2CAB">
        <w:rPr>
          <w:color w:val="5F5F61"/>
          <w:lang w:val="fr-CA"/>
        </w:rPr>
        <w:t>formatives</w:t>
      </w:r>
      <w:r w:rsidRPr="001D2CAB">
        <w:rPr>
          <w:color w:val="5F5F61"/>
          <w:spacing w:val="-18"/>
          <w:lang w:val="fr-CA"/>
        </w:rPr>
        <w:t xml:space="preserve"> </w:t>
      </w:r>
      <w:r w:rsidRPr="001D2CAB">
        <w:rPr>
          <w:color w:val="5F5F61"/>
          <w:lang w:val="fr-CA"/>
        </w:rPr>
        <w:t>détaillées</w:t>
      </w:r>
    </w:p>
    <w:p w:rsidR="002238B2" w:rsidRPr="001D2CAB" w:rsidRDefault="005162A3">
      <w:pPr>
        <w:pStyle w:val="BodyText"/>
        <w:spacing w:before="152" w:line="360" w:lineRule="auto"/>
        <w:ind w:left="1095" w:right="1732"/>
        <w:rPr>
          <w:lang w:val="fr-CA"/>
        </w:rPr>
      </w:pPr>
      <w:r w:rsidRPr="001D2CAB">
        <w:rPr>
          <w:color w:val="5F5F61"/>
          <w:w w:val="95"/>
          <w:lang w:val="fr-CA"/>
        </w:rPr>
        <w:t>Faire</w:t>
      </w:r>
      <w:r w:rsidRPr="001D2CAB">
        <w:rPr>
          <w:color w:val="5F5F61"/>
          <w:spacing w:val="-3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en</w:t>
      </w:r>
      <w:r w:rsidRPr="001D2CAB">
        <w:rPr>
          <w:color w:val="5F5F61"/>
          <w:spacing w:val="-3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sorte</w:t>
      </w:r>
      <w:r w:rsidRPr="001D2CAB">
        <w:rPr>
          <w:color w:val="5F5F61"/>
          <w:spacing w:val="-3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que</w:t>
      </w:r>
      <w:r w:rsidRPr="001D2CAB">
        <w:rPr>
          <w:color w:val="5F5F61"/>
          <w:spacing w:val="-3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tous</w:t>
      </w:r>
      <w:r w:rsidRPr="001D2CAB">
        <w:rPr>
          <w:color w:val="5F5F61"/>
          <w:spacing w:val="-3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les</w:t>
      </w:r>
      <w:r w:rsidRPr="001D2CAB">
        <w:rPr>
          <w:color w:val="5F5F61"/>
          <w:spacing w:val="-3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enseignants</w:t>
      </w:r>
      <w:r w:rsidRPr="001D2CAB">
        <w:rPr>
          <w:color w:val="5F5F61"/>
          <w:spacing w:val="-3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utilisent</w:t>
      </w:r>
      <w:r w:rsidRPr="001D2CAB">
        <w:rPr>
          <w:color w:val="5F5F61"/>
          <w:spacing w:val="-3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le</w:t>
      </w:r>
      <w:r w:rsidRPr="001D2CAB">
        <w:rPr>
          <w:color w:val="5F5F61"/>
          <w:spacing w:val="-3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même</w:t>
      </w:r>
      <w:r w:rsidRPr="001D2CAB">
        <w:rPr>
          <w:color w:val="5F5F61"/>
          <w:spacing w:val="-3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système</w:t>
      </w:r>
      <w:r w:rsidRPr="001D2CAB">
        <w:rPr>
          <w:color w:val="5F5F61"/>
          <w:spacing w:val="-3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de</w:t>
      </w:r>
      <w:r w:rsidRPr="001D2CAB">
        <w:rPr>
          <w:color w:val="5F5F61"/>
          <w:spacing w:val="-3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gestion</w:t>
      </w:r>
      <w:r w:rsidRPr="001D2CAB">
        <w:rPr>
          <w:color w:val="5F5F61"/>
          <w:spacing w:val="-35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 xml:space="preserve">de </w:t>
      </w:r>
      <w:r w:rsidRPr="001D2CAB">
        <w:rPr>
          <w:color w:val="5F5F61"/>
          <w:lang w:val="fr-CA"/>
        </w:rPr>
        <w:t>cours</w:t>
      </w:r>
    </w:p>
    <w:p w:rsidR="002238B2" w:rsidRPr="001D2CAB" w:rsidRDefault="005162A3">
      <w:pPr>
        <w:pStyle w:val="BodyText"/>
        <w:spacing w:before="153"/>
        <w:ind w:left="1095"/>
        <w:rPr>
          <w:lang w:val="fr-CA"/>
        </w:rPr>
      </w:pPr>
      <w:r w:rsidRPr="001D2CAB">
        <w:rPr>
          <w:color w:val="5F5F61"/>
          <w:lang w:val="fr-CA"/>
        </w:rPr>
        <w:t>Créer un calendrier en ligne</w:t>
      </w:r>
    </w:p>
    <w:p w:rsidR="002238B2" w:rsidRPr="001D2CAB" w:rsidRDefault="002238B2">
      <w:pPr>
        <w:pStyle w:val="BodyText"/>
        <w:spacing w:before="11"/>
        <w:rPr>
          <w:lang w:val="fr-CA"/>
        </w:rPr>
      </w:pPr>
    </w:p>
    <w:p w:rsidR="002238B2" w:rsidRPr="001D2CAB" w:rsidRDefault="005162A3">
      <w:pPr>
        <w:pStyle w:val="BodyText"/>
        <w:ind w:left="1095"/>
        <w:rPr>
          <w:lang w:val="fr-CA"/>
        </w:rPr>
      </w:pPr>
      <w:r w:rsidRPr="001D2CAB">
        <w:rPr>
          <w:color w:val="5F5F61"/>
          <w:lang w:val="fr-CA"/>
        </w:rPr>
        <w:t>Rendre disponible une version numérique de tous les documents</w:t>
      </w:r>
    </w:p>
    <w:p w:rsidR="002238B2" w:rsidRPr="001D2CAB" w:rsidRDefault="002238B2">
      <w:pPr>
        <w:pStyle w:val="BodyText"/>
        <w:rPr>
          <w:sz w:val="26"/>
          <w:lang w:val="fr-CA"/>
        </w:rPr>
      </w:pPr>
    </w:p>
    <w:p w:rsidR="002238B2" w:rsidRPr="001D2CAB" w:rsidRDefault="002238B2">
      <w:pPr>
        <w:pStyle w:val="BodyText"/>
        <w:rPr>
          <w:sz w:val="26"/>
          <w:lang w:val="fr-CA"/>
        </w:rPr>
      </w:pPr>
    </w:p>
    <w:p w:rsidR="002238B2" w:rsidRPr="001D2CAB" w:rsidRDefault="002238B2">
      <w:pPr>
        <w:pStyle w:val="BodyText"/>
        <w:rPr>
          <w:sz w:val="26"/>
          <w:lang w:val="fr-CA"/>
        </w:rPr>
      </w:pPr>
    </w:p>
    <w:p w:rsidR="002238B2" w:rsidRPr="001D2CAB" w:rsidRDefault="005162A3">
      <w:pPr>
        <w:spacing w:before="163" w:line="307" w:lineRule="auto"/>
        <w:ind w:left="975" w:right="1831"/>
        <w:jc w:val="both"/>
        <w:rPr>
          <w:rFonts w:ascii="Calibri" w:hAnsi="Calibri"/>
          <w:i/>
          <w:sz w:val="24"/>
          <w:lang w:val="fr-CA"/>
        </w:rPr>
      </w:pP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Ce projet de recherche sur les perceptions des étudiants et des enseignants sur les</w:t>
      </w:r>
      <w:r w:rsidRPr="001D2CAB">
        <w:rPr>
          <w:rFonts w:ascii="Calibri" w:hAnsi="Calibri"/>
          <w:i/>
          <w:color w:val="5F5F61"/>
          <w:spacing w:val="-12"/>
          <w:w w:val="110"/>
          <w:sz w:val="24"/>
          <w:lang w:val="fr-CA"/>
        </w:rPr>
        <w:t xml:space="preserve"> </w:t>
      </w: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pratiques</w:t>
      </w:r>
      <w:r w:rsidRPr="001D2CAB">
        <w:rPr>
          <w:rFonts w:ascii="Calibri" w:hAnsi="Calibri"/>
          <w:i/>
          <w:color w:val="5F5F61"/>
          <w:spacing w:val="-12"/>
          <w:w w:val="110"/>
          <w:sz w:val="24"/>
          <w:lang w:val="fr-CA"/>
        </w:rPr>
        <w:t xml:space="preserve"> </w:t>
      </w: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exemplaires</w:t>
      </w:r>
      <w:r w:rsidRPr="001D2CAB">
        <w:rPr>
          <w:rFonts w:ascii="Calibri" w:hAnsi="Calibri"/>
          <w:i/>
          <w:color w:val="5F5F61"/>
          <w:spacing w:val="-12"/>
          <w:w w:val="110"/>
          <w:sz w:val="24"/>
          <w:lang w:val="fr-CA"/>
        </w:rPr>
        <w:t xml:space="preserve"> </w:t>
      </w: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en</w:t>
      </w:r>
      <w:r w:rsidRPr="001D2CAB">
        <w:rPr>
          <w:rFonts w:ascii="Calibri" w:hAnsi="Calibri"/>
          <w:i/>
          <w:color w:val="5F5F61"/>
          <w:spacing w:val="-12"/>
          <w:w w:val="110"/>
          <w:sz w:val="24"/>
          <w:lang w:val="fr-CA"/>
        </w:rPr>
        <w:t xml:space="preserve"> </w:t>
      </w: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matière</w:t>
      </w:r>
      <w:r w:rsidRPr="001D2CAB">
        <w:rPr>
          <w:rFonts w:ascii="Calibri" w:hAnsi="Calibri"/>
          <w:i/>
          <w:color w:val="5F5F61"/>
          <w:spacing w:val="-12"/>
          <w:w w:val="110"/>
          <w:sz w:val="24"/>
          <w:lang w:val="fr-CA"/>
        </w:rPr>
        <w:t xml:space="preserve"> </w:t>
      </w: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d'intégration</w:t>
      </w:r>
      <w:r w:rsidRPr="001D2CAB">
        <w:rPr>
          <w:rFonts w:ascii="Calibri" w:hAnsi="Calibri"/>
          <w:i/>
          <w:color w:val="5F5F61"/>
          <w:spacing w:val="-12"/>
          <w:w w:val="110"/>
          <w:sz w:val="24"/>
          <w:lang w:val="fr-CA"/>
        </w:rPr>
        <w:t xml:space="preserve"> </w:t>
      </w: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des</w:t>
      </w:r>
      <w:r w:rsidRPr="001D2CAB">
        <w:rPr>
          <w:rFonts w:ascii="Calibri" w:hAnsi="Calibri"/>
          <w:i/>
          <w:color w:val="5F5F61"/>
          <w:spacing w:val="-12"/>
          <w:w w:val="110"/>
          <w:sz w:val="24"/>
          <w:lang w:val="fr-CA"/>
        </w:rPr>
        <w:t xml:space="preserve"> </w:t>
      </w: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technologies</w:t>
      </w:r>
      <w:r w:rsidRPr="001D2CAB">
        <w:rPr>
          <w:rFonts w:ascii="Calibri" w:hAnsi="Calibri"/>
          <w:i/>
          <w:color w:val="5F5F61"/>
          <w:spacing w:val="-12"/>
          <w:w w:val="110"/>
          <w:sz w:val="24"/>
          <w:lang w:val="fr-CA"/>
        </w:rPr>
        <w:t xml:space="preserve"> </w:t>
      </w: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a</w:t>
      </w:r>
      <w:r w:rsidRPr="001D2CAB">
        <w:rPr>
          <w:rFonts w:ascii="Calibri" w:hAnsi="Calibri"/>
          <w:i/>
          <w:color w:val="5F5F61"/>
          <w:spacing w:val="-12"/>
          <w:w w:val="110"/>
          <w:sz w:val="24"/>
          <w:lang w:val="fr-CA"/>
        </w:rPr>
        <w:t xml:space="preserve"> </w:t>
      </w: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été</w:t>
      </w:r>
      <w:r w:rsidRPr="001D2CAB">
        <w:rPr>
          <w:rFonts w:ascii="Calibri" w:hAnsi="Calibri"/>
          <w:i/>
          <w:color w:val="5F5F61"/>
          <w:spacing w:val="-12"/>
          <w:w w:val="110"/>
          <w:sz w:val="24"/>
          <w:lang w:val="fr-CA"/>
        </w:rPr>
        <w:t xml:space="preserve"> </w:t>
      </w: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réalisé par :</w:t>
      </w:r>
    </w:p>
    <w:p w:rsidR="002238B2" w:rsidRPr="001D2CAB" w:rsidRDefault="002238B2">
      <w:pPr>
        <w:pStyle w:val="BodyText"/>
        <w:spacing w:before="11"/>
        <w:rPr>
          <w:rFonts w:ascii="Calibri"/>
          <w:i/>
          <w:sz w:val="31"/>
          <w:lang w:val="fr-CA"/>
        </w:rPr>
      </w:pPr>
    </w:p>
    <w:p w:rsidR="002238B2" w:rsidRDefault="005162A3">
      <w:pPr>
        <w:spacing w:line="468" w:lineRule="auto"/>
        <w:ind w:left="1575" w:right="7545"/>
        <w:rPr>
          <w:rFonts w:ascii="Calibri"/>
          <w:i/>
          <w:sz w:val="24"/>
        </w:rPr>
      </w:pPr>
      <w:r>
        <w:rPr>
          <w:rFonts w:ascii="Calibri"/>
          <w:i/>
          <w:color w:val="5F5F61"/>
          <w:w w:val="110"/>
          <w:sz w:val="24"/>
        </w:rPr>
        <w:t>Laura King Catherine S. Fichten Mary Jorgensen Jillian Budd</w:t>
      </w:r>
    </w:p>
    <w:p w:rsidR="002238B2" w:rsidRDefault="005162A3">
      <w:pPr>
        <w:spacing w:line="288" w:lineRule="exact"/>
        <w:ind w:left="1575"/>
        <w:rPr>
          <w:rFonts w:ascii="Calibri"/>
          <w:i/>
          <w:sz w:val="24"/>
        </w:rPr>
      </w:pPr>
      <w:r>
        <w:rPr>
          <w:rFonts w:ascii="Calibri"/>
          <w:i/>
          <w:color w:val="5F5F61"/>
          <w:w w:val="110"/>
          <w:sz w:val="24"/>
        </w:rPr>
        <w:t>Alice Havel</w:t>
      </w:r>
    </w:p>
    <w:p w:rsidR="002238B2" w:rsidRDefault="002238B2">
      <w:pPr>
        <w:pStyle w:val="BodyText"/>
        <w:spacing w:before="9"/>
        <w:rPr>
          <w:rFonts w:ascii="Calibri"/>
          <w:i/>
          <w:sz w:val="22"/>
        </w:rPr>
      </w:pPr>
    </w:p>
    <w:p w:rsidR="002238B2" w:rsidRDefault="005162A3">
      <w:pPr>
        <w:spacing w:line="468" w:lineRule="auto"/>
        <w:ind w:left="1575" w:right="7545"/>
        <w:rPr>
          <w:rFonts w:ascii="Calibri"/>
          <w:i/>
          <w:sz w:val="24"/>
        </w:rPr>
      </w:pPr>
      <w:r>
        <w:rPr>
          <w:rFonts w:ascii="Calibri"/>
          <w:i/>
          <w:color w:val="5F5F61"/>
          <w:w w:val="110"/>
          <w:sz w:val="24"/>
        </w:rPr>
        <w:t>Mai Nhu Nguyen Alex Lussier Jennison Asuncion Evelyne Marcil</w:t>
      </w:r>
    </w:p>
    <w:p w:rsidR="002238B2" w:rsidRDefault="002238B2">
      <w:pPr>
        <w:spacing w:line="468" w:lineRule="auto"/>
        <w:rPr>
          <w:rFonts w:ascii="Calibri"/>
          <w:sz w:val="24"/>
        </w:rPr>
        <w:sectPr w:rsidR="002238B2">
          <w:pgSz w:w="12240" w:h="15840"/>
          <w:pgMar w:top="520" w:right="440" w:bottom="480" w:left="540" w:header="274" w:footer="285" w:gutter="0"/>
          <w:cols w:space="720"/>
        </w:sectPr>
      </w:pPr>
    </w:p>
    <w:p w:rsidR="002238B2" w:rsidRDefault="005162A3">
      <w:pPr>
        <w:spacing w:before="126" w:line="468" w:lineRule="auto"/>
        <w:ind w:left="1575" w:right="7165"/>
        <w:rPr>
          <w:rFonts w:ascii="Calibri"/>
          <w:i/>
          <w:sz w:val="24"/>
        </w:rPr>
      </w:pPr>
      <w:r>
        <w:rPr>
          <w:rFonts w:ascii="Calibri"/>
          <w:i/>
          <w:color w:val="5F5F61"/>
          <w:w w:val="105"/>
          <w:sz w:val="24"/>
        </w:rPr>
        <w:lastRenderedPageBreak/>
        <w:t xml:space="preserve">Cristina Vitouchanskaia </w:t>
      </w:r>
      <w:r>
        <w:rPr>
          <w:rFonts w:ascii="Calibri"/>
          <w:i/>
          <w:color w:val="5F5F61"/>
          <w:w w:val="110"/>
          <w:sz w:val="24"/>
        </w:rPr>
        <w:t>Alexandre Chauvin Rhonda Amsel</w:t>
      </w:r>
    </w:p>
    <w:p w:rsidR="002238B2" w:rsidRDefault="005162A3">
      <w:pPr>
        <w:spacing w:line="468" w:lineRule="auto"/>
        <w:ind w:left="1575" w:right="7739"/>
        <w:rPr>
          <w:rFonts w:ascii="Calibri"/>
          <w:i/>
          <w:sz w:val="24"/>
        </w:rPr>
      </w:pPr>
      <w:r>
        <w:rPr>
          <w:rFonts w:ascii="Calibri"/>
          <w:i/>
          <w:color w:val="5F5F61"/>
          <w:w w:val="110"/>
          <w:sz w:val="24"/>
        </w:rPr>
        <w:t xml:space="preserve">Odette Raymond </w:t>
      </w:r>
      <w:proofErr w:type="spellStart"/>
      <w:r>
        <w:rPr>
          <w:rFonts w:ascii="Calibri"/>
          <w:i/>
          <w:color w:val="5F5F61"/>
          <w:w w:val="110"/>
          <w:sz w:val="24"/>
        </w:rPr>
        <w:t>Tiiu</w:t>
      </w:r>
      <w:proofErr w:type="spellEnd"/>
      <w:r>
        <w:rPr>
          <w:rFonts w:ascii="Calibri"/>
          <w:i/>
          <w:color w:val="5F5F61"/>
          <w:w w:val="110"/>
          <w:sz w:val="24"/>
        </w:rPr>
        <w:t xml:space="preserve"> Poldma</w:t>
      </w:r>
    </w:p>
    <w:p w:rsidR="002238B2" w:rsidRDefault="002238B2">
      <w:pPr>
        <w:pStyle w:val="BodyText"/>
        <w:rPr>
          <w:rFonts w:ascii="Calibri"/>
          <w:i/>
          <w:sz w:val="26"/>
        </w:rPr>
      </w:pPr>
    </w:p>
    <w:p w:rsidR="002238B2" w:rsidRDefault="002238B2">
      <w:pPr>
        <w:pStyle w:val="BodyText"/>
        <w:rPr>
          <w:rFonts w:ascii="Calibri"/>
          <w:i/>
          <w:sz w:val="26"/>
        </w:rPr>
      </w:pPr>
    </w:p>
    <w:p w:rsidR="002238B2" w:rsidRDefault="002238B2">
      <w:pPr>
        <w:pStyle w:val="BodyText"/>
        <w:rPr>
          <w:rFonts w:ascii="Calibri"/>
          <w:i/>
          <w:sz w:val="26"/>
        </w:rPr>
      </w:pPr>
    </w:p>
    <w:p w:rsidR="002238B2" w:rsidRDefault="002238B2">
      <w:pPr>
        <w:pStyle w:val="BodyText"/>
        <w:spacing w:before="11"/>
        <w:rPr>
          <w:rFonts w:ascii="Calibri"/>
          <w:i/>
          <w:sz w:val="21"/>
        </w:rPr>
      </w:pPr>
    </w:p>
    <w:p w:rsidR="002238B2" w:rsidRPr="001D2CAB" w:rsidRDefault="005162A3">
      <w:pPr>
        <w:ind w:left="975"/>
        <w:rPr>
          <w:rFonts w:ascii="Calibri" w:hAnsi="Calibri"/>
          <w:b/>
          <w:i/>
          <w:sz w:val="37"/>
          <w:lang w:val="fr-CA"/>
        </w:rPr>
      </w:pPr>
      <w:r w:rsidRPr="001D2CAB">
        <w:rPr>
          <w:rFonts w:ascii="Calibri" w:hAnsi="Calibri"/>
          <w:b/>
          <w:i/>
          <w:color w:val="5F5F61"/>
          <w:w w:val="105"/>
          <w:sz w:val="37"/>
          <w:lang w:val="fr-CA"/>
        </w:rPr>
        <w:t>À propos de l'auteure</w:t>
      </w:r>
    </w:p>
    <w:p w:rsidR="002238B2" w:rsidRPr="001D2CAB" w:rsidRDefault="005162A3">
      <w:pPr>
        <w:spacing w:before="302" w:line="307" w:lineRule="auto"/>
        <w:ind w:left="975" w:right="1783"/>
        <w:rPr>
          <w:rFonts w:ascii="Calibri" w:hAnsi="Calibri"/>
          <w:i/>
          <w:sz w:val="24"/>
          <w:lang w:val="fr-CA"/>
        </w:rPr>
      </w:pPr>
      <w:r w:rsidRPr="001D2CAB">
        <w:rPr>
          <w:rFonts w:ascii="Calibri" w:hAnsi="Calibri"/>
          <w:b/>
          <w:i/>
          <w:color w:val="5F5F61"/>
          <w:w w:val="110"/>
          <w:sz w:val="24"/>
          <w:lang w:val="fr-CA"/>
        </w:rPr>
        <w:t>Catherine</w:t>
      </w:r>
      <w:r w:rsidRPr="001D2CAB">
        <w:rPr>
          <w:rFonts w:ascii="Calibri" w:hAnsi="Calibri"/>
          <w:b/>
          <w:i/>
          <w:color w:val="5F5F61"/>
          <w:spacing w:val="-11"/>
          <w:w w:val="110"/>
          <w:sz w:val="24"/>
          <w:lang w:val="fr-CA"/>
        </w:rPr>
        <w:t xml:space="preserve"> </w:t>
      </w:r>
      <w:r w:rsidRPr="001D2CAB">
        <w:rPr>
          <w:rFonts w:ascii="Calibri" w:hAnsi="Calibri"/>
          <w:b/>
          <w:i/>
          <w:color w:val="5F5F61"/>
          <w:w w:val="110"/>
          <w:sz w:val="24"/>
          <w:lang w:val="fr-CA"/>
        </w:rPr>
        <w:t>Rhéaume</w:t>
      </w:r>
      <w:r w:rsidRPr="001D2CAB">
        <w:rPr>
          <w:rFonts w:ascii="Calibri" w:hAnsi="Calibri"/>
          <w:b/>
          <w:i/>
          <w:color w:val="5F5F61"/>
          <w:spacing w:val="-11"/>
          <w:w w:val="110"/>
          <w:sz w:val="24"/>
          <w:lang w:val="fr-CA"/>
        </w:rPr>
        <w:t xml:space="preserve"> </w:t>
      </w: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Elle</w:t>
      </w:r>
      <w:r w:rsidRPr="001D2CAB">
        <w:rPr>
          <w:rFonts w:ascii="Calibri" w:hAnsi="Calibri"/>
          <w:i/>
          <w:color w:val="5F5F61"/>
          <w:spacing w:val="-11"/>
          <w:w w:val="110"/>
          <w:sz w:val="24"/>
          <w:lang w:val="fr-CA"/>
        </w:rPr>
        <w:t xml:space="preserve"> </w:t>
      </w: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est</w:t>
      </w:r>
      <w:r w:rsidRPr="001D2CAB">
        <w:rPr>
          <w:rFonts w:ascii="Calibri" w:hAnsi="Calibri"/>
          <w:i/>
          <w:color w:val="5F5F61"/>
          <w:spacing w:val="-11"/>
          <w:w w:val="110"/>
          <w:sz w:val="24"/>
          <w:lang w:val="fr-CA"/>
        </w:rPr>
        <w:t xml:space="preserve"> </w:t>
      </w: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éditrice</w:t>
      </w:r>
      <w:r w:rsidRPr="001D2CAB">
        <w:rPr>
          <w:rFonts w:ascii="Calibri" w:hAnsi="Calibri"/>
          <w:i/>
          <w:color w:val="5F5F61"/>
          <w:spacing w:val="-11"/>
          <w:w w:val="110"/>
          <w:sz w:val="24"/>
          <w:lang w:val="fr-CA"/>
        </w:rPr>
        <w:t xml:space="preserve"> </w:t>
      </w: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et</w:t>
      </w:r>
      <w:r w:rsidRPr="001D2CAB">
        <w:rPr>
          <w:rFonts w:ascii="Calibri" w:hAnsi="Calibri"/>
          <w:i/>
          <w:color w:val="5F5F61"/>
          <w:spacing w:val="-11"/>
          <w:w w:val="110"/>
          <w:sz w:val="24"/>
          <w:lang w:val="fr-CA"/>
        </w:rPr>
        <w:t xml:space="preserve"> </w:t>
      </w: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rédactrice</w:t>
      </w:r>
      <w:r w:rsidRPr="001D2CAB">
        <w:rPr>
          <w:rFonts w:ascii="Calibri" w:hAnsi="Calibri"/>
          <w:i/>
          <w:color w:val="5F5F61"/>
          <w:spacing w:val="-11"/>
          <w:w w:val="110"/>
          <w:sz w:val="24"/>
          <w:lang w:val="fr-CA"/>
        </w:rPr>
        <w:t xml:space="preserve"> </w:t>
      </w: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pour</w:t>
      </w:r>
      <w:r w:rsidRPr="001D2CAB">
        <w:rPr>
          <w:rFonts w:ascii="Calibri" w:hAnsi="Calibri"/>
          <w:i/>
          <w:color w:val="5F5F61"/>
          <w:spacing w:val="-11"/>
          <w:w w:val="110"/>
          <w:sz w:val="24"/>
          <w:lang w:val="fr-CA"/>
        </w:rPr>
        <w:t xml:space="preserve"> </w:t>
      </w: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Profweb</w:t>
      </w:r>
      <w:r w:rsidRPr="001D2CAB">
        <w:rPr>
          <w:rFonts w:ascii="Calibri" w:hAnsi="Calibri"/>
          <w:i/>
          <w:color w:val="5F5F61"/>
          <w:spacing w:val="-11"/>
          <w:w w:val="110"/>
          <w:sz w:val="24"/>
          <w:lang w:val="fr-CA"/>
        </w:rPr>
        <w:t xml:space="preserve"> </w:t>
      </w: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depuis</w:t>
      </w:r>
      <w:r w:rsidRPr="001D2CAB">
        <w:rPr>
          <w:rFonts w:ascii="Calibri" w:hAnsi="Calibri"/>
          <w:i/>
          <w:color w:val="5F5F61"/>
          <w:spacing w:val="-11"/>
          <w:w w:val="110"/>
          <w:sz w:val="24"/>
          <w:lang w:val="fr-CA"/>
        </w:rPr>
        <w:t xml:space="preserve"> </w:t>
      </w: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2013.</w:t>
      </w:r>
      <w:r w:rsidRPr="001D2CAB">
        <w:rPr>
          <w:rFonts w:ascii="Calibri" w:hAnsi="Calibri"/>
          <w:i/>
          <w:color w:val="5F5F61"/>
          <w:spacing w:val="-11"/>
          <w:w w:val="110"/>
          <w:sz w:val="24"/>
          <w:lang w:val="fr-CA"/>
        </w:rPr>
        <w:t xml:space="preserve"> </w:t>
      </w: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 xml:space="preserve">Elle est également enseignante de physique au Cégep Limoilou et chargée de cours pour les cours compensateurs à l'Université Laval. Son travail pour Profweb l'amène tout naturellement à s'intéresser à la </w:t>
      </w:r>
      <w:proofErr w:type="spellStart"/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technopédagogie</w:t>
      </w:r>
      <w:proofErr w:type="spellEnd"/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 xml:space="preserve"> et à tenter d'innover dans son</w:t>
      </w:r>
      <w:r w:rsidRPr="001D2CAB">
        <w:rPr>
          <w:rFonts w:ascii="Calibri" w:hAnsi="Calibri"/>
          <w:i/>
          <w:color w:val="5F5F61"/>
          <w:spacing w:val="2"/>
          <w:w w:val="110"/>
          <w:sz w:val="24"/>
          <w:lang w:val="fr-CA"/>
        </w:rPr>
        <w:t xml:space="preserve"> </w:t>
      </w:r>
      <w:r w:rsidRPr="001D2CAB">
        <w:rPr>
          <w:rFonts w:ascii="Calibri" w:hAnsi="Calibri"/>
          <w:i/>
          <w:color w:val="5F5F61"/>
          <w:w w:val="110"/>
          <w:sz w:val="24"/>
          <w:lang w:val="fr-CA"/>
        </w:rPr>
        <w:t>enseignement.</w:t>
      </w:r>
    </w:p>
    <w:p w:rsidR="002238B2" w:rsidRPr="001D2CAB" w:rsidRDefault="002238B2">
      <w:pPr>
        <w:pStyle w:val="BodyText"/>
        <w:rPr>
          <w:rFonts w:ascii="Calibri"/>
          <w:i/>
          <w:sz w:val="20"/>
          <w:lang w:val="fr-CA"/>
        </w:rPr>
      </w:pPr>
    </w:p>
    <w:p w:rsidR="002238B2" w:rsidRPr="001D2CAB" w:rsidRDefault="002238B2">
      <w:pPr>
        <w:pStyle w:val="BodyText"/>
        <w:rPr>
          <w:rFonts w:ascii="Calibri"/>
          <w:i/>
          <w:sz w:val="20"/>
          <w:lang w:val="fr-CA"/>
        </w:rPr>
      </w:pPr>
    </w:p>
    <w:p w:rsidR="002238B2" w:rsidRPr="001D2CAB" w:rsidRDefault="002238B2">
      <w:pPr>
        <w:pStyle w:val="BodyText"/>
        <w:rPr>
          <w:rFonts w:ascii="Calibri"/>
          <w:i/>
          <w:sz w:val="20"/>
          <w:lang w:val="fr-CA"/>
        </w:rPr>
      </w:pPr>
    </w:p>
    <w:p w:rsidR="002238B2" w:rsidRPr="001D2CAB" w:rsidRDefault="0099502B">
      <w:pPr>
        <w:pStyle w:val="BodyText"/>
        <w:spacing w:before="2"/>
        <w:rPr>
          <w:rFonts w:ascii="Calibri"/>
          <w:i/>
          <w:sz w:val="18"/>
          <w:lang w:val="fr-CA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0" distR="0" simplePos="0" relativeHeight="251655680" behindDoc="0" locked="0" layoutInCell="1" allowOverlap="1">
                <wp:simplePos x="0" y="0"/>
                <wp:positionH relativeFrom="page">
                  <wp:posOffset>415925</wp:posOffset>
                </wp:positionH>
                <wp:positionV relativeFrom="paragraph">
                  <wp:posOffset>170815</wp:posOffset>
                </wp:positionV>
                <wp:extent cx="6619875" cy="0"/>
                <wp:effectExtent l="6350" t="8890" r="12700" b="10160"/>
                <wp:wrapTopAndBottom/>
                <wp:docPr id="35" name="Lin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9CFD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3" o:spid="_x0000_s1026" style="position:absolute;z-index:251655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.75pt,13.45pt" to="554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" strokecolor="#c9cfd1">
                <w10:wrap type="topAndBottom" anchorx="page"/>
              </v:line>
            </w:pict>
          </mc:Fallback>
        </mc:AlternateContent>
      </w:r>
    </w:p>
    <w:p w:rsidR="002238B2" w:rsidRPr="001D2CAB" w:rsidRDefault="002238B2">
      <w:pPr>
        <w:pStyle w:val="BodyText"/>
        <w:spacing w:before="8"/>
        <w:rPr>
          <w:rFonts w:ascii="Calibri"/>
          <w:i/>
          <w:sz w:val="28"/>
          <w:lang w:val="fr-CA"/>
        </w:rPr>
      </w:pPr>
    </w:p>
    <w:p w:rsidR="002238B2" w:rsidRPr="001D2CAB" w:rsidRDefault="005162A3">
      <w:pPr>
        <w:pStyle w:val="Heading2"/>
        <w:spacing w:before="0"/>
        <w:ind w:left="424"/>
        <w:rPr>
          <w:lang w:val="fr-CA"/>
        </w:rPr>
      </w:pPr>
      <w:r w:rsidRPr="001D2CAB">
        <w:rPr>
          <w:color w:val="5F5F61"/>
          <w:lang w:val="fr-CA"/>
        </w:rPr>
        <w:t>0 commentaire(s)</w:t>
      </w:r>
    </w:p>
    <w:p w:rsidR="002238B2" w:rsidRPr="001D2CAB" w:rsidRDefault="0099502B">
      <w:pPr>
        <w:pStyle w:val="BodyText"/>
        <w:spacing w:before="9"/>
        <w:rPr>
          <w:b/>
          <w:sz w:val="25"/>
          <w:lang w:val="fr-CA"/>
        </w:rPr>
      </w:pPr>
      <w:r>
        <w:rPr>
          <w:noProof/>
          <w:lang w:val="en-CA" w:eastAsia="en-CA"/>
        </w:rPr>
        <mc:AlternateContent>
          <mc:Choice Requires="wps"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415925</wp:posOffset>
                </wp:positionH>
                <wp:positionV relativeFrom="paragraph">
                  <wp:posOffset>220345</wp:posOffset>
                </wp:positionV>
                <wp:extent cx="6619875" cy="0"/>
                <wp:effectExtent l="6350" t="10795" r="12700" b="8255"/>
                <wp:wrapTopAndBottom/>
                <wp:docPr id="34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198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9CFD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2" o:spid="_x0000_s1026" style="position:absolute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.75pt,17.35pt" to="554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" strokecolor="#c9cfd1">
                <w10:wrap type="topAndBottom" anchorx="page"/>
              </v:line>
            </w:pict>
          </mc:Fallback>
        </mc:AlternateContent>
      </w:r>
    </w:p>
    <w:p w:rsidR="002238B2" w:rsidRPr="001D2CAB" w:rsidRDefault="002238B2">
      <w:pPr>
        <w:pStyle w:val="BodyText"/>
        <w:spacing w:before="8"/>
        <w:rPr>
          <w:b/>
          <w:sz w:val="26"/>
          <w:lang w:val="fr-CA"/>
        </w:rPr>
      </w:pPr>
    </w:p>
    <w:p w:rsidR="002238B2" w:rsidRPr="001D2CAB" w:rsidRDefault="002238B2">
      <w:pPr>
        <w:rPr>
          <w:sz w:val="26"/>
          <w:lang w:val="fr-CA"/>
        </w:rPr>
        <w:sectPr w:rsidR="002238B2" w:rsidRPr="001D2CAB">
          <w:footerReference w:type="default" r:id="rId29"/>
          <w:pgSz w:w="12240" w:h="15840"/>
          <w:pgMar w:top="520" w:right="440" w:bottom="480" w:left="540" w:header="274" w:footer="285" w:gutter="0"/>
          <w:pgNumType w:start="10"/>
          <w:cols w:space="720"/>
        </w:sectPr>
      </w:pPr>
    </w:p>
    <w:p w:rsidR="002238B2" w:rsidRPr="001D2CAB" w:rsidRDefault="005162A3">
      <w:pPr>
        <w:spacing w:before="249"/>
        <w:ind w:left="424"/>
        <w:rPr>
          <w:b/>
          <w:sz w:val="31"/>
          <w:lang w:val="fr-CA"/>
        </w:rPr>
      </w:pPr>
      <w:r w:rsidRPr="001D2CAB">
        <w:rPr>
          <w:b/>
          <w:color w:val="5F5F61"/>
          <w:w w:val="90"/>
          <w:sz w:val="31"/>
          <w:lang w:val="fr-CA"/>
        </w:rPr>
        <w:lastRenderedPageBreak/>
        <w:t>Commenter</w:t>
      </w:r>
    </w:p>
    <w:p w:rsidR="002238B2" w:rsidRPr="001D2CAB" w:rsidRDefault="005162A3">
      <w:pPr>
        <w:spacing w:before="89"/>
        <w:ind w:left="424"/>
        <w:rPr>
          <w:sz w:val="18"/>
          <w:lang w:val="fr-CA"/>
        </w:rPr>
      </w:pPr>
      <w:r w:rsidRPr="001D2CAB">
        <w:rPr>
          <w:lang w:val="fr-CA"/>
        </w:rPr>
        <w:br w:type="column"/>
      </w:r>
      <w:r w:rsidRPr="001D2CAB">
        <w:rPr>
          <w:color w:val="5F5F61"/>
          <w:w w:val="95"/>
          <w:sz w:val="18"/>
          <w:lang w:val="fr-CA"/>
        </w:rPr>
        <w:lastRenderedPageBreak/>
        <w:t>* champs obligatoires</w:t>
      </w:r>
    </w:p>
    <w:p w:rsidR="002238B2" w:rsidRPr="001D2CAB" w:rsidRDefault="002238B2">
      <w:pPr>
        <w:rPr>
          <w:sz w:val="18"/>
          <w:lang w:val="fr-CA"/>
        </w:rPr>
        <w:sectPr w:rsidR="002238B2" w:rsidRPr="001D2CAB">
          <w:type w:val="continuous"/>
          <w:pgSz w:w="12240" w:h="15840"/>
          <w:pgMar w:top="520" w:right="440" w:bottom="480" w:left="540" w:header="720" w:footer="720" w:gutter="0"/>
          <w:cols w:num="2" w:space="720" w:equalWidth="0">
            <w:col w:w="2124" w:space="5984"/>
            <w:col w:w="3152"/>
          </w:cols>
        </w:sectPr>
      </w:pPr>
    </w:p>
    <w:p w:rsidR="002238B2" w:rsidRPr="001D2CAB" w:rsidRDefault="002238B2">
      <w:pPr>
        <w:pStyle w:val="BodyText"/>
        <w:spacing w:before="6"/>
        <w:rPr>
          <w:sz w:val="21"/>
          <w:lang w:val="fr-CA"/>
        </w:rPr>
      </w:pPr>
    </w:p>
    <w:p w:rsidR="002238B2" w:rsidRPr="001D2CAB" w:rsidRDefault="005162A3">
      <w:pPr>
        <w:pStyle w:val="Heading5"/>
        <w:rPr>
          <w:lang w:val="fr-CA"/>
        </w:rPr>
      </w:pPr>
      <w:r w:rsidRPr="001D2CAB">
        <w:rPr>
          <w:color w:val="5F5F61"/>
          <w:w w:val="95"/>
          <w:lang w:val="fr-CA"/>
        </w:rPr>
        <w:t>Prénom et nom*</w:t>
      </w:r>
    </w:p>
    <w:p w:rsidR="002238B2" w:rsidRPr="001D2CAB" w:rsidRDefault="002238B2">
      <w:pPr>
        <w:pStyle w:val="BodyText"/>
        <w:rPr>
          <w:b/>
          <w:sz w:val="26"/>
          <w:lang w:val="fr-CA"/>
        </w:rPr>
      </w:pPr>
    </w:p>
    <w:p w:rsidR="002238B2" w:rsidRPr="001D2CAB" w:rsidRDefault="002238B2">
      <w:pPr>
        <w:pStyle w:val="BodyText"/>
        <w:rPr>
          <w:b/>
          <w:sz w:val="26"/>
          <w:lang w:val="fr-CA"/>
        </w:rPr>
      </w:pPr>
    </w:p>
    <w:p w:rsidR="002238B2" w:rsidRPr="001D2CAB" w:rsidRDefault="002238B2">
      <w:pPr>
        <w:pStyle w:val="BodyText"/>
        <w:rPr>
          <w:b/>
          <w:sz w:val="26"/>
          <w:lang w:val="fr-CA"/>
        </w:rPr>
      </w:pPr>
    </w:p>
    <w:p w:rsidR="002238B2" w:rsidRPr="001D2CAB" w:rsidRDefault="005162A3">
      <w:pPr>
        <w:spacing w:before="178"/>
        <w:ind w:left="424"/>
        <w:rPr>
          <w:b/>
          <w:sz w:val="24"/>
          <w:lang w:val="fr-CA"/>
        </w:rPr>
      </w:pPr>
      <w:r w:rsidRPr="001D2CAB">
        <w:rPr>
          <w:b/>
          <w:color w:val="5F5F61"/>
          <w:w w:val="85"/>
          <w:sz w:val="24"/>
          <w:lang w:val="fr-CA"/>
        </w:rPr>
        <w:t>Votre courriel*</w:t>
      </w:r>
    </w:p>
    <w:p w:rsidR="002238B2" w:rsidRPr="001D2CAB" w:rsidRDefault="002238B2">
      <w:pPr>
        <w:pStyle w:val="BodyText"/>
        <w:rPr>
          <w:b/>
          <w:sz w:val="20"/>
          <w:lang w:val="fr-CA"/>
        </w:rPr>
      </w:pPr>
    </w:p>
    <w:p w:rsidR="002238B2" w:rsidRPr="001D2CAB" w:rsidRDefault="002238B2">
      <w:pPr>
        <w:pStyle w:val="BodyText"/>
        <w:rPr>
          <w:b/>
          <w:sz w:val="20"/>
          <w:lang w:val="fr-CA"/>
        </w:rPr>
      </w:pPr>
    </w:p>
    <w:p w:rsidR="002238B2" w:rsidRPr="001D2CAB" w:rsidRDefault="002238B2">
      <w:pPr>
        <w:pStyle w:val="BodyText"/>
        <w:rPr>
          <w:b/>
          <w:sz w:val="20"/>
          <w:lang w:val="fr-CA"/>
        </w:rPr>
      </w:pPr>
    </w:p>
    <w:p w:rsidR="002238B2" w:rsidRPr="001D2CAB" w:rsidRDefault="002238B2">
      <w:pPr>
        <w:pStyle w:val="BodyText"/>
        <w:spacing w:before="11"/>
        <w:rPr>
          <w:b/>
          <w:sz w:val="25"/>
          <w:lang w:val="fr-CA"/>
        </w:rPr>
      </w:pPr>
    </w:p>
    <w:p w:rsidR="002238B2" w:rsidRPr="001D2CAB" w:rsidRDefault="005162A3">
      <w:pPr>
        <w:spacing w:before="86"/>
        <w:ind w:left="424"/>
        <w:rPr>
          <w:b/>
          <w:sz w:val="24"/>
          <w:lang w:val="fr-CA"/>
        </w:rPr>
      </w:pPr>
      <w:r w:rsidRPr="001D2CAB">
        <w:rPr>
          <w:b/>
          <w:color w:val="5F5F61"/>
          <w:w w:val="95"/>
          <w:sz w:val="24"/>
          <w:lang w:val="fr-CA"/>
        </w:rPr>
        <w:t>Commentaire*</w:t>
      </w:r>
    </w:p>
    <w:p w:rsidR="002238B2" w:rsidRPr="001D2CAB" w:rsidRDefault="002238B2">
      <w:pPr>
        <w:rPr>
          <w:sz w:val="24"/>
          <w:lang w:val="fr-CA"/>
        </w:rPr>
        <w:sectPr w:rsidR="002238B2" w:rsidRPr="001D2CAB">
          <w:type w:val="continuous"/>
          <w:pgSz w:w="12240" w:h="15840"/>
          <w:pgMar w:top="520" w:right="440" w:bottom="480" w:left="540" w:header="720" w:footer="720" w:gutter="0"/>
          <w:cols w:space="720"/>
        </w:sectPr>
      </w:pPr>
    </w:p>
    <w:p w:rsidR="002238B2" w:rsidRPr="001D2CAB" w:rsidRDefault="002238B2">
      <w:pPr>
        <w:pStyle w:val="BodyText"/>
        <w:rPr>
          <w:b/>
          <w:sz w:val="20"/>
          <w:lang w:val="fr-CA"/>
        </w:rPr>
      </w:pPr>
    </w:p>
    <w:p w:rsidR="002238B2" w:rsidRPr="001D2CAB" w:rsidRDefault="002238B2">
      <w:pPr>
        <w:pStyle w:val="BodyText"/>
        <w:rPr>
          <w:b/>
          <w:sz w:val="20"/>
          <w:lang w:val="fr-CA"/>
        </w:rPr>
      </w:pPr>
    </w:p>
    <w:p w:rsidR="002238B2" w:rsidRPr="001D2CAB" w:rsidRDefault="002238B2">
      <w:pPr>
        <w:pStyle w:val="BodyText"/>
        <w:rPr>
          <w:b/>
          <w:sz w:val="20"/>
          <w:lang w:val="fr-CA"/>
        </w:rPr>
      </w:pPr>
    </w:p>
    <w:p w:rsidR="002238B2" w:rsidRPr="001D2CAB" w:rsidRDefault="002238B2">
      <w:pPr>
        <w:pStyle w:val="BodyText"/>
        <w:rPr>
          <w:b/>
          <w:sz w:val="20"/>
          <w:lang w:val="fr-CA"/>
        </w:rPr>
      </w:pPr>
    </w:p>
    <w:p w:rsidR="002238B2" w:rsidRPr="001D2CAB" w:rsidRDefault="002238B2">
      <w:pPr>
        <w:pStyle w:val="BodyText"/>
        <w:rPr>
          <w:b/>
          <w:sz w:val="20"/>
          <w:lang w:val="fr-CA"/>
        </w:rPr>
      </w:pPr>
    </w:p>
    <w:p w:rsidR="002238B2" w:rsidRPr="001D2CAB" w:rsidRDefault="002238B2">
      <w:pPr>
        <w:pStyle w:val="BodyText"/>
        <w:rPr>
          <w:b/>
          <w:sz w:val="20"/>
          <w:lang w:val="fr-CA"/>
        </w:rPr>
      </w:pPr>
    </w:p>
    <w:p w:rsidR="002238B2" w:rsidRPr="001D2CAB" w:rsidRDefault="002238B2">
      <w:pPr>
        <w:pStyle w:val="BodyText"/>
        <w:rPr>
          <w:b/>
          <w:sz w:val="20"/>
          <w:lang w:val="fr-CA"/>
        </w:rPr>
      </w:pPr>
    </w:p>
    <w:p w:rsidR="002238B2" w:rsidRPr="001D2CAB" w:rsidRDefault="002238B2">
      <w:pPr>
        <w:pStyle w:val="BodyText"/>
        <w:rPr>
          <w:b/>
          <w:sz w:val="20"/>
          <w:lang w:val="fr-CA"/>
        </w:rPr>
      </w:pPr>
    </w:p>
    <w:p w:rsidR="002238B2" w:rsidRPr="001D2CAB" w:rsidRDefault="002238B2">
      <w:pPr>
        <w:pStyle w:val="BodyText"/>
        <w:rPr>
          <w:b/>
          <w:sz w:val="20"/>
          <w:lang w:val="fr-CA"/>
        </w:rPr>
      </w:pPr>
    </w:p>
    <w:p w:rsidR="002238B2" w:rsidRPr="001D2CAB" w:rsidRDefault="005162A3">
      <w:pPr>
        <w:spacing w:before="221"/>
        <w:ind w:left="424"/>
        <w:rPr>
          <w:b/>
          <w:sz w:val="24"/>
          <w:lang w:val="fr-CA"/>
        </w:rPr>
      </w:pPr>
      <w:r w:rsidRPr="001D2CAB">
        <w:rPr>
          <w:b/>
          <w:color w:val="5F5F61"/>
          <w:w w:val="95"/>
          <w:sz w:val="24"/>
          <w:lang w:val="fr-CA"/>
        </w:rPr>
        <w:t>Type d'intervention*</w:t>
      </w:r>
    </w:p>
    <w:p w:rsidR="002238B2" w:rsidRPr="001D2CAB" w:rsidRDefault="0099502B">
      <w:pPr>
        <w:pStyle w:val="BodyText"/>
        <w:spacing w:before="216" w:line="386" w:lineRule="auto"/>
        <w:ind w:left="1011" w:right="7750" w:firstLine="195"/>
        <w:rPr>
          <w:lang w:val="fr-CA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page">
                  <wp:posOffset>615950</wp:posOffset>
                </wp:positionH>
                <wp:positionV relativeFrom="paragraph">
                  <wp:posOffset>158115</wp:posOffset>
                </wp:positionV>
                <wp:extent cx="114300" cy="124460"/>
                <wp:effectExtent l="6350" t="5715" r="12700" b="3175"/>
                <wp:wrapNone/>
                <wp:docPr id="30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24460"/>
                          <a:chOff x="970" y="249"/>
                          <a:chExt cx="180" cy="196"/>
                        </a:xfrm>
                      </wpg:grpSpPr>
                      <wps:wsp>
                        <wps:cNvPr id="31" name="Freeform 31"/>
                        <wps:cNvSpPr>
                          <a:spLocks/>
                        </wps:cNvSpPr>
                        <wps:spPr bwMode="auto">
                          <a:xfrm>
                            <a:off x="970" y="264"/>
                            <a:ext cx="180" cy="180"/>
                          </a:xfrm>
                          <a:custGeom>
                            <a:avLst/>
                            <a:gdLst>
                              <a:gd name="T0" fmla="+- 0 1060 970"/>
                              <a:gd name="T1" fmla="*/ T0 w 180"/>
                              <a:gd name="T2" fmla="+- 0 444 264"/>
                              <a:gd name="T3" fmla="*/ 444 h 180"/>
                              <a:gd name="T4" fmla="+- 0 996 970"/>
                              <a:gd name="T5" fmla="*/ T4 w 180"/>
                              <a:gd name="T6" fmla="+- 0 418 264"/>
                              <a:gd name="T7" fmla="*/ 418 h 180"/>
                              <a:gd name="T8" fmla="+- 0 970 970"/>
                              <a:gd name="T9" fmla="*/ T8 w 180"/>
                              <a:gd name="T10" fmla="+- 0 354 264"/>
                              <a:gd name="T11" fmla="*/ 354 h 180"/>
                              <a:gd name="T12" fmla="+- 0 972 970"/>
                              <a:gd name="T13" fmla="*/ T12 w 180"/>
                              <a:gd name="T14" fmla="+- 0 336 264"/>
                              <a:gd name="T15" fmla="*/ 336 h 180"/>
                              <a:gd name="T16" fmla="+- 0 1010 970"/>
                              <a:gd name="T17" fmla="*/ T16 w 180"/>
                              <a:gd name="T18" fmla="+- 0 279 264"/>
                              <a:gd name="T19" fmla="*/ 279 h 180"/>
                              <a:gd name="T20" fmla="+- 0 1060 970"/>
                              <a:gd name="T21" fmla="*/ T20 w 180"/>
                              <a:gd name="T22" fmla="+- 0 264 264"/>
                              <a:gd name="T23" fmla="*/ 264 h 180"/>
                              <a:gd name="T24" fmla="+- 0 1078 970"/>
                              <a:gd name="T25" fmla="*/ T24 w 180"/>
                              <a:gd name="T26" fmla="+- 0 266 264"/>
                              <a:gd name="T27" fmla="*/ 266 h 180"/>
                              <a:gd name="T28" fmla="+- 0 1135 970"/>
                              <a:gd name="T29" fmla="*/ T28 w 180"/>
                              <a:gd name="T30" fmla="+- 0 304 264"/>
                              <a:gd name="T31" fmla="*/ 304 h 180"/>
                              <a:gd name="T32" fmla="+- 0 1150 970"/>
                              <a:gd name="T33" fmla="*/ T32 w 180"/>
                              <a:gd name="T34" fmla="+- 0 354 264"/>
                              <a:gd name="T35" fmla="*/ 354 h 180"/>
                              <a:gd name="T36" fmla="+- 0 1148 970"/>
                              <a:gd name="T37" fmla="*/ T36 w 180"/>
                              <a:gd name="T38" fmla="+- 0 372 264"/>
                              <a:gd name="T39" fmla="*/ 372 h 180"/>
                              <a:gd name="T40" fmla="+- 0 1110 970"/>
                              <a:gd name="T41" fmla="*/ T40 w 180"/>
                              <a:gd name="T42" fmla="+- 0 429 264"/>
                              <a:gd name="T43" fmla="*/ 429 h 180"/>
                              <a:gd name="T44" fmla="+- 0 1060 970"/>
                              <a:gd name="T45" fmla="*/ T44 w 180"/>
                              <a:gd name="T46" fmla="+- 0 444 264"/>
                              <a:gd name="T47" fmla="*/ 444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90" y="180"/>
                                </a:moveTo>
                                <a:lnTo>
                                  <a:pt x="26" y="154"/>
                                </a:lnTo>
                                <a:lnTo>
                                  <a:pt x="0" y="90"/>
                                </a:lnTo>
                                <a:lnTo>
                                  <a:pt x="2" y="72"/>
                                </a:lnTo>
                                <a:lnTo>
                                  <a:pt x="40" y="15"/>
                                </a:lnTo>
                                <a:lnTo>
                                  <a:pt x="90" y="0"/>
                                </a:lnTo>
                                <a:lnTo>
                                  <a:pt x="108" y="2"/>
                                </a:lnTo>
                                <a:lnTo>
                                  <a:pt x="165" y="40"/>
                                </a:lnTo>
                                <a:lnTo>
                                  <a:pt x="180" y="90"/>
                                </a:lnTo>
                                <a:lnTo>
                                  <a:pt x="178" y="108"/>
                                </a:lnTo>
                                <a:lnTo>
                                  <a:pt x="140" y="165"/>
                                </a:lnTo>
                                <a:lnTo>
                                  <a:pt x="90" y="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823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0" y="249"/>
                            <a:ext cx="180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" name="Freeform 29"/>
                        <wps:cNvSpPr>
                          <a:spLocks/>
                        </wps:cNvSpPr>
                        <wps:spPr bwMode="auto">
                          <a:xfrm>
                            <a:off x="977" y="256"/>
                            <a:ext cx="165" cy="165"/>
                          </a:xfrm>
                          <a:custGeom>
                            <a:avLst/>
                            <a:gdLst>
                              <a:gd name="T0" fmla="+- 0 1143 978"/>
                              <a:gd name="T1" fmla="*/ T0 w 165"/>
                              <a:gd name="T2" fmla="+- 0 339 257"/>
                              <a:gd name="T3" fmla="*/ 339 h 165"/>
                              <a:gd name="T4" fmla="+- 0 1118 978"/>
                              <a:gd name="T5" fmla="*/ T4 w 165"/>
                              <a:gd name="T6" fmla="+- 0 397 257"/>
                              <a:gd name="T7" fmla="*/ 397 h 165"/>
                              <a:gd name="T8" fmla="+- 0 1060 978"/>
                              <a:gd name="T9" fmla="*/ T8 w 165"/>
                              <a:gd name="T10" fmla="+- 0 422 257"/>
                              <a:gd name="T11" fmla="*/ 422 h 165"/>
                              <a:gd name="T12" fmla="+- 0 1044 978"/>
                              <a:gd name="T13" fmla="*/ T12 w 165"/>
                              <a:gd name="T14" fmla="+- 0 420 257"/>
                              <a:gd name="T15" fmla="*/ 420 h 165"/>
                              <a:gd name="T16" fmla="+- 0 991 978"/>
                              <a:gd name="T17" fmla="*/ T16 w 165"/>
                              <a:gd name="T18" fmla="+- 0 385 257"/>
                              <a:gd name="T19" fmla="*/ 385 h 165"/>
                              <a:gd name="T20" fmla="+- 0 978 978"/>
                              <a:gd name="T21" fmla="*/ T20 w 165"/>
                              <a:gd name="T22" fmla="+- 0 339 257"/>
                              <a:gd name="T23" fmla="*/ 339 h 165"/>
                              <a:gd name="T24" fmla="+- 0 979 978"/>
                              <a:gd name="T25" fmla="*/ T24 w 165"/>
                              <a:gd name="T26" fmla="+- 0 323 257"/>
                              <a:gd name="T27" fmla="*/ 323 h 165"/>
                              <a:gd name="T28" fmla="+- 0 1014 978"/>
                              <a:gd name="T29" fmla="*/ T28 w 165"/>
                              <a:gd name="T30" fmla="+- 0 270 257"/>
                              <a:gd name="T31" fmla="*/ 270 h 165"/>
                              <a:gd name="T32" fmla="+- 0 1060 978"/>
                              <a:gd name="T33" fmla="*/ T32 w 165"/>
                              <a:gd name="T34" fmla="+- 0 257 257"/>
                              <a:gd name="T35" fmla="*/ 257 h 165"/>
                              <a:gd name="T36" fmla="+- 0 1076 978"/>
                              <a:gd name="T37" fmla="*/ T36 w 165"/>
                              <a:gd name="T38" fmla="+- 0 258 257"/>
                              <a:gd name="T39" fmla="*/ 258 h 165"/>
                              <a:gd name="T40" fmla="+- 0 1129 978"/>
                              <a:gd name="T41" fmla="*/ T40 w 165"/>
                              <a:gd name="T42" fmla="+- 0 293 257"/>
                              <a:gd name="T43" fmla="*/ 293 h 165"/>
                              <a:gd name="T44" fmla="+- 0 1143 978"/>
                              <a:gd name="T45" fmla="*/ T44 w 165"/>
                              <a:gd name="T46" fmla="+- 0 339 257"/>
                              <a:gd name="T47" fmla="*/ 339 h 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65" h="165">
                                <a:moveTo>
                                  <a:pt x="165" y="82"/>
                                </a:moveTo>
                                <a:lnTo>
                                  <a:pt x="140" y="140"/>
                                </a:lnTo>
                                <a:lnTo>
                                  <a:pt x="82" y="165"/>
                                </a:lnTo>
                                <a:lnTo>
                                  <a:pt x="66" y="163"/>
                                </a:lnTo>
                                <a:lnTo>
                                  <a:pt x="13" y="128"/>
                                </a:lnTo>
                                <a:lnTo>
                                  <a:pt x="0" y="82"/>
                                </a:lnTo>
                                <a:lnTo>
                                  <a:pt x="1" y="66"/>
                                </a:lnTo>
                                <a:lnTo>
                                  <a:pt x="36" y="13"/>
                                </a:lnTo>
                                <a:lnTo>
                                  <a:pt x="82" y="0"/>
                                </a:lnTo>
                                <a:lnTo>
                                  <a:pt x="98" y="1"/>
                                </a:lnTo>
                                <a:lnTo>
                                  <a:pt x="151" y="36"/>
                                </a:lnTo>
                                <a:lnTo>
                                  <a:pt x="165" y="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" o:spid="_x0000_s1026" style="position:absolute;margin-left:48.5pt;margin-top:12.45pt;width:9pt;height:9.8pt;z-index:251658752;mso-position-horizontal-relative:page" coordorigin="970,249" coordsize="180,1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">
                <v:shape id="Freeform 31" o:spid="_x0000_s1027" style="position:absolute;left:970;top:264;width:180;height:180;visibility:visible;mso-wrap-style:square;v-text-anchor:top" coordsize="180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5hcMMA&#10;AADbAAAADwAAAGRycy9kb3ducmV2LnhtbESPT2sCMRTE7wW/Q3hCL0WzrlRkNYoIpYV68R9eH5vn&#10;ZnHzsiSpu/32jSD0OMzMb5jlureNuJMPtWMFk3EGgrh0uuZKwen4MZqDCBFZY+OYFPxSgPVq8LLE&#10;QruO93Q/xEokCIcCFZgY20LKUBqyGMauJU7e1XmLMUlfSe2xS3DbyDzLZtJizWnBYEtbQ+Xt8GMV&#10;vHWb3fe7v36aHG+Yny9Ve9x3Sr0O+80CRKQ+/oef7S+tYDqBx5f0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5hcMMAAADbAAAADwAAAAAAAAAAAAAAAACYAgAAZHJzL2Rv&#10;d25yZXYueG1sUEsFBgAAAAAEAAQA9QAAAIgDAAAAAA==&#10;" path="m90,180l26,154,,90,2,72,40,15,90,r18,2l165,40r15,50l178,108r-38,57l90,180xe" fillcolor="black" stroked="f">
                  <v:fill opacity="5397f"/>
                  <v:path arrowok="t" o:connecttype="custom" o:connectlocs="90,444;26,418;0,354;2,336;40,279;90,264;108,266;165,304;180,354;178,372;140,429;90,444" o:connectangles="0,0,0,0,0,0,0,0,0,0,0,0"/>
                </v:shape>
                <v:shape id="Picture 30" o:spid="_x0000_s1028" type="#_x0000_t75" style="position:absolute;left:970;top:249;width:180;height:1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hGofDFAAAA2wAAAA8AAABkcnMvZG93bnJldi54bWxEj09rAjEUxO+FfofwBC9FsyrdytYoVRCk&#10;KNQ/F2+PzetmcfOybKKufvpGKHgcZuY3zGTW2kpcqPGlYwWDfgKCOHe65ELBYb/sjUH4gKyxckwK&#10;buRhNn19mWCm3ZW3dNmFQkQI+wwVmBDqTEqfG7Lo+64mjt6vayyGKJtC6gavEW4rOUySVFosOS4Y&#10;rGlhKD/tzlbB+3x91D/fKZrlx+2wub/htkxSpbqd9usTRKA2PMP/7ZVWMBrC40v8AXL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IRqHwxQAAANsAAAAPAAAAAAAAAAAAAAAA&#10;AJ8CAABkcnMvZG93bnJldi54bWxQSwUGAAAAAAQABAD3AAAAkQMAAAAA&#10;">
                  <v:imagedata r:id="rId31" o:title=""/>
                </v:shape>
                <v:shape id="Freeform 29" o:spid="_x0000_s1029" style="position:absolute;left:977;top:256;width:165;height:165;visibility:visible;mso-wrap-style:square;v-text-anchor:top" coordsize="165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b3OcMA&#10;AADbAAAADwAAAGRycy9kb3ducmV2LnhtbESPQWvCQBSE74X+h+UVvNWNFUobXaUUCsGLmEq9PrPP&#10;JJp9G/atGvvru4VCj8PMfMPMl4Pr1IWCtJ4NTMYZKOLK25ZrA9vPj8cXUBKRLXaeycCNBJaL+7s5&#10;5tZfeUOXMtYqQVhyNNDE2OdaS9WQQxn7njh5Bx8cxiRDrW3Aa4K7Tj9l2bN22HJaaLCn94aqU3l2&#10;Bgr5Wq138r0qNyTHYj+xYsOrMaOH4W0GKtIQ/8N/7cIamE7h90v6AXrx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Wb3OcMAAADbAAAADwAAAAAAAAAAAAAAAACYAgAAZHJzL2Rv&#10;d25yZXYueG1sUEsFBgAAAAAEAAQA9QAAAIgDAAAAAA==&#10;" path="m165,82r-25,58l82,165,66,163,13,128,,82,1,66,36,13,82,,98,1r53,35l165,82xe" filled="f">
                  <v:path arrowok="t" o:connecttype="custom" o:connectlocs="165,339;140,397;82,422;66,420;13,385;0,339;1,323;36,270;82,257;98,258;151,293;165,339" o:connectangles="0,0,0,0,0,0,0,0,0,0,0,0"/>
                </v:shape>
                <w10:wrap anchorx="page"/>
              </v:group>
            </w:pict>
          </mc:Fallback>
        </mc:AlternateContent>
      </w: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page">
                  <wp:posOffset>615950</wp:posOffset>
                </wp:positionH>
                <wp:positionV relativeFrom="paragraph">
                  <wp:posOffset>443865</wp:posOffset>
                </wp:positionV>
                <wp:extent cx="114300" cy="124460"/>
                <wp:effectExtent l="6350" t="5715" r="12700" b="3175"/>
                <wp:wrapNone/>
                <wp:docPr id="26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24460"/>
                          <a:chOff x="970" y="699"/>
                          <a:chExt cx="180" cy="196"/>
                        </a:xfrm>
                      </wpg:grpSpPr>
                      <wps:wsp>
                        <wps:cNvPr id="27" name="Freeform 27"/>
                        <wps:cNvSpPr>
                          <a:spLocks/>
                        </wps:cNvSpPr>
                        <wps:spPr bwMode="auto">
                          <a:xfrm>
                            <a:off x="970" y="714"/>
                            <a:ext cx="180" cy="180"/>
                          </a:xfrm>
                          <a:custGeom>
                            <a:avLst/>
                            <a:gdLst>
                              <a:gd name="T0" fmla="+- 0 1060 970"/>
                              <a:gd name="T1" fmla="*/ T0 w 180"/>
                              <a:gd name="T2" fmla="+- 0 894 714"/>
                              <a:gd name="T3" fmla="*/ 894 h 180"/>
                              <a:gd name="T4" fmla="+- 0 996 970"/>
                              <a:gd name="T5" fmla="*/ T4 w 180"/>
                              <a:gd name="T6" fmla="+- 0 868 714"/>
                              <a:gd name="T7" fmla="*/ 868 h 180"/>
                              <a:gd name="T8" fmla="+- 0 970 970"/>
                              <a:gd name="T9" fmla="*/ T8 w 180"/>
                              <a:gd name="T10" fmla="+- 0 804 714"/>
                              <a:gd name="T11" fmla="*/ 804 h 180"/>
                              <a:gd name="T12" fmla="+- 0 972 970"/>
                              <a:gd name="T13" fmla="*/ T12 w 180"/>
                              <a:gd name="T14" fmla="+- 0 786 714"/>
                              <a:gd name="T15" fmla="*/ 786 h 180"/>
                              <a:gd name="T16" fmla="+- 0 1010 970"/>
                              <a:gd name="T17" fmla="*/ T16 w 180"/>
                              <a:gd name="T18" fmla="+- 0 729 714"/>
                              <a:gd name="T19" fmla="*/ 729 h 180"/>
                              <a:gd name="T20" fmla="+- 0 1060 970"/>
                              <a:gd name="T21" fmla="*/ T20 w 180"/>
                              <a:gd name="T22" fmla="+- 0 714 714"/>
                              <a:gd name="T23" fmla="*/ 714 h 180"/>
                              <a:gd name="T24" fmla="+- 0 1078 970"/>
                              <a:gd name="T25" fmla="*/ T24 w 180"/>
                              <a:gd name="T26" fmla="+- 0 716 714"/>
                              <a:gd name="T27" fmla="*/ 716 h 180"/>
                              <a:gd name="T28" fmla="+- 0 1135 970"/>
                              <a:gd name="T29" fmla="*/ T28 w 180"/>
                              <a:gd name="T30" fmla="+- 0 754 714"/>
                              <a:gd name="T31" fmla="*/ 754 h 180"/>
                              <a:gd name="T32" fmla="+- 0 1150 970"/>
                              <a:gd name="T33" fmla="*/ T32 w 180"/>
                              <a:gd name="T34" fmla="+- 0 804 714"/>
                              <a:gd name="T35" fmla="*/ 804 h 180"/>
                              <a:gd name="T36" fmla="+- 0 1148 970"/>
                              <a:gd name="T37" fmla="*/ T36 w 180"/>
                              <a:gd name="T38" fmla="+- 0 822 714"/>
                              <a:gd name="T39" fmla="*/ 822 h 180"/>
                              <a:gd name="T40" fmla="+- 0 1110 970"/>
                              <a:gd name="T41" fmla="*/ T40 w 180"/>
                              <a:gd name="T42" fmla="+- 0 879 714"/>
                              <a:gd name="T43" fmla="*/ 879 h 180"/>
                              <a:gd name="T44" fmla="+- 0 1060 970"/>
                              <a:gd name="T45" fmla="*/ T44 w 180"/>
                              <a:gd name="T46" fmla="+- 0 894 714"/>
                              <a:gd name="T47" fmla="*/ 894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90" y="180"/>
                                </a:moveTo>
                                <a:lnTo>
                                  <a:pt x="26" y="154"/>
                                </a:lnTo>
                                <a:lnTo>
                                  <a:pt x="0" y="90"/>
                                </a:lnTo>
                                <a:lnTo>
                                  <a:pt x="2" y="72"/>
                                </a:lnTo>
                                <a:lnTo>
                                  <a:pt x="40" y="15"/>
                                </a:lnTo>
                                <a:lnTo>
                                  <a:pt x="90" y="0"/>
                                </a:lnTo>
                                <a:lnTo>
                                  <a:pt x="108" y="2"/>
                                </a:lnTo>
                                <a:lnTo>
                                  <a:pt x="165" y="40"/>
                                </a:lnTo>
                                <a:lnTo>
                                  <a:pt x="180" y="90"/>
                                </a:lnTo>
                                <a:lnTo>
                                  <a:pt x="178" y="108"/>
                                </a:lnTo>
                                <a:lnTo>
                                  <a:pt x="140" y="165"/>
                                </a:lnTo>
                                <a:lnTo>
                                  <a:pt x="90" y="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823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0" y="699"/>
                            <a:ext cx="180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" name="Freeform 25"/>
                        <wps:cNvSpPr>
                          <a:spLocks/>
                        </wps:cNvSpPr>
                        <wps:spPr bwMode="auto">
                          <a:xfrm>
                            <a:off x="977" y="706"/>
                            <a:ext cx="165" cy="165"/>
                          </a:xfrm>
                          <a:custGeom>
                            <a:avLst/>
                            <a:gdLst>
                              <a:gd name="T0" fmla="+- 0 1143 978"/>
                              <a:gd name="T1" fmla="*/ T0 w 165"/>
                              <a:gd name="T2" fmla="+- 0 789 707"/>
                              <a:gd name="T3" fmla="*/ 789 h 165"/>
                              <a:gd name="T4" fmla="+- 0 1118 978"/>
                              <a:gd name="T5" fmla="*/ T4 w 165"/>
                              <a:gd name="T6" fmla="+- 0 847 707"/>
                              <a:gd name="T7" fmla="*/ 847 h 165"/>
                              <a:gd name="T8" fmla="+- 0 1060 978"/>
                              <a:gd name="T9" fmla="*/ T8 w 165"/>
                              <a:gd name="T10" fmla="+- 0 872 707"/>
                              <a:gd name="T11" fmla="*/ 872 h 165"/>
                              <a:gd name="T12" fmla="+- 0 1044 978"/>
                              <a:gd name="T13" fmla="*/ T12 w 165"/>
                              <a:gd name="T14" fmla="+- 0 870 707"/>
                              <a:gd name="T15" fmla="*/ 870 h 165"/>
                              <a:gd name="T16" fmla="+- 0 991 978"/>
                              <a:gd name="T17" fmla="*/ T16 w 165"/>
                              <a:gd name="T18" fmla="+- 0 835 707"/>
                              <a:gd name="T19" fmla="*/ 835 h 165"/>
                              <a:gd name="T20" fmla="+- 0 978 978"/>
                              <a:gd name="T21" fmla="*/ T20 w 165"/>
                              <a:gd name="T22" fmla="+- 0 789 707"/>
                              <a:gd name="T23" fmla="*/ 789 h 165"/>
                              <a:gd name="T24" fmla="+- 0 979 978"/>
                              <a:gd name="T25" fmla="*/ T24 w 165"/>
                              <a:gd name="T26" fmla="+- 0 773 707"/>
                              <a:gd name="T27" fmla="*/ 773 h 165"/>
                              <a:gd name="T28" fmla="+- 0 1014 978"/>
                              <a:gd name="T29" fmla="*/ T28 w 165"/>
                              <a:gd name="T30" fmla="+- 0 720 707"/>
                              <a:gd name="T31" fmla="*/ 720 h 165"/>
                              <a:gd name="T32" fmla="+- 0 1060 978"/>
                              <a:gd name="T33" fmla="*/ T32 w 165"/>
                              <a:gd name="T34" fmla="+- 0 707 707"/>
                              <a:gd name="T35" fmla="*/ 707 h 165"/>
                              <a:gd name="T36" fmla="+- 0 1076 978"/>
                              <a:gd name="T37" fmla="*/ T36 w 165"/>
                              <a:gd name="T38" fmla="+- 0 708 707"/>
                              <a:gd name="T39" fmla="*/ 708 h 165"/>
                              <a:gd name="T40" fmla="+- 0 1129 978"/>
                              <a:gd name="T41" fmla="*/ T40 w 165"/>
                              <a:gd name="T42" fmla="+- 0 743 707"/>
                              <a:gd name="T43" fmla="*/ 743 h 165"/>
                              <a:gd name="T44" fmla="+- 0 1143 978"/>
                              <a:gd name="T45" fmla="*/ T44 w 165"/>
                              <a:gd name="T46" fmla="+- 0 789 707"/>
                              <a:gd name="T47" fmla="*/ 789 h 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65" h="165">
                                <a:moveTo>
                                  <a:pt x="165" y="82"/>
                                </a:moveTo>
                                <a:lnTo>
                                  <a:pt x="140" y="140"/>
                                </a:lnTo>
                                <a:lnTo>
                                  <a:pt x="82" y="165"/>
                                </a:lnTo>
                                <a:lnTo>
                                  <a:pt x="66" y="163"/>
                                </a:lnTo>
                                <a:lnTo>
                                  <a:pt x="13" y="128"/>
                                </a:lnTo>
                                <a:lnTo>
                                  <a:pt x="0" y="82"/>
                                </a:lnTo>
                                <a:lnTo>
                                  <a:pt x="1" y="66"/>
                                </a:lnTo>
                                <a:lnTo>
                                  <a:pt x="36" y="13"/>
                                </a:lnTo>
                                <a:lnTo>
                                  <a:pt x="82" y="0"/>
                                </a:lnTo>
                                <a:lnTo>
                                  <a:pt x="98" y="1"/>
                                </a:lnTo>
                                <a:lnTo>
                                  <a:pt x="151" y="36"/>
                                </a:lnTo>
                                <a:lnTo>
                                  <a:pt x="165" y="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" o:spid="_x0000_s1026" style="position:absolute;margin-left:48.5pt;margin-top:34.95pt;width:9pt;height:9.8pt;z-index:251659776;mso-position-horizontal-relative:page" coordorigin="970,699" coordsize="180,1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">
                <v:shape id="Freeform 27" o:spid="_x0000_s1027" style="position:absolute;left:970;top:714;width:180;height:180;visibility:visible;mso-wrap-style:square;v-text-anchor:top" coordsize="180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LKQsMA&#10;AADbAAAADwAAAGRycy9kb3ducmV2LnhtbESPT2sCMRTE7wW/Q3iCl6JZF1plNYoIRaG9+A+vj81z&#10;s7h5WZLUXb99Uyj0OMzMb5jlureNeJAPtWMF00kGgrh0uuZKwfn0MZ6DCBFZY+OYFDwpwHo1eFli&#10;oV3HB3ocYyUShEOBCkyMbSFlKA1ZDBPXEifv5rzFmKSvpPbYJbhtZJ5l79JizWnBYEtbQ+X9+G0V&#10;vHabr883f9uZHO+YX65Vezp0So2G/WYBIlIf/8N/7b1WkM/g90v6A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QLKQsMAAADbAAAADwAAAAAAAAAAAAAAAACYAgAAZHJzL2Rv&#10;d25yZXYueG1sUEsFBgAAAAAEAAQA9QAAAIgDAAAAAA==&#10;" path="m90,180l26,154,,90,2,72,40,15,90,r18,2l165,40r15,50l178,108r-38,57l90,180xe" fillcolor="black" stroked="f">
                  <v:fill opacity="5397f"/>
                  <v:path arrowok="t" o:connecttype="custom" o:connectlocs="90,894;26,868;0,804;2,786;40,729;90,714;108,716;165,754;180,804;178,822;140,879;90,894" o:connectangles="0,0,0,0,0,0,0,0,0,0,0,0"/>
                </v:shape>
                <v:shape id="Picture 26" o:spid="_x0000_s1028" type="#_x0000_t75" style="position:absolute;left:970;top:699;width:180;height:1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x3AMfBAAAA2wAAAA8AAABkcnMvZG93bnJldi54bWxET02LwjAQvQv+hzALXkRTha1LNYouCLIo&#10;qOvF29CMTdlmUpqsVn+9OQgeH+97tmhtJa7U+NKxgtEwAUGcO11yoeD0ux58gfABWWPlmBTcycNi&#10;3u3MMNPuxge6HkMhYgj7DBWYEOpMSp8bsuiHriaO3MU1FkOETSF1g7cYbis5TpJUWiw5Nhis6dtQ&#10;/nf8two+V9uz3v+kaNaT+2n36OOhTFKleh/tcgoiUBve4pd7oxWM49j4Jf4AOX8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x3AMfBAAAA2wAAAA8AAAAAAAAAAAAAAAAAnwIA&#10;AGRycy9kb3ducmV2LnhtbFBLBQYAAAAABAAEAPcAAACNAwAAAAA=&#10;">
                  <v:imagedata r:id="rId31" o:title=""/>
                </v:shape>
                <v:shape id="Freeform 25" o:spid="_x0000_s1029" style="position:absolute;left:977;top:706;width:165;height:165;visibility:visible;mso-wrap-style:square;v-text-anchor:top" coordsize="165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dWDsMA&#10;AADbAAAADwAAAGRycy9kb3ducmV2LnhtbESPQWvCQBSE7wX/w/KE3upGD1JTVxGhELyIabHX1+xr&#10;Es2+Dfu2mvrr3UKhx2FmvmGW68F16kJBWs8GppMMFHHlbcu1gfe316dnUBKRLXaeycAPCaxXo4cl&#10;5tZf+UCXMtYqQVhyNNDE2OdaS9WQQ5n4njh5Xz44jEmGWtuA1wR3nZ5l2Vw7bDktNNjTtqHqXH47&#10;A4Ucd/sPue3KA8mp+JxasWFhzON42LyAijTE//Bfu7AGZgv4/ZJ+gF7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VdWDsMAAADbAAAADwAAAAAAAAAAAAAAAACYAgAAZHJzL2Rv&#10;d25yZXYueG1sUEsFBgAAAAAEAAQA9QAAAIgDAAAAAA==&#10;" path="m165,82r-25,58l82,165,66,163,13,128,,82,1,66,36,13,82,,98,1r53,35l165,82xe" filled="f">
                  <v:path arrowok="t" o:connecttype="custom" o:connectlocs="165,789;140,847;82,872;66,870;13,835;0,789;1,773;36,720;82,707;98,708;151,743;165,789" o:connectangles="0,0,0,0,0,0,0,0,0,0,0,0"/>
                </v:shape>
                <w10:wrap anchorx="page"/>
              </v:group>
            </w:pict>
          </mc:Fallback>
        </mc:AlternateContent>
      </w:r>
      <w:r w:rsidR="005162A3" w:rsidRPr="001D2CAB">
        <w:rPr>
          <w:color w:val="5F5F61"/>
          <w:w w:val="90"/>
          <w:lang w:val="fr-CA"/>
        </w:rPr>
        <w:t xml:space="preserve">Faire un commentaire </w:t>
      </w:r>
      <w:r w:rsidR="005162A3" w:rsidRPr="001D2CAB">
        <w:rPr>
          <w:color w:val="5F5F61"/>
          <w:lang w:val="fr-CA"/>
        </w:rPr>
        <w:t>Poser une question</w:t>
      </w:r>
    </w:p>
    <w:p w:rsidR="002238B2" w:rsidRPr="001D2CAB" w:rsidRDefault="0099502B">
      <w:pPr>
        <w:pStyle w:val="BodyText"/>
        <w:spacing w:before="1"/>
        <w:ind w:left="1206"/>
        <w:rPr>
          <w:lang w:val="fr-CA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615950</wp:posOffset>
                </wp:positionH>
                <wp:positionV relativeFrom="paragraph">
                  <wp:posOffset>21590</wp:posOffset>
                </wp:positionV>
                <wp:extent cx="114300" cy="124460"/>
                <wp:effectExtent l="6350" t="12065" r="12700" b="6350"/>
                <wp:wrapNone/>
                <wp:docPr id="22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24460"/>
                          <a:chOff x="970" y="34"/>
                          <a:chExt cx="180" cy="196"/>
                        </a:xfrm>
                      </wpg:grpSpPr>
                      <wps:wsp>
                        <wps:cNvPr id="23" name="Freeform 23"/>
                        <wps:cNvSpPr>
                          <a:spLocks/>
                        </wps:cNvSpPr>
                        <wps:spPr bwMode="auto">
                          <a:xfrm>
                            <a:off x="970" y="49"/>
                            <a:ext cx="180" cy="180"/>
                          </a:xfrm>
                          <a:custGeom>
                            <a:avLst/>
                            <a:gdLst>
                              <a:gd name="T0" fmla="+- 0 1060 970"/>
                              <a:gd name="T1" fmla="*/ T0 w 180"/>
                              <a:gd name="T2" fmla="+- 0 229 49"/>
                              <a:gd name="T3" fmla="*/ 229 h 180"/>
                              <a:gd name="T4" fmla="+- 0 1042 970"/>
                              <a:gd name="T5" fmla="*/ T4 w 180"/>
                              <a:gd name="T6" fmla="+- 0 227 49"/>
                              <a:gd name="T7" fmla="*/ 227 h 180"/>
                              <a:gd name="T8" fmla="+- 0 1025 970"/>
                              <a:gd name="T9" fmla="*/ T8 w 180"/>
                              <a:gd name="T10" fmla="+- 0 222 49"/>
                              <a:gd name="T11" fmla="*/ 222 h 180"/>
                              <a:gd name="T12" fmla="+- 0 1010 970"/>
                              <a:gd name="T13" fmla="*/ T12 w 180"/>
                              <a:gd name="T14" fmla="+- 0 214 49"/>
                              <a:gd name="T15" fmla="*/ 214 h 180"/>
                              <a:gd name="T16" fmla="+- 0 972 970"/>
                              <a:gd name="T17" fmla="*/ T16 w 180"/>
                              <a:gd name="T18" fmla="+- 0 157 49"/>
                              <a:gd name="T19" fmla="*/ 157 h 180"/>
                              <a:gd name="T20" fmla="+- 0 970 970"/>
                              <a:gd name="T21" fmla="*/ T20 w 180"/>
                              <a:gd name="T22" fmla="+- 0 139 49"/>
                              <a:gd name="T23" fmla="*/ 139 h 180"/>
                              <a:gd name="T24" fmla="+- 0 972 970"/>
                              <a:gd name="T25" fmla="*/ T24 w 180"/>
                              <a:gd name="T26" fmla="+- 0 121 49"/>
                              <a:gd name="T27" fmla="*/ 121 h 180"/>
                              <a:gd name="T28" fmla="+- 0 1010 970"/>
                              <a:gd name="T29" fmla="*/ T28 w 180"/>
                              <a:gd name="T30" fmla="+- 0 64 49"/>
                              <a:gd name="T31" fmla="*/ 64 h 180"/>
                              <a:gd name="T32" fmla="+- 0 1060 970"/>
                              <a:gd name="T33" fmla="*/ T32 w 180"/>
                              <a:gd name="T34" fmla="+- 0 49 49"/>
                              <a:gd name="T35" fmla="*/ 49 h 180"/>
                              <a:gd name="T36" fmla="+- 0 1078 970"/>
                              <a:gd name="T37" fmla="*/ T36 w 180"/>
                              <a:gd name="T38" fmla="+- 0 51 49"/>
                              <a:gd name="T39" fmla="*/ 51 h 180"/>
                              <a:gd name="T40" fmla="+- 0 1135 970"/>
                              <a:gd name="T41" fmla="*/ T40 w 180"/>
                              <a:gd name="T42" fmla="+- 0 89 49"/>
                              <a:gd name="T43" fmla="*/ 89 h 180"/>
                              <a:gd name="T44" fmla="+- 0 1150 970"/>
                              <a:gd name="T45" fmla="*/ T44 w 180"/>
                              <a:gd name="T46" fmla="+- 0 139 49"/>
                              <a:gd name="T47" fmla="*/ 139 h 180"/>
                              <a:gd name="T48" fmla="+- 0 1148 970"/>
                              <a:gd name="T49" fmla="*/ T48 w 180"/>
                              <a:gd name="T50" fmla="+- 0 157 49"/>
                              <a:gd name="T51" fmla="*/ 157 h 180"/>
                              <a:gd name="T52" fmla="+- 0 1110 970"/>
                              <a:gd name="T53" fmla="*/ T52 w 180"/>
                              <a:gd name="T54" fmla="+- 0 214 49"/>
                              <a:gd name="T55" fmla="*/ 214 h 180"/>
                              <a:gd name="T56" fmla="+- 0 1078 970"/>
                              <a:gd name="T57" fmla="*/ T56 w 180"/>
                              <a:gd name="T58" fmla="+- 0 227 49"/>
                              <a:gd name="T59" fmla="*/ 227 h 180"/>
                              <a:gd name="T60" fmla="+- 0 1060 970"/>
                              <a:gd name="T61" fmla="*/ T60 w 180"/>
                              <a:gd name="T62" fmla="+- 0 229 49"/>
                              <a:gd name="T63" fmla="*/ 229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90" y="180"/>
                                </a:moveTo>
                                <a:lnTo>
                                  <a:pt x="72" y="178"/>
                                </a:lnTo>
                                <a:lnTo>
                                  <a:pt x="55" y="173"/>
                                </a:lnTo>
                                <a:lnTo>
                                  <a:pt x="40" y="165"/>
                                </a:lnTo>
                                <a:lnTo>
                                  <a:pt x="2" y="108"/>
                                </a:lnTo>
                                <a:lnTo>
                                  <a:pt x="0" y="90"/>
                                </a:lnTo>
                                <a:lnTo>
                                  <a:pt x="2" y="72"/>
                                </a:lnTo>
                                <a:lnTo>
                                  <a:pt x="40" y="15"/>
                                </a:lnTo>
                                <a:lnTo>
                                  <a:pt x="90" y="0"/>
                                </a:lnTo>
                                <a:lnTo>
                                  <a:pt x="108" y="2"/>
                                </a:lnTo>
                                <a:lnTo>
                                  <a:pt x="165" y="40"/>
                                </a:lnTo>
                                <a:lnTo>
                                  <a:pt x="180" y="90"/>
                                </a:lnTo>
                                <a:lnTo>
                                  <a:pt x="178" y="108"/>
                                </a:lnTo>
                                <a:lnTo>
                                  <a:pt x="140" y="165"/>
                                </a:lnTo>
                                <a:lnTo>
                                  <a:pt x="108" y="178"/>
                                </a:lnTo>
                                <a:lnTo>
                                  <a:pt x="90" y="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823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0" y="34"/>
                            <a:ext cx="180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5" name="Freeform 21"/>
                        <wps:cNvSpPr>
                          <a:spLocks/>
                        </wps:cNvSpPr>
                        <wps:spPr bwMode="auto">
                          <a:xfrm>
                            <a:off x="977" y="41"/>
                            <a:ext cx="165" cy="165"/>
                          </a:xfrm>
                          <a:custGeom>
                            <a:avLst/>
                            <a:gdLst>
                              <a:gd name="T0" fmla="+- 0 1143 978"/>
                              <a:gd name="T1" fmla="*/ T0 w 165"/>
                              <a:gd name="T2" fmla="+- 0 124 42"/>
                              <a:gd name="T3" fmla="*/ 124 h 165"/>
                              <a:gd name="T4" fmla="+- 0 1118 978"/>
                              <a:gd name="T5" fmla="*/ T4 w 165"/>
                              <a:gd name="T6" fmla="+- 0 182 42"/>
                              <a:gd name="T7" fmla="*/ 182 h 165"/>
                              <a:gd name="T8" fmla="+- 0 1060 978"/>
                              <a:gd name="T9" fmla="*/ T8 w 165"/>
                              <a:gd name="T10" fmla="+- 0 207 42"/>
                              <a:gd name="T11" fmla="*/ 207 h 165"/>
                              <a:gd name="T12" fmla="+- 0 1044 978"/>
                              <a:gd name="T13" fmla="*/ T12 w 165"/>
                              <a:gd name="T14" fmla="+- 0 205 42"/>
                              <a:gd name="T15" fmla="*/ 205 h 165"/>
                              <a:gd name="T16" fmla="+- 0 991 978"/>
                              <a:gd name="T17" fmla="*/ T16 w 165"/>
                              <a:gd name="T18" fmla="+- 0 170 42"/>
                              <a:gd name="T19" fmla="*/ 170 h 165"/>
                              <a:gd name="T20" fmla="+- 0 978 978"/>
                              <a:gd name="T21" fmla="*/ T20 w 165"/>
                              <a:gd name="T22" fmla="+- 0 124 42"/>
                              <a:gd name="T23" fmla="*/ 124 h 165"/>
                              <a:gd name="T24" fmla="+- 0 979 978"/>
                              <a:gd name="T25" fmla="*/ T24 w 165"/>
                              <a:gd name="T26" fmla="+- 0 108 42"/>
                              <a:gd name="T27" fmla="*/ 108 h 165"/>
                              <a:gd name="T28" fmla="+- 0 1014 978"/>
                              <a:gd name="T29" fmla="*/ T28 w 165"/>
                              <a:gd name="T30" fmla="+- 0 55 42"/>
                              <a:gd name="T31" fmla="*/ 55 h 165"/>
                              <a:gd name="T32" fmla="+- 0 1060 978"/>
                              <a:gd name="T33" fmla="*/ T32 w 165"/>
                              <a:gd name="T34" fmla="+- 0 42 42"/>
                              <a:gd name="T35" fmla="*/ 42 h 165"/>
                              <a:gd name="T36" fmla="+- 0 1076 978"/>
                              <a:gd name="T37" fmla="*/ T36 w 165"/>
                              <a:gd name="T38" fmla="+- 0 43 42"/>
                              <a:gd name="T39" fmla="*/ 43 h 165"/>
                              <a:gd name="T40" fmla="+- 0 1129 978"/>
                              <a:gd name="T41" fmla="*/ T40 w 165"/>
                              <a:gd name="T42" fmla="+- 0 78 42"/>
                              <a:gd name="T43" fmla="*/ 78 h 165"/>
                              <a:gd name="T44" fmla="+- 0 1143 978"/>
                              <a:gd name="T45" fmla="*/ T44 w 165"/>
                              <a:gd name="T46" fmla="+- 0 124 42"/>
                              <a:gd name="T47" fmla="*/ 124 h 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65" h="165">
                                <a:moveTo>
                                  <a:pt x="165" y="82"/>
                                </a:moveTo>
                                <a:lnTo>
                                  <a:pt x="140" y="140"/>
                                </a:lnTo>
                                <a:lnTo>
                                  <a:pt x="82" y="165"/>
                                </a:lnTo>
                                <a:lnTo>
                                  <a:pt x="66" y="163"/>
                                </a:lnTo>
                                <a:lnTo>
                                  <a:pt x="13" y="128"/>
                                </a:lnTo>
                                <a:lnTo>
                                  <a:pt x="0" y="82"/>
                                </a:lnTo>
                                <a:lnTo>
                                  <a:pt x="1" y="66"/>
                                </a:lnTo>
                                <a:lnTo>
                                  <a:pt x="36" y="13"/>
                                </a:lnTo>
                                <a:lnTo>
                                  <a:pt x="82" y="0"/>
                                </a:lnTo>
                                <a:lnTo>
                                  <a:pt x="98" y="1"/>
                                </a:lnTo>
                                <a:lnTo>
                                  <a:pt x="151" y="36"/>
                                </a:lnTo>
                                <a:lnTo>
                                  <a:pt x="165" y="8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" o:spid="_x0000_s1026" style="position:absolute;margin-left:48.5pt;margin-top:1.7pt;width:9pt;height:9.8pt;z-index:251660800;mso-position-horizontal-relative:page" coordorigin="970,34" coordsize="180,1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">
                <v:shape id="Freeform 23" o:spid="_x0000_s1027" style="position:absolute;left:970;top:49;width:180;height:180;visibility:visible;mso-wrap-style:square;v-text-anchor:top" coordsize="180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nMQcMA&#10;AADbAAAADwAAAGRycy9kb3ducmV2LnhtbESPT2sCMRTE7wW/Q3iCl6JZt1RkNYoIRaG9+A+vj81z&#10;s7h5WZLUXb99Uyj0OMzMb5jlureNeJAPtWMF00kGgrh0uuZKwfn0MZ6DCBFZY+OYFDwpwHo1eFli&#10;oV3HB3ocYyUShEOBCkyMbSFlKA1ZDBPXEifv5rzFmKSvpPbYJbhtZJ5lM2mx5rRgsKWtofJ+/LYK&#10;XrvN1+e7v+1MjnfML9eqPR06pUbDfrMAEamP/+G/9l4ryN/g90v6AXL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jnMQcMAAADbAAAADwAAAAAAAAAAAAAAAACYAgAAZHJzL2Rv&#10;d25yZXYueG1sUEsFBgAAAAAEAAQA9QAAAIgDAAAAAA==&#10;" path="m90,180l72,178,55,173,40,165,2,108,,90,2,72,40,15,90,r18,2l165,40r15,50l178,108r-38,57l108,178r-18,2xe" fillcolor="black" stroked="f">
                  <v:fill opacity="5397f"/>
                  <v:path arrowok="t" o:connecttype="custom" o:connectlocs="90,229;72,227;55,222;40,214;2,157;0,139;2,121;40,64;90,49;108,51;165,89;180,139;178,157;140,214;108,227;90,229" o:connectangles="0,0,0,0,0,0,0,0,0,0,0,0,0,0,0,0"/>
                </v:shape>
                <v:shape id="Picture 22" o:spid="_x0000_s1028" type="#_x0000_t75" style="position:absolute;left:970;top:34;width:180;height:1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06CsLFAAAA2wAAAA8AAABkcnMvZG93bnJldi54bWxEj09rAjEUxO+FfofwBC9Fs4rdytYoVRCk&#10;KNQ/F2+PzetmcfOybKKufvpGKHgcZuY3zGTW2kpcqPGlYwWDfgKCOHe65ELBYb/sjUH4gKyxckwK&#10;buRhNn19mWCm3ZW3dNmFQkQI+wwVmBDqTEqfG7Lo+64mjt6vayyGKJtC6gavEW4rOUySVFosOS4Y&#10;rGlhKD/tzlbB+3x91D/fKZrlx+2wub/htkxSpbqd9usTRKA2PMP/7ZVWMBzB40v8AXL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tOgrCxQAAANsAAAAPAAAAAAAAAAAAAAAA&#10;AJ8CAABkcnMvZG93bnJldi54bWxQSwUGAAAAAAQABAD3AAAAkQMAAAAA&#10;">
                  <v:imagedata r:id="rId31" o:title=""/>
                </v:shape>
                <v:shape id="Freeform 21" o:spid="_x0000_s1029" style="position:absolute;left:977;top:41;width:165;height:165;visibility:visible;mso-wrap-style:square;v-text-anchor:top" coordsize="165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pcC8MA&#10;AADbAAAADwAAAGRycy9kb3ducmV2LnhtbESPQWvCQBSE74X+h+UVvNWNgqWNrlIKheBFTKVen9ln&#10;Es2+Dfu2Gvvru4VCj8PMfMMsVoPr1IWCtJ4NTMYZKOLK25ZrA7uP98dnUBKRLXaeycCNBFbL+7sF&#10;5tZfeUuXMtYqQVhyNNDE2OdaS9WQQxn7njh5Rx8cxiRDrW3Aa4K7Tk+z7Ek7bDktNNjTW0PVufxy&#10;Bgr5XG/28r0utySn4jCxYsOLMaOH4XUOKtIQ/8N/7cIamM7g90v6AXr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BpcC8MAAADbAAAADwAAAAAAAAAAAAAAAACYAgAAZHJzL2Rv&#10;d25yZXYueG1sUEsFBgAAAAAEAAQA9QAAAIgDAAAAAA==&#10;" path="m165,82r-25,58l82,165,66,163,13,128,,82,1,66,36,13,82,,98,1r53,35l165,82xe" filled="f">
                  <v:path arrowok="t" o:connecttype="custom" o:connectlocs="165,124;140,182;82,207;66,205;13,170;0,124;1,108;36,55;82,42;98,43;151,78;165,124" o:connectangles="0,0,0,0,0,0,0,0,0,0,0,0"/>
                </v:shape>
                <w10:wrap anchorx="page"/>
              </v:group>
            </w:pict>
          </mc:Fallback>
        </mc:AlternateContent>
      </w:r>
      <w:r w:rsidR="005162A3" w:rsidRPr="001D2CAB">
        <w:rPr>
          <w:color w:val="5F5F61"/>
          <w:lang w:val="fr-CA"/>
        </w:rPr>
        <w:t>Partager une ressource</w:t>
      </w:r>
    </w:p>
    <w:p w:rsidR="002238B2" w:rsidRPr="001D2CAB" w:rsidRDefault="002238B2">
      <w:pPr>
        <w:pStyle w:val="BodyText"/>
        <w:spacing w:before="8"/>
        <w:rPr>
          <w:sz w:val="26"/>
          <w:lang w:val="fr-CA"/>
        </w:rPr>
      </w:pPr>
    </w:p>
    <w:p w:rsidR="002238B2" w:rsidRPr="001D2CAB" w:rsidRDefault="0099502B">
      <w:pPr>
        <w:pStyle w:val="BodyText"/>
        <w:spacing w:before="85"/>
        <w:ind w:left="681"/>
        <w:rPr>
          <w:lang w:val="fr-CA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page">
                  <wp:posOffset>615950</wp:posOffset>
                </wp:positionH>
                <wp:positionV relativeFrom="paragraph">
                  <wp:posOffset>74930</wp:posOffset>
                </wp:positionV>
                <wp:extent cx="114300" cy="124460"/>
                <wp:effectExtent l="6350" t="8255" r="3175" b="635"/>
                <wp:wrapNone/>
                <wp:docPr id="18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300" cy="124460"/>
                          <a:chOff x="970" y="118"/>
                          <a:chExt cx="180" cy="196"/>
                        </a:xfrm>
                      </wpg:grpSpPr>
                      <wps:wsp>
                        <wps:cNvPr id="19" name="Freeform 19"/>
                        <wps:cNvSpPr>
                          <a:spLocks/>
                        </wps:cNvSpPr>
                        <wps:spPr bwMode="auto">
                          <a:xfrm>
                            <a:off x="970" y="133"/>
                            <a:ext cx="180" cy="180"/>
                          </a:xfrm>
                          <a:custGeom>
                            <a:avLst/>
                            <a:gdLst>
                              <a:gd name="T0" fmla="+- 0 1120 970"/>
                              <a:gd name="T1" fmla="*/ T0 w 180"/>
                              <a:gd name="T2" fmla="+- 0 313 133"/>
                              <a:gd name="T3" fmla="*/ 313 h 180"/>
                              <a:gd name="T4" fmla="+- 0 1000 970"/>
                              <a:gd name="T5" fmla="*/ T4 w 180"/>
                              <a:gd name="T6" fmla="+- 0 313 133"/>
                              <a:gd name="T7" fmla="*/ 313 h 180"/>
                              <a:gd name="T8" fmla="+- 0 987 970"/>
                              <a:gd name="T9" fmla="*/ T8 w 180"/>
                              <a:gd name="T10" fmla="+- 0 311 133"/>
                              <a:gd name="T11" fmla="*/ 311 h 180"/>
                              <a:gd name="T12" fmla="+- 0 978 970"/>
                              <a:gd name="T13" fmla="*/ T12 w 180"/>
                              <a:gd name="T14" fmla="+- 0 306 133"/>
                              <a:gd name="T15" fmla="*/ 306 h 180"/>
                              <a:gd name="T16" fmla="+- 0 972 970"/>
                              <a:gd name="T17" fmla="*/ T16 w 180"/>
                              <a:gd name="T18" fmla="+- 0 296 133"/>
                              <a:gd name="T19" fmla="*/ 296 h 180"/>
                              <a:gd name="T20" fmla="+- 0 970 970"/>
                              <a:gd name="T21" fmla="*/ T20 w 180"/>
                              <a:gd name="T22" fmla="+- 0 283 133"/>
                              <a:gd name="T23" fmla="*/ 283 h 180"/>
                              <a:gd name="T24" fmla="+- 0 970 970"/>
                              <a:gd name="T25" fmla="*/ T24 w 180"/>
                              <a:gd name="T26" fmla="+- 0 163 133"/>
                              <a:gd name="T27" fmla="*/ 163 h 180"/>
                              <a:gd name="T28" fmla="+- 0 972 970"/>
                              <a:gd name="T29" fmla="*/ T28 w 180"/>
                              <a:gd name="T30" fmla="+- 0 150 133"/>
                              <a:gd name="T31" fmla="*/ 150 h 180"/>
                              <a:gd name="T32" fmla="+- 0 978 970"/>
                              <a:gd name="T33" fmla="*/ T32 w 180"/>
                              <a:gd name="T34" fmla="+- 0 141 133"/>
                              <a:gd name="T35" fmla="*/ 141 h 180"/>
                              <a:gd name="T36" fmla="+- 0 987 970"/>
                              <a:gd name="T37" fmla="*/ T36 w 180"/>
                              <a:gd name="T38" fmla="+- 0 135 133"/>
                              <a:gd name="T39" fmla="*/ 135 h 180"/>
                              <a:gd name="T40" fmla="+- 0 1000 970"/>
                              <a:gd name="T41" fmla="*/ T40 w 180"/>
                              <a:gd name="T42" fmla="+- 0 133 133"/>
                              <a:gd name="T43" fmla="*/ 133 h 180"/>
                              <a:gd name="T44" fmla="+- 0 1120 970"/>
                              <a:gd name="T45" fmla="*/ T44 w 180"/>
                              <a:gd name="T46" fmla="+- 0 133 133"/>
                              <a:gd name="T47" fmla="*/ 133 h 180"/>
                              <a:gd name="T48" fmla="+- 0 1133 970"/>
                              <a:gd name="T49" fmla="*/ T48 w 180"/>
                              <a:gd name="T50" fmla="+- 0 135 133"/>
                              <a:gd name="T51" fmla="*/ 135 h 180"/>
                              <a:gd name="T52" fmla="+- 0 1143 970"/>
                              <a:gd name="T53" fmla="*/ T52 w 180"/>
                              <a:gd name="T54" fmla="+- 0 141 133"/>
                              <a:gd name="T55" fmla="*/ 141 h 180"/>
                              <a:gd name="T56" fmla="+- 0 1148 970"/>
                              <a:gd name="T57" fmla="*/ T56 w 180"/>
                              <a:gd name="T58" fmla="+- 0 150 133"/>
                              <a:gd name="T59" fmla="*/ 150 h 180"/>
                              <a:gd name="T60" fmla="+- 0 1150 970"/>
                              <a:gd name="T61" fmla="*/ T60 w 180"/>
                              <a:gd name="T62" fmla="+- 0 163 133"/>
                              <a:gd name="T63" fmla="*/ 163 h 180"/>
                              <a:gd name="T64" fmla="+- 0 1150 970"/>
                              <a:gd name="T65" fmla="*/ T64 w 180"/>
                              <a:gd name="T66" fmla="+- 0 283 133"/>
                              <a:gd name="T67" fmla="*/ 283 h 180"/>
                              <a:gd name="T68" fmla="+- 0 1148 970"/>
                              <a:gd name="T69" fmla="*/ T68 w 180"/>
                              <a:gd name="T70" fmla="+- 0 296 133"/>
                              <a:gd name="T71" fmla="*/ 296 h 180"/>
                              <a:gd name="T72" fmla="+- 0 1143 970"/>
                              <a:gd name="T73" fmla="*/ T72 w 180"/>
                              <a:gd name="T74" fmla="+- 0 306 133"/>
                              <a:gd name="T75" fmla="*/ 306 h 180"/>
                              <a:gd name="T76" fmla="+- 0 1133 970"/>
                              <a:gd name="T77" fmla="*/ T76 w 180"/>
                              <a:gd name="T78" fmla="+- 0 311 133"/>
                              <a:gd name="T79" fmla="*/ 311 h 180"/>
                              <a:gd name="T80" fmla="+- 0 1120 970"/>
                              <a:gd name="T81" fmla="*/ T80 w 180"/>
                              <a:gd name="T82" fmla="+- 0 313 133"/>
                              <a:gd name="T83" fmla="*/ 313 h 1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80" h="180">
                                <a:moveTo>
                                  <a:pt x="150" y="180"/>
                                </a:moveTo>
                                <a:lnTo>
                                  <a:pt x="30" y="180"/>
                                </a:lnTo>
                                <a:lnTo>
                                  <a:pt x="17" y="178"/>
                                </a:lnTo>
                                <a:lnTo>
                                  <a:pt x="8" y="173"/>
                                </a:lnTo>
                                <a:lnTo>
                                  <a:pt x="2" y="163"/>
                                </a:lnTo>
                                <a:lnTo>
                                  <a:pt x="0" y="150"/>
                                </a:lnTo>
                                <a:lnTo>
                                  <a:pt x="0" y="30"/>
                                </a:lnTo>
                                <a:lnTo>
                                  <a:pt x="2" y="17"/>
                                </a:lnTo>
                                <a:lnTo>
                                  <a:pt x="8" y="8"/>
                                </a:lnTo>
                                <a:lnTo>
                                  <a:pt x="17" y="2"/>
                                </a:lnTo>
                                <a:lnTo>
                                  <a:pt x="30" y="0"/>
                                </a:lnTo>
                                <a:lnTo>
                                  <a:pt x="150" y="0"/>
                                </a:lnTo>
                                <a:lnTo>
                                  <a:pt x="163" y="2"/>
                                </a:lnTo>
                                <a:lnTo>
                                  <a:pt x="173" y="8"/>
                                </a:lnTo>
                                <a:lnTo>
                                  <a:pt x="178" y="17"/>
                                </a:lnTo>
                                <a:lnTo>
                                  <a:pt x="180" y="30"/>
                                </a:lnTo>
                                <a:lnTo>
                                  <a:pt x="180" y="150"/>
                                </a:lnTo>
                                <a:lnTo>
                                  <a:pt x="178" y="163"/>
                                </a:lnTo>
                                <a:lnTo>
                                  <a:pt x="173" y="173"/>
                                </a:lnTo>
                                <a:lnTo>
                                  <a:pt x="163" y="178"/>
                                </a:lnTo>
                                <a:lnTo>
                                  <a:pt x="150" y="1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823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0" y="118"/>
                            <a:ext cx="180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1" name="Freeform 17"/>
                        <wps:cNvSpPr>
                          <a:spLocks/>
                        </wps:cNvSpPr>
                        <wps:spPr bwMode="auto">
                          <a:xfrm>
                            <a:off x="977" y="125"/>
                            <a:ext cx="165" cy="165"/>
                          </a:xfrm>
                          <a:custGeom>
                            <a:avLst/>
                            <a:gdLst>
                              <a:gd name="T0" fmla="+- 0 978 978"/>
                              <a:gd name="T1" fmla="*/ T0 w 165"/>
                              <a:gd name="T2" fmla="+- 0 261 126"/>
                              <a:gd name="T3" fmla="*/ 261 h 165"/>
                              <a:gd name="T4" fmla="+- 0 978 978"/>
                              <a:gd name="T5" fmla="*/ T4 w 165"/>
                              <a:gd name="T6" fmla="+- 0 156 126"/>
                              <a:gd name="T7" fmla="*/ 156 h 165"/>
                              <a:gd name="T8" fmla="+- 0 979 978"/>
                              <a:gd name="T9" fmla="*/ T8 w 165"/>
                              <a:gd name="T10" fmla="+- 0 142 126"/>
                              <a:gd name="T11" fmla="*/ 142 h 165"/>
                              <a:gd name="T12" fmla="+- 0 985 978"/>
                              <a:gd name="T13" fmla="*/ T12 w 165"/>
                              <a:gd name="T14" fmla="+- 0 133 126"/>
                              <a:gd name="T15" fmla="*/ 133 h 165"/>
                              <a:gd name="T16" fmla="+- 0 994 978"/>
                              <a:gd name="T17" fmla="*/ T16 w 165"/>
                              <a:gd name="T18" fmla="+- 0 127 126"/>
                              <a:gd name="T19" fmla="*/ 127 h 165"/>
                              <a:gd name="T20" fmla="+- 0 1008 978"/>
                              <a:gd name="T21" fmla="*/ T20 w 165"/>
                              <a:gd name="T22" fmla="+- 0 126 126"/>
                              <a:gd name="T23" fmla="*/ 126 h 165"/>
                              <a:gd name="T24" fmla="+- 0 1113 978"/>
                              <a:gd name="T25" fmla="*/ T24 w 165"/>
                              <a:gd name="T26" fmla="+- 0 126 126"/>
                              <a:gd name="T27" fmla="*/ 126 h 165"/>
                              <a:gd name="T28" fmla="+- 0 1126 978"/>
                              <a:gd name="T29" fmla="*/ T28 w 165"/>
                              <a:gd name="T30" fmla="+- 0 127 126"/>
                              <a:gd name="T31" fmla="*/ 127 h 165"/>
                              <a:gd name="T32" fmla="+- 0 1135 978"/>
                              <a:gd name="T33" fmla="*/ T32 w 165"/>
                              <a:gd name="T34" fmla="+- 0 133 126"/>
                              <a:gd name="T35" fmla="*/ 133 h 165"/>
                              <a:gd name="T36" fmla="+- 0 1141 978"/>
                              <a:gd name="T37" fmla="*/ T36 w 165"/>
                              <a:gd name="T38" fmla="+- 0 142 126"/>
                              <a:gd name="T39" fmla="*/ 142 h 165"/>
                              <a:gd name="T40" fmla="+- 0 1143 978"/>
                              <a:gd name="T41" fmla="*/ T40 w 165"/>
                              <a:gd name="T42" fmla="+- 0 156 126"/>
                              <a:gd name="T43" fmla="*/ 156 h 165"/>
                              <a:gd name="T44" fmla="+- 0 1143 978"/>
                              <a:gd name="T45" fmla="*/ T44 w 165"/>
                              <a:gd name="T46" fmla="+- 0 261 126"/>
                              <a:gd name="T47" fmla="*/ 261 h 165"/>
                              <a:gd name="T48" fmla="+- 0 1141 978"/>
                              <a:gd name="T49" fmla="*/ T48 w 165"/>
                              <a:gd name="T50" fmla="+- 0 274 126"/>
                              <a:gd name="T51" fmla="*/ 274 h 165"/>
                              <a:gd name="T52" fmla="+- 0 1135 978"/>
                              <a:gd name="T53" fmla="*/ T52 w 165"/>
                              <a:gd name="T54" fmla="+- 0 283 126"/>
                              <a:gd name="T55" fmla="*/ 283 h 165"/>
                              <a:gd name="T56" fmla="+- 0 1126 978"/>
                              <a:gd name="T57" fmla="*/ T56 w 165"/>
                              <a:gd name="T58" fmla="+- 0 289 126"/>
                              <a:gd name="T59" fmla="*/ 289 h 165"/>
                              <a:gd name="T60" fmla="+- 0 1113 978"/>
                              <a:gd name="T61" fmla="*/ T60 w 165"/>
                              <a:gd name="T62" fmla="+- 0 291 126"/>
                              <a:gd name="T63" fmla="*/ 291 h 165"/>
                              <a:gd name="T64" fmla="+- 0 1008 978"/>
                              <a:gd name="T65" fmla="*/ T64 w 165"/>
                              <a:gd name="T66" fmla="+- 0 291 126"/>
                              <a:gd name="T67" fmla="*/ 291 h 165"/>
                              <a:gd name="T68" fmla="+- 0 994 978"/>
                              <a:gd name="T69" fmla="*/ T68 w 165"/>
                              <a:gd name="T70" fmla="+- 0 289 126"/>
                              <a:gd name="T71" fmla="*/ 289 h 165"/>
                              <a:gd name="T72" fmla="+- 0 985 978"/>
                              <a:gd name="T73" fmla="*/ T72 w 165"/>
                              <a:gd name="T74" fmla="+- 0 283 126"/>
                              <a:gd name="T75" fmla="*/ 283 h 165"/>
                              <a:gd name="T76" fmla="+- 0 979 978"/>
                              <a:gd name="T77" fmla="*/ T76 w 165"/>
                              <a:gd name="T78" fmla="+- 0 274 126"/>
                              <a:gd name="T79" fmla="*/ 274 h 165"/>
                              <a:gd name="T80" fmla="+- 0 978 978"/>
                              <a:gd name="T81" fmla="*/ T80 w 165"/>
                              <a:gd name="T82" fmla="+- 0 261 126"/>
                              <a:gd name="T83" fmla="*/ 261 h 1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5" h="165">
                                <a:moveTo>
                                  <a:pt x="0" y="135"/>
                                </a:moveTo>
                                <a:lnTo>
                                  <a:pt x="0" y="30"/>
                                </a:lnTo>
                                <a:lnTo>
                                  <a:pt x="1" y="16"/>
                                </a:lnTo>
                                <a:lnTo>
                                  <a:pt x="7" y="7"/>
                                </a:lnTo>
                                <a:lnTo>
                                  <a:pt x="16" y="1"/>
                                </a:lnTo>
                                <a:lnTo>
                                  <a:pt x="30" y="0"/>
                                </a:lnTo>
                                <a:lnTo>
                                  <a:pt x="135" y="0"/>
                                </a:lnTo>
                                <a:lnTo>
                                  <a:pt x="148" y="1"/>
                                </a:lnTo>
                                <a:lnTo>
                                  <a:pt x="157" y="7"/>
                                </a:lnTo>
                                <a:lnTo>
                                  <a:pt x="163" y="16"/>
                                </a:lnTo>
                                <a:lnTo>
                                  <a:pt x="165" y="30"/>
                                </a:lnTo>
                                <a:lnTo>
                                  <a:pt x="165" y="135"/>
                                </a:lnTo>
                                <a:lnTo>
                                  <a:pt x="163" y="148"/>
                                </a:lnTo>
                                <a:lnTo>
                                  <a:pt x="157" y="157"/>
                                </a:lnTo>
                                <a:lnTo>
                                  <a:pt x="148" y="163"/>
                                </a:lnTo>
                                <a:lnTo>
                                  <a:pt x="135" y="165"/>
                                </a:lnTo>
                                <a:lnTo>
                                  <a:pt x="30" y="165"/>
                                </a:lnTo>
                                <a:lnTo>
                                  <a:pt x="16" y="163"/>
                                </a:lnTo>
                                <a:lnTo>
                                  <a:pt x="7" y="157"/>
                                </a:lnTo>
                                <a:lnTo>
                                  <a:pt x="1" y="148"/>
                                </a:lnTo>
                                <a:lnTo>
                                  <a:pt x="0" y="1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" o:spid="_x0000_s1026" style="position:absolute;margin-left:48.5pt;margin-top:5.9pt;width:9pt;height:9.8pt;z-index:251657728;mso-position-horizontal-relative:page" coordorigin="970,118" coordsize="180,1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">
                <v:shape id="Freeform 19" o:spid="_x0000_s1027" style="position:absolute;left:970;top:133;width:180;height:180;visibility:visible;mso-wrap-style:square;v-text-anchor:top" coordsize="180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0xFsEA&#10;AADbAAAADwAAAGRycy9kb3ducmV2LnhtbERPS2sCMRC+F/wPYQQvRbMutOhqFBGKQnvxhddhM24W&#10;N5MlSd313zeFQm/z8T1nue5tIx7kQ+1YwXSSgSAuna65UnA+fYxnIEJE1tg4JgVPCrBeDV6WWGjX&#10;8YEex1iJFMKhQAUmxraQMpSGLIaJa4kTd3PeYkzQV1J77FK4bWSeZe/SYs2pwWBLW0Pl/fhtFbx2&#10;m6/PN3/bmRzvmF+uVXs6dEqNhv1mASJSH//Ff+69TvPn8PtLOkCuf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G9MRbBAAAA2wAAAA8AAAAAAAAAAAAAAAAAmAIAAGRycy9kb3du&#10;cmV2LnhtbFBLBQYAAAAABAAEAPUAAACGAwAAAAA=&#10;" path="m150,180r-120,l17,178,8,173,2,163,,150,,30,2,17,8,8,17,2,30,,150,r13,2l173,8r5,9l180,30r,120l178,163r-5,10l163,178r-13,2xe" fillcolor="black" stroked="f">
                  <v:fill opacity="5397f"/>
                  <v:path arrowok="t" o:connecttype="custom" o:connectlocs="150,313;30,313;17,311;8,306;2,296;0,283;0,163;2,150;8,141;17,135;30,133;150,133;163,135;173,141;178,150;180,163;180,283;178,296;173,306;163,311;150,313" o:connectangles="0,0,0,0,0,0,0,0,0,0,0,0,0,0,0,0,0,0,0,0,0"/>
                </v:shape>
                <v:shape id="Picture 18" o:spid="_x0000_s1028" type="#_x0000_t75" style="position:absolute;left:970;top:118;width:180;height:1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IBDMHBAAAA2wAAAA8AAABkcnMvZG93bnJldi54bWxET02LwjAQvQv+hzALXkRTha1LNYouCLIo&#10;qOvF29CMTdlmUpqsVn+9OQgeH+97tmhtJa7U+NKxgtEwAUGcO11yoeD0ux58gfABWWPlmBTcycNi&#10;3u3MMNPuxge6HkMhYgj7DBWYEOpMSp8bsuiHriaO3MU1FkOETSF1g7cYbis5TpJUWiw5Nhis6dtQ&#10;/nf8two+V9uz3v+kaNaT+2n36OOhTFKleh/tcgoiUBve4pd7oxWM4/r4Jf4AOX8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IBDMHBAAAA2wAAAA8AAAAAAAAAAAAAAAAAnwIA&#10;AGRycy9kb3ducmV2LnhtbFBLBQYAAAAABAAEAPcAAACNAwAAAAA=&#10;">
                  <v:imagedata r:id="rId31" o:title=""/>
                </v:shape>
                <v:shape id="Freeform 17" o:spid="_x0000_s1029" style="position:absolute;left:977;top:125;width:165;height:165;visibility:visible;mso-wrap-style:square;v-text-anchor:top" coordsize="165,1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FaCMMA&#10;AADbAAAADwAAAGRycy9kb3ducmV2LnhtbESPQWvCQBSE74X+h+UVequbeCg2uooUCsFLMS3t9Zl9&#10;JtHs27Bvq2l/vVsQPA4z8w2zWI2uVycK0nk2kE8yUMS1tx03Bj4/3p5moCQiW+w9k4FfElgt7+8W&#10;WFh/5i2dqtioBGEp0EAb41BoLXVLDmXiB+Lk7X1wGJMMjbYBzwnuej3NsmftsOO00OJAry3Vx+rH&#10;GSjla/P+LX+baktyKHe5FRtejHl8GNdzUJHGeAtf26U1MM3h/0v6AXp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yFaCMMAAADbAAAADwAAAAAAAAAAAAAAAACYAgAAZHJzL2Rv&#10;d25yZXYueG1sUEsFBgAAAAAEAAQA9QAAAIgDAAAAAA==&#10;" path="m,135l,30,1,16,7,7,16,1,30,,135,r13,1l157,7r6,9l165,30r,105l163,148r-6,9l148,163r-13,2l30,165,16,163,7,157,1,148,,135xe" filled="f">
                  <v:path arrowok="t" o:connecttype="custom" o:connectlocs="0,261;0,156;1,142;7,133;16,127;30,126;135,126;148,127;157,133;163,142;165,156;165,261;163,274;157,283;148,289;135,291;30,291;16,289;7,283;1,274;0,261" o:connectangles="0,0,0,0,0,0,0,0,0,0,0,0,0,0,0,0,0,0,0,0,0"/>
                </v:shape>
                <w10:wrap anchorx="page"/>
              </v:group>
            </w:pict>
          </mc:Fallback>
        </mc:AlternateContent>
      </w:r>
      <w:r w:rsidR="005162A3" w:rsidRPr="001D2CAB">
        <w:rPr>
          <w:color w:val="5F5F61"/>
          <w:lang w:val="fr-CA"/>
        </w:rPr>
        <w:t>M'avertir par courriel lorsque ce texte reçoit un nouveau commentaire</w:t>
      </w:r>
    </w:p>
    <w:p w:rsidR="002238B2" w:rsidRPr="001D2CAB" w:rsidRDefault="002238B2">
      <w:pPr>
        <w:pStyle w:val="BodyText"/>
        <w:rPr>
          <w:sz w:val="20"/>
          <w:lang w:val="fr-CA"/>
        </w:rPr>
      </w:pPr>
    </w:p>
    <w:p w:rsidR="002238B2" w:rsidRPr="001D2CAB" w:rsidRDefault="002238B2">
      <w:pPr>
        <w:pStyle w:val="BodyText"/>
        <w:spacing w:before="11"/>
        <w:rPr>
          <w:sz w:val="17"/>
          <w:lang w:val="fr-CA"/>
        </w:rPr>
      </w:pPr>
    </w:p>
    <w:p w:rsidR="002238B2" w:rsidRDefault="005162A3">
      <w:pPr>
        <w:spacing w:before="88"/>
        <w:ind w:left="3712" w:right="4318"/>
        <w:jc w:val="center"/>
        <w:rPr>
          <w:b/>
          <w:sz w:val="21"/>
        </w:rPr>
      </w:pPr>
      <w:r>
        <w:rPr>
          <w:b/>
          <w:color w:val="009FC0"/>
          <w:sz w:val="21"/>
        </w:rPr>
        <w:t>SOUMETTRE VOTRE MESSAGE</w:t>
      </w:r>
    </w:p>
    <w:p w:rsidR="002238B2" w:rsidRDefault="002238B2">
      <w:pPr>
        <w:pStyle w:val="BodyText"/>
        <w:rPr>
          <w:b/>
          <w:sz w:val="20"/>
        </w:rPr>
      </w:pPr>
    </w:p>
    <w:p w:rsidR="002238B2" w:rsidRDefault="002238B2">
      <w:pPr>
        <w:pStyle w:val="BodyText"/>
        <w:spacing w:before="3"/>
        <w:rPr>
          <w:b/>
          <w:sz w:val="22"/>
        </w:rPr>
      </w:pPr>
    </w:p>
    <w:p w:rsidR="002238B2" w:rsidRDefault="005162A3">
      <w:pPr>
        <w:pStyle w:val="BodyText"/>
        <w:spacing w:before="1"/>
        <w:ind w:left="424"/>
      </w:pPr>
      <w:r>
        <w:rPr>
          <w:color w:val="5F5F61"/>
        </w:rPr>
        <w:t>Do not ﬁll in this ﬁeld</w:t>
      </w:r>
    </w:p>
    <w:p w:rsidR="002238B2" w:rsidRDefault="002238B2">
      <w:pPr>
        <w:pStyle w:val="BodyText"/>
        <w:rPr>
          <w:sz w:val="20"/>
        </w:rPr>
      </w:pPr>
    </w:p>
    <w:p w:rsidR="002238B2" w:rsidRDefault="002238B2">
      <w:pPr>
        <w:pStyle w:val="BodyText"/>
        <w:rPr>
          <w:sz w:val="20"/>
        </w:rPr>
      </w:pPr>
    </w:p>
    <w:p w:rsidR="002238B2" w:rsidRDefault="002238B2">
      <w:pPr>
        <w:pStyle w:val="BodyText"/>
        <w:rPr>
          <w:sz w:val="20"/>
        </w:rPr>
      </w:pPr>
    </w:p>
    <w:p w:rsidR="002238B2" w:rsidRDefault="002238B2">
      <w:pPr>
        <w:pStyle w:val="BodyText"/>
        <w:rPr>
          <w:sz w:val="20"/>
        </w:rPr>
      </w:pPr>
    </w:p>
    <w:p w:rsidR="002238B2" w:rsidRDefault="002238B2">
      <w:pPr>
        <w:pStyle w:val="BodyText"/>
        <w:rPr>
          <w:sz w:val="20"/>
        </w:rPr>
      </w:pPr>
    </w:p>
    <w:p w:rsidR="002238B2" w:rsidRDefault="002238B2">
      <w:pPr>
        <w:pStyle w:val="BodyText"/>
        <w:rPr>
          <w:sz w:val="20"/>
        </w:rPr>
      </w:pPr>
    </w:p>
    <w:p w:rsidR="002238B2" w:rsidRDefault="002238B2">
      <w:pPr>
        <w:pStyle w:val="BodyText"/>
        <w:rPr>
          <w:sz w:val="20"/>
        </w:rPr>
      </w:pPr>
    </w:p>
    <w:p w:rsidR="002238B2" w:rsidRDefault="002238B2">
      <w:pPr>
        <w:pStyle w:val="BodyText"/>
        <w:rPr>
          <w:sz w:val="20"/>
        </w:rPr>
      </w:pPr>
    </w:p>
    <w:p w:rsidR="002238B2" w:rsidRDefault="002238B2">
      <w:pPr>
        <w:pStyle w:val="BodyText"/>
        <w:rPr>
          <w:sz w:val="20"/>
        </w:rPr>
      </w:pPr>
    </w:p>
    <w:p w:rsidR="002238B2" w:rsidRDefault="002238B2">
      <w:pPr>
        <w:pStyle w:val="BodyText"/>
        <w:rPr>
          <w:sz w:val="20"/>
        </w:rPr>
      </w:pPr>
    </w:p>
    <w:p w:rsidR="002238B2" w:rsidRDefault="002238B2">
      <w:pPr>
        <w:pStyle w:val="BodyText"/>
        <w:rPr>
          <w:sz w:val="20"/>
        </w:rPr>
      </w:pPr>
    </w:p>
    <w:p w:rsidR="002238B2" w:rsidRDefault="002238B2">
      <w:pPr>
        <w:pStyle w:val="BodyText"/>
        <w:spacing w:before="2"/>
        <w:rPr>
          <w:sz w:val="25"/>
        </w:rPr>
      </w:pPr>
    </w:p>
    <w:p w:rsidR="002238B2" w:rsidRPr="001D2CAB" w:rsidRDefault="0099502B">
      <w:pPr>
        <w:spacing w:before="89"/>
        <w:ind w:left="486"/>
        <w:rPr>
          <w:b/>
          <w:sz w:val="18"/>
          <w:lang w:val="fr-CA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page">
                  <wp:posOffset>415925</wp:posOffset>
                </wp:positionH>
                <wp:positionV relativeFrom="paragraph">
                  <wp:posOffset>-6350</wp:posOffset>
                </wp:positionV>
                <wp:extent cx="6953250" cy="3638550"/>
                <wp:effectExtent l="6350" t="3175" r="3175" b="6350"/>
                <wp:wrapNone/>
                <wp:docPr id="1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3250" cy="3638550"/>
                          <a:chOff x="655" y="-10"/>
                          <a:chExt cx="10950" cy="5730"/>
                        </a:xfrm>
                      </wpg:grpSpPr>
                      <wps:wsp>
                        <wps:cNvPr id="13" name="Freeform 15"/>
                        <wps:cNvSpPr>
                          <a:spLocks/>
                        </wps:cNvSpPr>
                        <wps:spPr bwMode="auto">
                          <a:xfrm>
                            <a:off x="685" y="230"/>
                            <a:ext cx="10890" cy="5460"/>
                          </a:xfrm>
                          <a:custGeom>
                            <a:avLst/>
                            <a:gdLst>
                              <a:gd name="T0" fmla="+- 0 685 685"/>
                              <a:gd name="T1" fmla="*/ T0 w 10890"/>
                              <a:gd name="T2" fmla="+- 0 230 230"/>
                              <a:gd name="T3" fmla="*/ 230 h 5460"/>
                              <a:gd name="T4" fmla="+- 0 11575 685"/>
                              <a:gd name="T5" fmla="*/ T4 w 10890"/>
                              <a:gd name="T6" fmla="+- 0 230 230"/>
                              <a:gd name="T7" fmla="*/ 230 h 5460"/>
                              <a:gd name="T8" fmla="+- 0 11575 685"/>
                              <a:gd name="T9" fmla="*/ T8 w 10890"/>
                              <a:gd name="T10" fmla="+- 0 5690 230"/>
                              <a:gd name="T11" fmla="*/ 5690 h 54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0890" h="5460">
                                <a:moveTo>
                                  <a:pt x="0" y="0"/>
                                </a:moveTo>
                                <a:lnTo>
                                  <a:pt x="10890" y="0"/>
                                </a:lnTo>
                                <a:lnTo>
                                  <a:pt x="10890" y="5460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DFDFD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14"/>
                        <wps:cNvCnPr/>
                        <wps:spPr bwMode="auto">
                          <a:xfrm>
                            <a:off x="685" y="410"/>
                            <a:ext cx="0" cy="5280"/>
                          </a:xfrm>
                          <a:prstGeom prst="line">
                            <a:avLst/>
                          </a:prstGeom>
                          <a:noFill/>
                          <a:ln w="38100">
                            <a:solidFill>
                              <a:srgbClr val="DFDFD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13"/>
                        <wps:cNvSpPr>
                          <a:spLocks/>
                        </wps:cNvSpPr>
                        <wps:spPr bwMode="auto">
                          <a:xfrm>
                            <a:off x="715" y="2502"/>
                            <a:ext cx="10830" cy="2385"/>
                          </a:xfrm>
                          <a:custGeom>
                            <a:avLst/>
                            <a:gdLst>
                              <a:gd name="T0" fmla="+- 0 715 715"/>
                              <a:gd name="T1" fmla="*/ T0 w 10830"/>
                              <a:gd name="T2" fmla="+- 0 2503 2503"/>
                              <a:gd name="T3" fmla="*/ 2503 h 2385"/>
                              <a:gd name="T4" fmla="+- 0 11545 715"/>
                              <a:gd name="T5" fmla="*/ T4 w 10830"/>
                              <a:gd name="T6" fmla="+- 0 2503 2503"/>
                              <a:gd name="T7" fmla="*/ 2503 h 2385"/>
                              <a:gd name="T8" fmla="+- 0 715 715"/>
                              <a:gd name="T9" fmla="*/ T8 w 10830"/>
                              <a:gd name="T10" fmla="+- 0 3553 2503"/>
                              <a:gd name="T11" fmla="*/ 3553 h 2385"/>
                              <a:gd name="T12" fmla="+- 0 11545 715"/>
                              <a:gd name="T13" fmla="*/ T12 w 10830"/>
                              <a:gd name="T14" fmla="+- 0 3553 2503"/>
                              <a:gd name="T15" fmla="*/ 3553 h 2385"/>
                              <a:gd name="T16" fmla="+- 0 715 715"/>
                              <a:gd name="T17" fmla="*/ T16 w 10830"/>
                              <a:gd name="T18" fmla="+- 0 4888 2503"/>
                              <a:gd name="T19" fmla="*/ 4888 h 2385"/>
                              <a:gd name="T20" fmla="+- 0 11545 715"/>
                              <a:gd name="T21" fmla="*/ T20 w 10830"/>
                              <a:gd name="T22" fmla="+- 0 4888 2503"/>
                              <a:gd name="T23" fmla="*/ 4888 h 23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0830" h="2385">
                                <a:moveTo>
                                  <a:pt x="0" y="0"/>
                                </a:moveTo>
                                <a:lnTo>
                                  <a:pt x="10830" y="0"/>
                                </a:lnTo>
                                <a:moveTo>
                                  <a:pt x="0" y="1050"/>
                                </a:moveTo>
                                <a:lnTo>
                                  <a:pt x="10830" y="1050"/>
                                </a:lnTo>
                                <a:moveTo>
                                  <a:pt x="0" y="2385"/>
                                </a:moveTo>
                                <a:lnTo>
                                  <a:pt x="10830" y="2385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2D2D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655" y="-10"/>
                            <a:ext cx="2295" cy="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11"/>
                        <wps:cNvSpPr>
                          <a:spLocks/>
                        </wps:cNvSpPr>
                        <wps:spPr bwMode="auto">
                          <a:xfrm>
                            <a:off x="2950" y="-10"/>
                            <a:ext cx="210" cy="420"/>
                          </a:xfrm>
                          <a:custGeom>
                            <a:avLst/>
                            <a:gdLst>
                              <a:gd name="T0" fmla="+- 0 2950 2950"/>
                              <a:gd name="T1" fmla="*/ T0 w 210"/>
                              <a:gd name="T2" fmla="+- 0 410 -10"/>
                              <a:gd name="T3" fmla="*/ 410 h 420"/>
                              <a:gd name="T4" fmla="+- 0 2950 2950"/>
                              <a:gd name="T5" fmla="*/ T4 w 210"/>
                              <a:gd name="T6" fmla="+- 0 -10 -10"/>
                              <a:gd name="T7" fmla="*/ -10 h 420"/>
                              <a:gd name="T8" fmla="+- 0 3160 2950"/>
                              <a:gd name="T9" fmla="*/ T8 w 210"/>
                              <a:gd name="T10" fmla="+- 0 200 -10"/>
                              <a:gd name="T11" fmla="*/ 200 h 420"/>
                              <a:gd name="T12" fmla="+- 0 2950 2950"/>
                              <a:gd name="T13" fmla="*/ T12 w 210"/>
                              <a:gd name="T14" fmla="+- 0 410 -10"/>
                              <a:gd name="T15" fmla="*/ 410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10" h="420">
                                <a:moveTo>
                                  <a:pt x="0" y="420"/>
                                </a:moveTo>
                                <a:lnTo>
                                  <a:pt x="0" y="0"/>
                                </a:lnTo>
                                <a:lnTo>
                                  <a:pt x="210" y="210"/>
                                </a:lnTo>
                                <a:lnTo>
                                  <a:pt x="0" y="4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F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" o:spid="_x0000_s1026" style="position:absolute;margin-left:32.75pt;margin-top:-.5pt;width:547.5pt;height:286.5pt;z-index:-251653632;mso-position-horizontal-relative:page" coordorigin="655,-10" coordsize="10950,5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">
                <v:shape id="Freeform 15" o:spid="_x0000_s1027" style="position:absolute;left:685;top:230;width:10890;height:5460;visibility:visible;mso-wrap-style:square;v-text-anchor:top" coordsize="10890,54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cyvcIA&#10;AADbAAAADwAAAGRycy9kb3ducmV2LnhtbERPTWvCQBC9C/0PyxR6000bLDG6igQKvag09tDjmB2T&#10;kOxsyG5j/PeuIHibx/uc1WY0rRiod7VlBe+zCARxYXXNpYLf49c0AeE8ssbWMim4koPN+mWywlTb&#10;C//QkPtShBB2KSqovO9SKV1RkUE3sx1x4M62N+gD7Eupe7yEcNPKjyj6lAZrDg0VdpRVVDT5v1HQ&#10;ZNvTfNhlcdvN/+J8v0iwOTil3l7H7RKEp9E/xQ/3tw7zY7j/Eg6Q6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VzK9wgAAANsAAAAPAAAAAAAAAAAAAAAAAJgCAABkcnMvZG93&#10;bnJldi54bWxQSwUGAAAAAAQABAD1AAAAhwMAAAAA&#10;" path="m,l10890,r,5460e" filled="f" strokecolor="#dfdfdf" strokeweight="3pt">
                  <v:path arrowok="t" o:connecttype="custom" o:connectlocs="0,230;10890,230;10890,5690" o:connectangles="0,0,0"/>
                </v:shape>
                <v:line id="Line 14" o:spid="_x0000_s1028" style="position:absolute;visibility:visible;mso-wrap-style:square" from="685,410" to="685,56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JNhzcIAAADbAAAADwAAAGRycy9kb3ducmV2LnhtbERPS2vCQBC+C/0Pywi96ca2SImuIsUW&#10;6U2bHnobs2M2mJ1NsptH/71bKHibj+856+1oK9FT60vHChbzBARx7nTJhYLs6332CsIHZI2VY1Lw&#10;Sx62m4fJGlPtBj5SfwqFiCHsU1RgQqhTKX1uyKKfu5o4chfXWgwRtoXULQ4x3FbyKUmW0mLJscFg&#10;TW+G8uupswqaa0PZ4bsr9h8/vrFnuf8cnjOlHqfjbgUi0Bju4n/3Qcf5L/D3SzxAbm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JNhzcIAAADbAAAADwAAAAAAAAAAAAAA&#10;AAChAgAAZHJzL2Rvd25yZXYueG1sUEsFBgAAAAAEAAQA+QAAAJADAAAAAA==&#10;" strokecolor="#dfdfdf" strokeweight="3pt"/>
                <v:shape id="AutoShape 13" o:spid="_x0000_s1029" style="position:absolute;left:715;top:2502;width:10830;height:2385;visibility:visible;mso-wrap-style:square;v-text-anchor:top" coordsize="10830,23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B38sEA&#10;AADbAAAADwAAAGRycy9kb3ducmV2LnhtbERP3WrCMBS+H/gO4QjezbQD51abiowpuxra7QEOzbEp&#10;NiclybT69Mtg4N35+H5PuR5tL87kQ+dYQT7PQBA3TnfcKvj+2j6+gAgRWWPvmBRcKcC6mjyUWGh3&#10;4QOd69iKFMKhQAUmxqGQMjSGLIa5G4gTd3TeYkzQt1J7vKRw28unLHuWFjtODQYHejPUnOofq2Cz&#10;y98/7ZH3t3zZLvk1szdvdkrNpuNmBSLSGO/if/eHTvMX8PdLOkBW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/wd/LBAAAA2wAAAA8AAAAAAAAAAAAAAAAAmAIAAGRycy9kb3du&#10;cmV2LnhtbFBLBQYAAAAABAAEAPUAAACGAwAAAAA=&#10;" path="m,l10830,m,1050r10830,m,2385r10830,e" filled="f" strokecolor="#d2d2d2">
                  <v:path arrowok="t" o:connecttype="custom" o:connectlocs="0,2503;10830,2503;0,3553;10830,3553;0,4888;10830,4888" o:connectangles="0,0,0,0,0,0"/>
                </v:shape>
                <v:rect id="Rectangle 12" o:spid="_x0000_s1030" style="position:absolute;left:655;top:-10;width:2295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2mycAA&#10;AADbAAAADwAAAGRycy9kb3ducmV2LnhtbERPS4vCMBC+L/gfwgh7WxN33aLVKLIgCLoHH+B1aMa2&#10;2ExqE7X+eyMI3ubje85k1tpKXKnxpWMN/Z4CQZw5U3KuYb9bfA1B+IBssHJMGu7kYTbtfEwwNe7G&#10;G7puQy5iCPsUNRQh1KmUPivIou+5mjhyR9dYDBE2uTQN3mK4reS3Uom0WHJsKLCmv4Ky0/ZiNWAy&#10;MOf/4896t7okOMpbtfg9KK0/u+18DCJQG97il3tp4vwEnr/EA+T0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U2mycAAAADbAAAADwAAAAAAAAAAAAAAAACYAgAAZHJzL2Rvd25y&#10;ZXYueG1sUEsFBgAAAAAEAAQA9QAAAIUDAAAAAA==&#10;" stroked="f"/>
                <v:shape id="Freeform 11" o:spid="_x0000_s1031" style="position:absolute;left:2950;top:-10;width:210;height:420;visibility:visible;mso-wrap-style:square;v-text-anchor:top" coordsize="21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vTp8IA&#10;AADbAAAADwAAAGRycy9kb3ducmV2LnhtbERPTWvCQBC9C/0PyxR6kbppD9qmrkEsBYVI0Ipeh+w0&#10;G8zOhuw2pv++Kwje5vE+Z54NthE9db52rOBlkoAgLp2uuVJw+P56fgPhA7LGxjEp+CMP2eJhNMdU&#10;uwvvqN+HSsQQ9ikqMCG0qZS+NGTRT1xLHLkf11kMEXaV1B1eYrht5GuSTKXFmmODwZZWhsrz/tcq&#10;OFXsz6bh42dR5NtjPQ6bTf6u1NPjsPwAEWgId/HNvdZx/gyuv8QD5OI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69OnwgAAANsAAAAPAAAAAAAAAAAAAAAAAJgCAABkcnMvZG93&#10;bnJldi54bWxQSwUGAAAAAAQABAD1AAAAhwMAAAAA&#10;" path="m,420l,,210,210,,420xe" fillcolor="#009fc0" stroked="f">
                  <v:path arrowok="t" o:connecttype="custom" o:connectlocs="0,410;0,-10;210,200;0,410" o:connectangles="0,0,0,0"/>
                </v:shape>
                <w10:wrap anchorx="page"/>
              </v:group>
            </w:pict>
          </mc:Fallback>
        </mc:AlternateContent>
      </w:r>
      <w:r w:rsidR="005162A3" w:rsidRPr="001D2CAB">
        <w:rPr>
          <w:b/>
          <w:color w:val="ABABAB"/>
          <w:sz w:val="18"/>
          <w:lang w:val="fr-CA"/>
        </w:rPr>
        <w:t>EN SAVOIR PLUS</w:t>
      </w:r>
    </w:p>
    <w:p w:rsidR="002238B2" w:rsidRPr="001D2CAB" w:rsidRDefault="002238B2">
      <w:pPr>
        <w:pStyle w:val="BodyText"/>
        <w:spacing w:before="5"/>
        <w:rPr>
          <w:b/>
          <w:sz w:val="20"/>
          <w:lang w:val="fr-CA"/>
        </w:rPr>
      </w:pPr>
    </w:p>
    <w:p w:rsidR="002238B2" w:rsidRPr="001D2CAB" w:rsidRDefault="005162A3">
      <w:pPr>
        <w:spacing w:before="83"/>
        <w:ind w:left="471"/>
        <w:rPr>
          <w:sz w:val="27"/>
          <w:lang w:val="fr-CA"/>
        </w:rPr>
      </w:pPr>
      <w:r w:rsidRPr="001D2CAB">
        <w:rPr>
          <w:color w:val="5F5F61"/>
          <w:sz w:val="27"/>
          <w:lang w:val="fr-CA"/>
        </w:rPr>
        <w:t>Publications en lien avec le sujet</w:t>
      </w:r>
    </w:p>
    <w:p w:rsidR="002238B2" w:rsidRPr="001D2CAB" w:rsidRDefault="002238B2">
      <w:pPr>
        <w:pStyle w:val="BodyText"/>
        <w:spacing w:before="3"/>
        <w:rPr>
          <w:sz w:val="28"/>
          <w:lang w:val="fr-CA"/>
        </w:rPr>
      </w:pPr>
    </w:p>
    <w:p w:rsidR="002238B2" w:rsidRPr="001D2CAB" w:rsidRDefault="00EB3CE4">
      <w:pPr>
        <w:pStyle w:val="BodyText"/>
        <w:spacing w:line="244" w:lineRule="auto"/>
        <w:ind w:left="771" w:right="1620"/>
        <w:rPr>
          <w:lang w:val="fr-CA"/>
        </w:rPr>
      </w:pPr>
      <w:hyperlink r:id="rId32">
        <w:r w:rsidR="005162A3" w:rsidRPr="001D2CAB">
          <w:rPr>
            <w:color w:val="009FC0"/>
            <w:w w:val="95"/>
            <w:lang w:val="fr-CA"/>
          </w:rPr>
          <w:t>Retour</w:t>
        </w:r>
        <w:r w:rsidR="005162A3" w:rsidRPr="001D2CAB">
          <w:rPr>
            <w:color w:val="009FC0"/>
            <w:spacing w:val="-42"/>
            <w:w w:val="95"/>
            <w:lang w:val="fr-CA"/>
          </w:rPr>
          <w:t xml:space="preserve"> </w:t>
        </w:r>
        <w:r w:rsidR="005162A3" w:rsidRPr="001D2CAB">
          <w:rPr>
            <w:color w:val="009FC0"/>
            <w:w w:val="95"/>
            <w:lang w:val="fr-CA"/>
          </w:rPr>
          <w:t>sur</w:t>
        </w:r>
        <w:r w:rsidR="005162A3" w:rsidRPr="001D2CAB">
          <w:rPr>
            <w:color w:val="009FC0"/>
            <w:spacing w:val="-42"/>
            <w:w w:val="95"/>
            <w:lang w:val="fr-CA"/>
          </w:rPr>
          <w:t xml:space="preserve"> </w:t>
        </w:r>
        <w:r w:rsidR="005162A3" w:rsidRPr="001D2CAB">
          <w:rPr>
            <w:color w:val="009FC0"/>
            <w:w w:val="95"/>
            <w:lang w:val="fr-CA"/>
          </w:rPr>
          <w:t>une</w:t>
        </w:r>
        <w:r w:rsidR="005162A3" w:rsidRPr="001D2CAB">
          <w:rPr>
            <w:color w:val="009FC0"/>
            <w:spacing w:val="-42"/>
            <w:w w:val="95"/>
            <w:lang w:val="fr-CA"/>
          </w:rPr>
          <w:t xml:space="preserve"> </w:t>
        </w:r>
        <w:r w:rsidR="005162A3" w:rsidRPr="001D2CAB">
          <w:rPr>
            <w:color w:val="009FC0"/>
            <w:w w:val="95"/>
            <w:lang w:val="fr-CA"/>
          </w:rPr>
          <w:t>recherche</w:t>
        </w:r>
        <w:r w:rsidR="005162A3" w:rsidRPr="001D2CAB">
          <w:rPr>
            <w:color w:val="009FC0"/>
            <w:spacing w:val="-42"/>
            <w:w w:val="95"/>
            <w:lang w:val="fr-CA"/>
          </w:rPr>
          <w:t xml:space="preserve"> </w:t>
        </w:r>
        <w:r w:rsidR="005162A3" w:rsidRPr="001D2CAB">
          <w:rPr>
            <w:color w:val="009FC0"/>
            <w:w w:val="95"/>
            <w:lang w:val="fr-CA"/>
          </w:rPr>
          <w:t>sur</w:t>
        </w:r>
        <w:r w:rsidR="005162A3" w:rsidRPr="001D2CAB">
          <w:rPr>
            <w:color w:val="009FC0"/>
            <w:spacing w:val="-42"/>
            <w:w w:val="95"/>
            <w:lang w:val="fr-CA"/>
          </w:rPr>
          <w:t xml:space="preserve"> </w:t>
        </w:r>
        <w:r w:rsidR="005162A3" w:rsidRPr="001D2CAB">
          <w:rPr>
            <w:color w:val="009FC0"/>
            <w:w w:val="95"/>
            <w:lang w:val="fr-CA"/>
          </w:rPr>
          <w:t>des</w:t>
        </w:r>
        <w:r w:rsidR="005162A3" w:rsidRPr="001D2CAB">
          <w:rPr>
            <w:color w:val="009FC0"/>
            <w:spacing w:val="-42"/>
            <w:w w:val="95"/>
            <w:lang w:val="fr-CA"/>
          </w:rPr>
          <w:t xml:space="preserve"> </w:t>
        </w:r>
        <w:r w:rsidR="005162A3" w:rsidRPr="001D2CAB">
          <w:rPr>
            <w:color w:val="009FC0"/>
            <w:w w:val="95"/>
            <w:lang w:val="fr-CA"/>
          </w:rPr>
          <w:t>enseignants</w:t>
        </w:r>
        <w:r w:rsidR="005162A3" w:rsidRPr="001D2CAB">
          <w:rPr>
            <w:color w:val="009FC0"/>
            <w:spacing w:val="-42"/>
            <w:w w:val="95"/>
            <w:lang w:val="fr-CA"/>
          </w:rPr>
          <w:t xml:space="preserve"> </w:t>
        </w:r>
        <w:r w:rsidR="005162A3" w:rsidRPr="001D2CAB">
          <w:rPr>
            <w:color w:val="009FC0"/>
            <w:w w:val="95"/>
            <w:lang w:val="fr-CA"/>
          </w:rPr>
          <w:t>qui</w:t>
        </w:r>
        <w:r w:rsidR="005162A3" w:rsidRPr="001D2CAB">
          <w:rPr>
            <w:color w:val="009FC0"/>
            <w:spacing w:val="-42"/>
            <w:w w:val="95"/>
            <w:lang w:val="fr-CA"/>
          </w:rPr>
          <w:t xml:space="preserve"> </w:t>
        </w:r>
        <w:r w:rsidR="005162A3" w:rsidRPr="001D2CAB">
          <w:rPr>
            <w:color w:val="009FC0"/>
            <w:w w:val="95"/>
            <w:lang w:val="fr-CA"/>
          </w:rPr>
          <w:t>utilisent</w:t>
        </w:r>
        <w:r w:rsidR="005162A3" w:rsidRPr="001D2CAB">
          <w:rPr>
            <w:color w:val="009FC0"/>
            <w:spacing w:val="-42"/>
            <w:w w:val="95"/>
            <w:lang w:val="fr-CA"/>
          </w:rPr>
          <w:t xml:space="preserve"> </w:t>
        </w:r>
        <w:r w:rsidR="005162A3" w:rsidRPr="001D2CAB">
          <w:rPr>
            <w:color w:val="009FC0"/>
            <w:w w:val="95"/>
            <w:lang w:val="fr-CA"/>
          </w:rPr>
          <w:t>les</w:t>
        </w:r>
        <w:r w:rsidR="005162A3" w:rsidRPr="001D2CAB">
          <w:rPr>
            <w:color w:val="009FC0"/>
            <w:spacing w:val="-42"/>
            <w:w w:val="95"/>
            <w:lang w:val="fr-CA"/>
          </w:rPr>
          <w:t xml:space="preserve"> </w:t>
        </w:r>
        <w:r w:rsidR="005162A3" w:rsidRPr="001D2CAB">
          <w:rPr>
            <w:color w:val="009FC0"/>
            <w:w w:val="95"/>
            <w:lang w:val="fr-CA"/>
          </w:rPr>
          <w:t>technologies</w:t>
        </w:r>
        <w:r w:rsidR="005162A3" w:rsidRPr="001D2CAB">
          <w:rPr>
            <w:color w:val="009FC0"/>
            <w:spacing w:val="-42"/>
            <w:w w:val="95"/>
            <w:lang w:val="fr-CA"/>
          </w:rPr>
          <w:t xml:space="preserve"> </w:t>
        </w:r>
        <w:r w:rsidR="005162A3" w:rsidRPr="001D2CAB">
          <w:rPr>
            <w:color w:val="009FC0"/>
            <w:w w:val="95"/>
            <w:lang w:val="fr-CA"/>
          </w:rPr>
          <w:t>de</w:t>
        </w:r>
        <w:r w:rsidR="005162A3" w:rsidRPr="001D2CAB">
          <w:rPr>
            <w:color w:val="009FC0"/>
            <w:spacing w:val="-42"/>
            <w:w w:val="95"/>
            <w:lang w:val="fr-CA"/>
          </w:rPr>
          <w:t xml:space="preserve"> </w:t>
        </w:r>
        <w:r w:rsidR="005162A3" w:rsidRPr="001D2CAB">
          <w:rPr>
            <w:color w:val="009FC0"/>
            <w:w w:val="95"/>
            <w:lang w:val="fr-CA"/>
          </w:rPr>
          <w:t xml:space="preserve">façon </w:t>
        </w:r>
        <w:r w:rsidR="005162A3" w:rsidRPr="001D2CAB">
          <w:rPr>
            <w:color w:val="009FC0"/>
            <w:lang w:val="fr-CA"/>
          </w:rPr>
          <w:t>exemplaire</w:t>
        </w:r>
      </w:hyperlink>
    </w:p>
    <w:p w:rsidR="002238B2" w:rsidRPr="001D2CAB" w:rsidRDefault="00EB3CE4">
      <w:pPr>
        <w:pStyle w:val="BodyText"/>
        <w:spacing w:before="1" w:line="244" w:lineRule="auto"/>
        <w:ind w:left="771" w:right="842"/>
        <w:rPr>
          <w:lang w:val="fr-CA"/>
        </w:rPr>
      </w:pPr>
      <w:hyperlink r:id="rId33">
        <w:r w:rsidR="005162A3" w:rsidRPr="001D2CAB">
          <w:rPr>
            <w:color w:val="5F5F61"/>
            <w:w w:val="85"/>
            <w:sz w:val="21"/>
            <w:lang w:val="fr-CA"/>
          </w:rPr>
          <w:t xml:space="preserve">Publié le 23 août 2017 </w:t>
        </w:r>
        <w:r w:rsidR="005162A3" w:rsidRPr="001D2CAB">
          <w:rPr>
            <w:color w:val="009FC0"/>
            <w:w w:val="85"/>
            <w:lang w:val="fr-CA"/>
          </w:rPr>
          <w:t xml:space="preserve">(/publication/retour-sur-une-recherche-sur-des-enseignants-qui-utilisent- </w:t>
        </w:r>
        <w:r w:rsidR="005162A3" w:rsidRPr="001D2CAB">
          <w:rPr>
            <w:color w:val="009FC0"/>
            <w:w w:val="95"/>
            <w:lang w:val="fr-CA"/>
          </w:rPr>
          <w:t>les-technologies-de-</w:t>
        </w:r>
        <w:proofErr w:type="spellStart"/>
        <w:r w:rsidR="005162A3" w:rsidRPr="001D2CAB">
          <w:rPr>
            <w:color w:val="009FC0"/>
            <w:w w:val="95"/>
            <w:lang w:val="fr-CA"/>
          </w:rPr>
          <w:t>facon</w:t>
        </w:r>
        <w:proofErr w:type="spellEnd"/>
        <w:r w:rsidR="005162A3" w:rsidRPr="001D2CAB">
          <w:rPr>
            <w:color w:val="009FC0"/>
            <w:w w:val="95"/>
            <w:lang w:val="fr-CA"/>
          </w:rPr>
          <w:t>-exemplaire)</w:t>
        </w:r>
      </w:hyperlink>
    </w:p>
    <w:p w:rsidR="002238B2" w:rsidRPr="001D2CAB" w:rsidRDefault="00EB3CE4">
      <w:pPr>
        <w:pStyle w:val="BodyText"/>
        <w:spacing w:before="195"/>
        <w:ind w:left="771"/>
        <w:rPr>
          <w:lang w:val="fr-CA"/>
        </w:rPr>
      </w:pPr>
      <w:hyperlink r:id="rId34">
        <w:r w:rsidR="005162A3" w:rsidRPr="001D2CAB">
          <w:rPr>
            <w:color w:val="009FC0"/>
            <w:lang w:val="fr-CA"/>
          </w:rPr>
          <w:t xml:space="preserve">La rétroaction </w:t>
        </w:r>
        <w:proofErr w:type="spellStart"/>
        <w:r w:rsidR="005162A3" w:rsidRPr="001D2CAB">
          <w:rPr>
            <w:color w:val="009FC0"/>
            <w:lang w:val="fr-CA"/>
          </w:rPr>
          <w:t>multitype</w:t>
        </w:r>
        <w:proofErr w:type="spellEnd"/>
        <w:r w:rsidR="005162A3" w:rsidRPr="001D2CAB">
          <w:rPr>
            <w:color w:val="009FC0"/>
            <w:lang w:val="fr-CA"/>
          </w:rPr>
          <w:t xml:space="preserve"> : compte rendu d’un article de Pédagogie collégiale</w:t>
        </w:r>
      </w:hyperlink>
    </w:p>
    <w:p w:rsidR="002238B2" w:rsidRPr="001D2CAB" w:rsidRDefault="00EB3CE4">
      <w:pPr>
        <w:spacing w:before="6" w:line="244" w:lineRule="auto"/>
        <w:ind w:left="771" w:right="1387"/>
        <w:rPr>
          <w:sz w:val="24"/>
          <w:lang w:val="fr-CA"/>
        </w:rPr>
      </w:pPr>
      <w:hyperlink r:id="rId35">
        <w:r w:rsidR="005162A3" w:rsidRPr="001D2CAB">
          <w:rPr>
            <w:color w:val="5F5F61"/>
            <w:w w:val="85"/>
            <w:sz w:val="21"/>
            <w:lang w:val="fr-CA"/>
          </w:rPr>
          <w:t xml:space="preserve">Publié le 25 avril 2016 </w:t>
        </w:r>
        <w:r w:rsidR="005162A3" w:rsidRPr="001D2CAB">
          <w:rPr>
            <w:color w:val="009FC0"/>
            <w:w w:val="85"/>
            <w:sz w:val="24"/>
            <w:lang w:val="fr-CA"/>
          </w:rPr>
          <w:t xml:space="preserve">(/publication/la-retroaction-multitype-compte-rendu-d-un-article-de- </w:t>
        </w:r>
        <w:proofErr w:type="spellStart"/>
        <w:r w:rsidR="005162A3" w:rsidRPr="001D2CAB">
          <w:rPr>
            <w:color w:val="009FC0"/>
            <w:w w:val="95"/>
            <w:sz w:val="24"/>
            <w:lang w:val="fr-CA"/>
          </w:rPr>
          <w:t>pedagogie-collegiale</w:t>
        </w:r>
        <w:proofErr w:type="spellEnd"/>
        <w:r w:rsidR="005162A3" w:rsidRPr="001D2CAB">
          <w:rPr>
            <w:color w:val="009FC0"/>
            <w:w w:val="95"/>
            <w:sz w:val="24"/>
            <w:lang w:val="fr-CA"/>
          </w:rPr>
          <w:t>)</w:t>
        </w:r>
      </w:hyperlink>
    </w:p>
    <w:p w:rsidR="002238B2" w:rsidRPr="001D2CAB" w:rsidRDefault="00EB3CE4">
      <w:pPr>
        <w:pStyle w:val="BodyText"/>
        <w:spacing w:before="195" w:line="244" w:lineRule="auto"/>
        <w:ind w:left="771" w:right="298"/>
        <w:rPr>
          <w:lang w:val="fr-CA"/>
        </w:rPr>
      </w:pPr>
      <w:hyperlink r:id="rId36">
        <w:r w:rsidR="005162A3" w:rsidRPr="001D2CAB">
          <w:rPr>
            <w:color w:val="009FC0"/>
            <w:lang w:val="fr-CA"/>
          </w:rPr>
          <w:t>« La correction audiovidéo, une pratique pro</w:t>
        </w:r>
        <w:r w:rsidR="005162A3">
          <w:rPr>
            <w:color w:val="009FC0"/>
          </w:rPr>
          <w:t>ﬁ</w:t>
        </w:r>
        <w:r w:rsidR="005162A3" w:rsidRPr="001D2CAB">
          <w:rPr>
            <w:color w:val="009FC0"/>
            <w:lang w:val="fr-CA"/>
          </w:rPr>
          <w:t>table? » Compte rendu d’un article de Pédagogie collégiale</w:t>
        </w:r>
      </w:hyperlink>
    </w:p>
    <w:p w:rsidR="002238B2" w:rsidRPr="001D2CAB" w:rsidRDefault="00EB3CE4">
      <w:pPr>
        <w:pStyle w:val="BodyText"/>
        <w:spacing w:line="244" w:lineRule="auto"/>
        <w:ind w:left="771" w:right="1064"/>
        <w:rPr>
          <w:lang w:val="fr-CA"/>
        </w:rPr>
      </w:pPr>
      <w:hyperlink r:id="rId37">
        <w:r w:rsidR="005162A3" w:rsidRPr="001D2CAB">
          <w:rPr>
            <w:color w:val="5F5F61"/>
            <w:w w:val="85"/>
            <w:sz w:val="21"/>
            <w:lang w:val="fr-CA"/>
          </w:rPr>
          <w:t xml:space="preserve">Publié le 25 avril 2016 </w:t>
        </w:r>
        <w:r w:rsidR="005162A3" w:rsidRPr="001D2CAB">
          <w:rPr>
            <w:color w:val="009FC0"/>
            <w:w w:val="85"/>
            <w:lang w:val="fr-CA"/>
          </w:rPr>
          <w:t>(/publication/la-correction-</w:t>
        </w:r>
        <w:proofErr w:type="spellStart"/>
        <w:r w:rsidR="005162A3" w:rsidRPr="001D2CAB">
          <w:rPr>
            <w:color w:val="009FC0"/>
            <w:w w:val="85"/>
            <w:lang w:val="fr-CA"/>
          </w:rPr>
          <w:t>audiovideo</w:t>
        </w:r>
        <w:proofErr w:type="spellEnd"/>
        <w:r w:rsidR="005162A3" w:rsidRPr="001D2CAB">
          <w:rPr>
            <w:color w:val="009FC0"/>
            <w:w w:val="85"/>
            <w:lang w:val="fr-CA"/>
          </w:rPr>
          <w:t>-une-pratique-pro</w:t>
        </w:r>
        <w:r w:rsidR="005162A3">
          <w:rPr>
            <w:color w:val="009FC0"/>
            <w:w w:val="85"/>
          </w:rPr>
          <w:t>ﬁ</w:t>
        </w:r>
        <w:r w:rsidR="005162A3" w:rsidRPr="001D2CAB">
          <w:rPr>
            <w:color w:val="009FC0"/>
            <w:w w:val="85"/>
            <w:lang w:val="fr-CA"/>
          </w:rPr>
          <w:t xml:space="preserve">table-compte- </w:t>
        </w:r>
        <w:r w:rsidR="005162A3" w:rsidRPr="001D2CAB">
          <w:rPr>
            <w:color w:val="009FC0"/>
            <w:lang w:val="fr-CA"/>
          </w:rPr>
          <w:t>rendu-d-un-article-de-</w:t>
        </w:r>
        <w:proofErr w:type="spellStart"/>
        <w:r w:rsidR="005162A3" w:rsidRPr="001D2CAB">
          <w:rPr>
            <w:color w:val="009FC0"/>
            <w:lang w:val="fr-CA"/>
          </w:rPr>
          <w:t>pedagogie</w:t>
        </w:r>
        <w:proofErr w:type="spellEnd"/>
        <w:r w:rsidR="005162A3" w:rsidRPr="001D2CAB">
          <w:rPr>
            <w:color w:val="009FC0"/>
            <w:lang w:val="fr-CA"/>
          </w:rPr>
          <w:t>-</w:t>
        </w:r>
        <w:proofErr w:type="spellStart"/>
        <w:r w:rsidR="005162A3" w:rsidRPr="001D2CAB">
          <w:rPr>
            <w:color w:val="009FC0"/>
            <w:lang w:val="fr-CA"/>
          </w:rPr>
          <w:t>collegiale</w:t>
        </w:r>
        <w:proofErr w:type="spellEnd"/>
        <w:r w:rsidR="005162A3" w:rsidRPr="001D2CAB">
          <w:rPr>
            <w:color w:val="009FC0"/>
            <w:lang w:val="fr-CA"/>
          </w:rPr>
          <w:t>)</w:t>
        </w:r>
      </w:hyperlink>
    </w:p>
    <w:p w:rsidR="002238B2" w:rsidRPr="001D2CAB" w:rsidRDefault="00EB3CE4">
      <w:pPr>
        <w:pStyle w:val="BodyText"/>
        <w:spacing w:before="196"/>
        <w:ind w:left="771"/>
        <w:rPr>
          <w:lang w:val="fr-CA"/>
        </w:rPr>
      </w:pPr>
      <w:hyperlink r:id="rId38">
        <w:r w:rsidR="005162A3" w:rsidRPr="001D2CAB">
          <w:rPr>
            <w:color w:val="009FC0"/>
            <w:lang w:val="fr-CA"/>
          </w:rPr>
          <w:t>Nos publications sur les logiciels libres</w:t>
        </w:r>
      </w:hyperlink>
    </w:p>
    <w:p w:rsidR="002238B2" w:rsidRPr="001D2CAB" w:rsidRDefault="00EB3CE4">
      <w:pPr>
        <w:spacing w:before="6"/>
        <w:ind w:left="771"/>
        <w:rPr>
          <w:sz w:val="24"/>
          <w:lang w:val="fr-CA"/>
        </w:rPr>
      </w:pPr>
      <w:hyperlink r:id="rId39">
        <w:r w:rsidR="005162A3" w:rsidRPr="001D2CAB">
          <w:rPr>
            <w:color w:val="5F5F61"/>
            <w:w w:val="95"/>
            <w:sz w:val="21"/>
            <w:lang w:val="fr-CA"/>
          </w:rPr>
          <w:t xml:space="preserve">Publié le 20 février 2017 </w:t>
        </w:r>
        <w:r w:rsidR="005162A3" w:rsidRPr="001D2CAB">
          <w:rPr>
            <w:color w:val="009FC0"/>
            <w:w w:val="95"/>
            <w:sz w:val="24"/>
            <w:lang w:val="fr-CA"/>
          </w:rPr>
          <w:t>(/publication/nos-publications-sur-les-logiciels-libres)</w:t>
        </w:r>
      </w:hyperlink>
    </w:p>
    <w:p w:rsidR="002238B2" w:rsidRPr="001D2CAB" w:rsidRDefault="002238B2">
      <w:pPr>
        <w:rPr>
          <w:sz w:val="24"/>
          <w:lang w:val="fr-CA"/>
        </w:rPr>
        <w:sectPr w:rsidR="002238B2" w:rsidRPr="001D2CAB">
          <w:pgSz w:w="12240" w:h="15840"/>
          <w:pgMar w:top="520" w:right="440" w:bottom="480" w:left="540" w:header="274" w:footer="285" w:gutter="0"/>
          <w:cols w:space="720"/>
        </w:sectPr>
      </w:pPr>
    </w:p>
    <w:p w:rsidR="002238B2" w:rsidRPr="001D2CAB" w:rsidRDefault="0099502B">
      <w:pPr>
        <w:pStyle w:val="BodyText"/>
        <w:spacing w:before="163" w:line="232" w:lineRule="auto"/>
        <w:ind w:left="771" w:right="298"/>
        <w:rPr>
          <w:lang w:val="fr-CA"/>
        </w:rPr>
      </w:pPr>
      <w:r>
        <w:rPr>
          <w:noProof/>
          <w:lang w:val="en-CA" w:eastAsia="en-CA"/>
        </w:rPr>
        <w:lastRenderedPageBreak/>
        <mc:AlternateContent>
          <mc:Choice Requires="wpg">
            <w:drawing>
              <wp:anchor distT="0" distB="0" distL="114300" distR="114300" simplePos="0" relativeHeight="251663872" behindDoc="1" locked="0" layoutInCell="1" allowOverlap="1">
                <wp:simplePos x="0" y="0"/>
                <wp:positionH relativeFrom="page">
                  <wp:posOffset>415925</wp:posOffset>
                </wp:positionH>
                <wp:positionV relativeFrom="paragraph">
                  <wp:posOffset>15875</wp:posOffset>
                </wp:positionV>
                <wp:extent cx="6953250" cy="3933825"/>
                <wp:effectExtent l="6350" t="6350" r="3175" b="3175"/>
                <wp:wrapNone/>
                <wp:docPr id="9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3250" cy="3933825"/>
                          <a:chOff x="655" y="25"/>
                          <a:chExt cx="10950" cy="6195"/>
                        </a:xfrm>
                      </wpg:grpSpPr>
                      <wps:wsp>
                        <wps:cNvPr id="10" name="Freeform 9"/>
                        <wps:cNvSpPr>
                          <a:spLocks/>
                        </wps:cNvSpPr>
                        <wps:spPr bwMode="auto">
                          <a:xfrm>
                            <a:off x="685" y="54"/>
                            <a:ext cx="10890" cy="6135"/>
                          </a:xfrm>
                          <a:custGeom>
                            <a:avLst/>
                            <a:gdLst>
                              <a:gd name="T0" fmla="+- 0 11575 685"/>
                              <a:gd name="T1" fmla="*/ T0 w 10890"/>
                              <a:gd name="T2" fmla="+- 0 55 55"/>
                              <a:gd name="T3" fmla="*/ 55 h 6135"/>
                              <a:gd name="T4" fmla="+- 0 11575 685"/>
                              <a:gd name="T5" fmla="*/ T4 w 10890"/>
                              <a:gd name="T6" fmla="+- 0 6190 55"/>
                              <a:gd name="T7" fmla="*/ 6190 h 6135"/>
                              <a:gd name="T8" fmla="+- 0 685 685"/>
                              <a:gd name="T9" fmla="*/ T8 w 10890"/>
                              <a:gd name="T10" fmla="+- 0 6190 55"/>
                              <a:gd name="T11" fmla="*/ 6190 h 6135"/>
                              <a:gd name="T12" fmla="+- 0 685 685"/>
                              <a:gd name="T13" fmla="*/ T12 w 10890"/>
                              <a:gd name="T14" fmla="+- 0 55 55"/>
                              <a:gd name="T15" fmla="*/ 55 h 61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0890" h="6135">
                                <a:moveTo>
                                  <a:pt x="10890" y="0"/>
                                </a:moveTo>
                                <a:lnTo>
                                  <a:pt x="10890" y="6135"/>
                                </a:lnTo>
                                <a:lnTo>
                                  <a:pt x="0" y="61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DFDFDF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8"/>
                        <wps:cNvSpPr>
                          <a:spLocks/>
                        </wps:cNvSpPr>
                        <wps:spPr bwMode="auto">
                          <a:xfrm>
                            <a:off x="715" y="62"/>
                            <a:ext cx="10830" cy="5160"/>
                          </a:xfrm>
                          <a:custGeom>
                            <a:avLst/>
                            <a:gdLst>
                              <a:gd name="T0" fmla="+- 0 715 715"/>
                              <a:gd name="T1" fmla="*/ T0 w 10830"/>
                              <a:gd name="T2" fmla="+- 0 1397 62"/>
                              <a:gd name="T3" fmla="*/ 1397 h 5160"/>
                              <a:gd name="T4" fmla="+- 0 11545 715"/>
                              <a:gd name="T5" fmla="*/ T4 w 10830"/>
                              <a:gd name="T6" fmla="+- 0 1397 62"/>
                              <a:gd name="T7" fmla="*/ 1397 h 5160"/>
                              <a:gd name="T8" fmla="+- 0 715 715"/>
                              <a:gd name="T9" fmla="*/ T8 w 10830"/>
                              <a:gd name="T10" fmla="+- 0 62 62"/>
                              <a:gd name="T11" fmla="*/ 62 h 5160"/>
                              <a:gd name="T12" fmla="+- 0 11545 715"/>
                              <a:gd name="T13" fmla="*/ T12 w 10830"/>
                              <a:gd name="T14" fmla="+- 0 62 62"/>
                              <a:gd name="T15" fmla="*/ 62 h 5160"/>
                              <a:gd name="T16" fmla="+- 0 715 715"/>
                              <a:gd name="T17" fmla="*/ T16 w 10830"/>
                              <a:gd name="T18" fmla="+- 0 5222 62"/>
                              <a:gd name="T19" fmla="*/ 5222 h 5160"/>
                              <a:gd name="T20" fmla="+- 0 11545 715"/>
                              <a:gd name="T21" fmla="*/ T20 w 10830"/>
                              <a:gd name="T22" fmla="+- 0 5222 62"/>
                              <a:gd name="T23" fmla="*/ 5222 h 5160"/>
                              <a:gd name="T24" fmla="+- 0 715 715"/>
                              <a:gd name="T25" fmla="*/ T24 w 10830"/>
                              <a:gd name="T26" fmla="+- 0 4172 62"/>
                              <a:gd name="T27" fmla="*/ 4172 h 5160"/>
                              <a:gd name="T28" fmla="+- 0 11545 715"/>
                              <a:gd name="T29" fmla="*/ T28 w 10830"/>
                              <a:gd name="T30" fmla="+- 0 4172 62"/>
                              <a:gd name="T31" fmla="*/ 4172 h 51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830" h="5160">
                                <a:moveTo>
                                  <a:pt x="0" y="1335"/>
                                </a:moveTo>
                                <a:lnTo>
                                  <a:pt x="10830" y="1335"/>
                                </a:lnTo>
                                <a:moveTo>
                                  <a:pt x="0" y="0"/>
                                </a:moveTo>
                                <a:lnTo>
                                  <a:pt x="10830" y="0"/>
                                </a:lnTo>
                                <a:moveTo>
                                  <a:pt x="0" y="5160"/>
                                </a:moveTo>
                                <a:lnTo>
                                  <a:pt x="10830" y="5160"/>
                                </a:lnTo>
                                <a:moveTo>
                                  <a:pt x="0" y="4110"/>
                                </a:moveTo>
                                <a:lnTo>
                                  <a:pt x="10830" y="411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2D2D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margin-left:32.75pt;margin-top:1.25pt;width:547.5pt;height:309.75pt;z-index:-251652608;mso-position-horizontal-relative:page" coordorigin="655,25" coordsize="10950,61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">
                <v:shape id="Freeform 9" o:spid="_x0000_s1027" style="position:absolute;left:685;top:54;width:10890;height:6135;visibility:visible;mso-wrap-style:square;v-text-anchor:top" coordsize="10890,61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g75scA&#10;AADbAAAADwAAAGRycy9kb3ducmV2LnhtbESPT2vCQBDF7wW/wzJCL6VuLFgkdZXin+LFQ9MK7W3I&#10;TpOQ7GzIrjH10zsHwdsM7817v1msBteonrpQeTYwnSSgiHNvKy4MfH/tnuegQkS22HgmA/8UYLUc&#10;PSwwtf7Mn9RnsVASwiFFA2WMbap1yEtyGCa+JRbtz3cOo6xdoW2HZwl3jX5JklftsGJpKLGldUl5&#10;nZ2cgeqQ1bNTfwlPm/nxmP9s3O+2/jDmcTy8v4GKNMS7+Xa9t4Iv9PKLDKCXV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m4O+bHAAAA2wAAAA8AAAAAAAAAAAAAAAAAmAIAAGRy&#10;cy9kb3ducmV2LnhtbFBLBQYAAAAABAAEAPUAAACMAwAAAAA=&#10;" path="m10890,r,6135l,6135,,e" filled="f" strokecolor="#dfdfdf" strokeweight="3pt">
                  <v:path arrowok="t" o:connecttype="custom" o:connectlocs="10890,55;10890,6190;0,6190;0,55" o:connectangles="0,0,0,0"/>
                </v:shape>
                <v:shape id="AutoShape 8" o:spid="_x0000_s1028" style="position:absolute;left:715;top:62;width:10830;height:5160;visibility:visible;mso-wrap-style:square;v-text-anchor:top" coordsize="10830,51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hGYcAA&#10;AADbAAAADwAAAGRycy9kb3ducmV2LnhtbERPTWvCQBC9C/6HZYTezMYeikRXKYJib61bPQ/ZaZI2&#10;OxuzY0z/fbdQ6G0e73PW29G3aqA+NoENLLIcFHEZXMOVgXe7ny9BRUF22AYmA98UYbuZTtZYuHDn&#10;NxpOUqkUwrFAA7VIV2gdy5o8xix0xIn7CL1HSbCvtOvxnsJ9qx/z/El7bDg11NjRrqby63TzBsRe&#10;bkN3veytfL6+LM/eHlBbYx5m4/MKlNAo/+I/99Gl+Qv4/SUd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nhGYcAAAADbAAAADwAAAAAAAAAAAAAAAACYAgAAZHJzL2Rvd25y&#10;ZXYueG1sUEsFBgAAAAAEAAQA9QAAAIUDAAAAAA==&#10;" path="m,1335r10830,m,l10830,m,5160r10830,m,4110r10830,e" filled="f" strokecolor="#d2d2d2">
                  <v:path arrowok="t" o:connecttype="custom" o:connectlocs="0,1397;10830,1397;0,62;10830,62;0,5222;10830,5222;0,4172;10830,4172" o:connectangles="0,0,0,0,0,0,0,0"/>
                </v:shape>
                <w10:wrap anchorx="page"/>
              </v:group>
            </w:pict>
          </mc:Fallback>
        </mc:AlternateContent>
      </w:r>
      <w:hyperlink r:id="rId40">
        <w:r w:rsidR="005162A3" w:rsidRPr="001D2CAB">
          <w:rPr>
            <w:color w:val="009FC0"/>
            <w:spacing w:val="-3"/>
            <w:lang w:val="fr-CA"/>
          </w:rPr>
          <w:t>Le</w:t>
        </w:r>
        <w:r w:rsidR="005162A3" w:rsidRPr="001D2CAB">
          <w:rPr>
            <w:color w:val="009FC0"/>
            <w:spacing w:val="-50"/>
            <w:lang w:val="fr-CA"/>
          </w:rPr>
          <w:t xml:space="preserve"> </w:t>
        </w:r>
        <w:r w:rsidR="005162A3" w:rsidRPr="001D2CAB">
          <w:rPr>
            <w:color w:val="009FC0"/>
            <w:lang w:val="fr-CA"/>
          </w:rPr>
          <w:t>numéro</w:t>
        </w:r>
        <w:r w:rsidR="005162A3" w:rsidRPr="001D2CAB">
          <w:rPr>
            <w:color w:val="009FC0"/>
            <w:spacing w:val="-50"/>
            <w:lang w:val="fr-CA"/>
          </w:rPr>
          <w:t xml:space="preserve"> </w:t>
        </w:r>
        <w:r w:rsidR="005162A3" w:rsidRPr="001D2CAB">
          <w:rPr>
            <w:color w:val="009FC0"/>
            <w:lang w:val="fr-CA"/>
          </w:rPr>
          <w:t>d’été</w:t>
        </w:r>
        <w:r w:rsidR="005162A3" w:rsidRPr="001D2CAB">
          <w:rPr>
            <w:color w:val="009FC0"/>
            <w:spacing w:val="-50"/>
            <w:lang w:val="fr-CA"/>
          </w:rPr>
          <w:t xml:space="preserve"> </w:t>
        </w:r>
        <w:r w:rsidR="005162A3" w:rsidRPr="001D2CAB">
          <w:rPr>
            <w:color w:val="009FC0"/>
            <w:lang w:val="fr-CA"/>
          </w:rPr>
          <w:t>de</w:t>
        </w:r>
        <w:r w:rsidR="005162A3" w:rsidRPr="001D2CAB">
          <w:rPr>
            <w:color w:val="009FC0"/>
            <w:spacing w:val="-50"/>
            <w:lang w:val="fr-CA"/>
          </w:rPr>
          <w:t xml:space="preserve"> </w:t>
        </w:r>
        <w:r w:rsidR="005162A3" w:rsidRPr="001D2CAB">
          <w:rPr>
            <w:rFonts w:ascii="Calibri" w:hAnsi="Calibri"/>
            <w:i/>
            <w:color w:val="009FC0"/>
            <w:lang w:val="fr-CA"/>
          </w:rPr>
          <w:t>Pédagogie</w:t>
        </w:r>
        <w:r w:rsidR="005162A3" w:rsidRPr="001D2CAB">
          <w:rPr>
            <w:rFonts w:ascii="Calibri" w:hAnsi="Calibri"/>
            <w:i/>
            <w:color w:val="009FC0"/>
            <w:spacing w:val="-29"/>
            <w:lang w:val="fr-CA"/>
          </w:rPr>
          <w:t xml:space="preserve"> </w:t>
        </w:r>
        <w:r w:rsidR="005162A3" w:rsidRPr="001D2CAB">
          <w:rPr>
            <w:rFonts w:ascii="Calibri" w:hAnsi="Calibri"/>
            <w:i/>
            <w:color w:val="009FC0"/>
            <w:lang w:val="fr-CA"/>
          </w:rPr>
          <w:t>collégiale</w:t>
        </w:r>
        <w:r w:rsidR="005162A3" w:rsidRPr="001D2CAB">
          <w:rPr>
            <w:color w:val="009FC0"/>
            <w:lang w:val="fr-CA"/>
          </w:rPr>
          <w:t>:</w:t>
        </w:r>
        <w:r w:rsidR="005162A3" w:rsidRPr="001D2CAB">
          <w:rPr>
            <w:color w:val="009FC0"/>
            <w:spacing w:val="-50"/>
            <w:lang w:val="fr-CA"/>
          </w:rPr>
          <w:t xml:space="preserve"> </w:t>
        </w:r>
        <w:r w:rsidR="005162A3" w:rsidRPr="001D2CAB">
          <w:rPr>
            <w:color w:val="009FC0"/>
            <w:lang w:val="fr-CA"/>
          </w:rPr>
          <w:t>ré</w:t>
        </w:r>
        <w:r w:rsidR="005162A3">
          <w:rPr>
            <w:color w:val="009FC0"/>
          </w:rPr>
          <w:t>ﬂ</w:t>
        </w:r>
        <w:proofErr w:type="spellStart"/>
        <w:r w:rsidR="005162A3" w:rsidRPr="001D2CAB">
          <w:rPr>
            <w:color w:val="009FC0"/>
            <w:lang w:val="fr-CA"/>
          </w:rPr>
          <w:t>échir</w:t>
        </w:r>
        <w:proofErr w:type="spellEnd"/>
        <w:r w:rsidR="005162A3" w:rsidRPr="001D2CAB">
          <w:rPr>
            <w:color w:val="009FC0"/>
            <w:spacing w:val="-50"/>
            <w:lang w:val="fr-CA"/>
          </w:rPr>
          <w:t xml:space="preserve"> </w:t>
        </w:r>
        <w:r w:rsidR="005162A3" w:rsidRPr="001D2CAB">
          <w:rPr>
            <w:color w:val="009FC0"/>
            <w:lang w:val="fr-CA"/>
          </w:rPr>
          <w:t>au</w:t>
        </w:r>
        <w:r w:rsidR="005162A3" w:rsidRPr="001D2CAB">
          <w:rPr>
            <w:color w:val="009FC0"/>
            <w:spacing w:val="-50"/>
            <w:lang w:val="fr-CA"/>
          </w:rPr>
          <w:t xml:space="preserve"> </w:t>
        </w:r>
        <w:r w:rsidR="005162A3" w:rsidRPr="001D2CAB">
          <w:rPr>
            <w:color w:val="009FC0"/>
            <w:lang w:val="fr-CA"/>
          </w:rPr>
          <w:t>processus</w:t>
        </w:r>
        <w:r w:rsidR="005162A3" w:rsidRPr="001D2CAB">
          <w:rPr>
            <w:color w:val="009FC0"/>
            <w:spacing w:val="-50"/>
            <w:lang w:val="fr-CA"/>
          </w:rPr>
          <w:t xml:space="preserve"> </w:t>
        </w:r>
        <w:r w:rsidR="005162A3" w:rsidRPr="001D2CAB">
          <w:rPr>
            <w:color w:val="009FC0"/>
            <w:lang w:val="fr-CA"/>
          </w:rPr>
          <w:t>d’apprentissage</w:t>
        </w:r>
        <w:r w:rsidR="005162A3" w:rsidRPr="001D2CAB">
          <w:rPr>
            <w:color w:val="009FC0"/>
            <w:spacing w:val="-50"/>
            <w:lang w:val="fr-CA"/>
          </w:rPr>
          <w:t xml:space="preserve"> </w:t>
        </w:r>
        <w:r w:rsidR="005162A3" w:rsidRPr="001D2CAB">
          <w:rPr>
            <w:color w:val="009FC0"/>
            <w:spacing w:val="-72"/>
            <w:lang w:val="fr-CA"/>
          </w:rPr>
          <w:t xml:space="preserve">de </w:t>
        </w:r>
        <w:r w:rsidR="005162A3" w:rsidRPr="001D2CAB">
          <w:rPr>
            <w:color w:val="009FC0"/>
            <w:lang w:val="fr-CA"/>
          </w:rPr>
          <w:t>l’étudiant...et de</w:t>
        </w:r>
        <w:r w:rsidR="005162A3" w:rsidRPr="001D2CAB">
          <w:rPr>
            <w:color w:val="009FC0"/>
            <w:spacing w:val="-39"/>
            <w:lang w:val="fr-CA"/>
          </w:rPr>
          <w:t xml:space="preserve"> </w:t>
        </w:r>
        <w:r w:rsidR="005162A3" w:rsidRPr="001D2CAB">
          <w:rPr>
            <w:color w:val="009FC0"/>
            <w:lang w:val="fr-CA"/>
          </w:rPr>
          <w:t>l’enseignant!</w:t>
        </w:r>
      </w:hyperlink>
    </w:p>
    <w:p w:rsidR="002238B2" w:rsidRPr="001D2CAB" w:rsidRDefault="00EB3CE4">
      <w:pPr>
        <w:pStyle w:val="BodyText"/>
        <w:spacing w:before="8" w:line="244" w:lineRule="auto"/>
        <w:ind w:left="771" w:right="606"/>
        <w:rPr>
          <w:lang w:val="fr-CA"/>
        </w:rPr>
      </w:pPr>
      <w:hyperlink r:id="rId41">
        <w:r w:rsidR="005162A3" w:rsidRPr="001D2CAB">
          <w:rPr>
            <w:color w:val="5F5F61"/>
            <w:w w:val="85"/>
            <w:sz w:val="21"/>
            <w:lang w:val="fr-CA"/>
          </w:rPr>
          <w:t xml:space="preserve">Publié le 12 août 2016 </w:t>
        </w:r>
        <w:r w:rsidR="005162A3" w:rsidRPr="001D2CAB">
          <w:rPr>
            <w:color w:val="009FC0"/>
            <w:w w:val="85"/>
            <w:lang w:val="fr-CA"/>
          </w:rPr>
          <w:t>(/publication/le-</w:t>
        </w:r>
        <w:proofErr w:type="spellStart"/>
        <w:r w:rsidR="005162A3" w:rsidRPr="001D2CAB">
          <w:rPr>
            <w:color w:val="009FC0"/>
            <w:w w:val="85"/>
            <w:lang w:val="fr-CA"/>
          </w:rPr>
          <w:t>numero</w:t>
        </w:r>
        <w:proofErr w:type="spellEnd"/>
        <w:r w:rsidR="005162A3" w:rsidRPr="001D2CAB">
          <w:rPr>
            <w:color w:val="009FC0"/>
            <w:w w:val="85"/>
            <w:lang w:val="fr-CA"/>
          </w:rPr>
          <w:t>-d-</w:t>
        </w:r>
        <w:proofErr w:type="spellStart"/>
        <w:r w:rsidR="005162A3" w:rsidRPr="001D2CAB">
          <w:rPr>
            <w:color w:val="009FC0"/>
            <w:w w:val="85"/>
            <w:lang w:val="fr-CA"/>
          </w:rPr>
          <w:t>ete</w:t>
        </w:r>
        <w:proofErr w:type="spellEnd"/>
        <w:r w:rsidR="005162A3" w:rsidRPr="001D2CAB">
          <w:rPr>
            <w:color w:val="009FC0"/>
            <w:w w:val="85"/>
            <w:lang w:val="fr-CA"/>
          </w:rPr>
          <w:t>-de-</w:t>
        </w:r>
        <w:proofErr w:type="spellStart"/>
        <w:r w:rsidR="005162A3" w:rsidRPr="001D2CAB">
          <w:rPr>
            <w:color w:val="009FC0"/>
            <w:w w:val="85"/>
            <w:lang w:val="fr-CA"/>
          </w:rPr>
          <w:t>em</w:t>
        </w:r>
        <w:proofErr w:type="spellEnd"/>
        <w:r w:rsidR="005162A3" w:rsidRPr="001D2CAB">
          <w:rPr>
            <w:color w:val="009FC0"/>
            <w:w w:val="85"/>
            <w:lang w:val="fr-CA"/>
          </w:rPr>
          <w:t>-</w:t>
        </w:r>
        <w:proofErr w:type="spellStart"/>
        <w:r w:rsidR="005162A3" w:rsidRPr="001D2CAB">
          <w:rPr>
            <w:color w:val="009FC0"/>
            <w:w w:val="85"/>
            <w:lang w:val="fr-CA"/>
          </w:rPr>
          <w:t>pedagogie-collegiale-em-re</w:t>
        </w:r>
        <w:proofErr w:type="spellEnd"/>
        <w:r w:rsidR="005162A3">
          <w:rPr>
            <w:color w:val="009FC0"/>
            <w:w w:val="85"/>
          </w:rPr>
          <w:t>ﬂ</w:t>
        </w:r>
        <w:proofErr w:type="spellStart"/>
        <w:r w:rsidR="005162A3" w:rsidRPr="001D2CAB">
          <w:rPr>
            <w:color w:val="009FC0"/>
            <w:w w:val="85"/>
            <w:lang w:val="fr-CA"/>
          </w:rPr>
          <w:t>echir</w:t>
        </w:r>
        <w:proofErr w:type="spellEnd"/>
        <w:r w:rsidR="005162A3" w:rsidRPr="001D2CAB">
          <w:rPr>
            <w:color w:val="009FC0"/>
            <w:w w:val="85"/>
            <w:lang w:val="fr-CA"/>
          </w:rPr>
          <w:t xml:space="preserve">-au- </w:t>
        </w:r>
        <w:r w:rsidR="005162A3" w:rsidRPr="001D2CAB">
          <w:rPr>
            <w:color w:val="009FC0"/>
            <w:w w:val="95"/>
            <w:lang w:val="fr-CA"/>
          </w:rPr>
          <w:t>processus-d-apprentissage-de-l-</w:t>
        </w:r>
        <w:proofErr w:type="spellStart"/>
        <w:r w:rsidR="005162A3" w:rsidRPr="001D2CAB">
          <w:rPr>
            <w:color w:val="009FC0"/>
            <w:w w:val="95"/>
            <w:lang w:val="fr-CA"/>
          </w:rPr>
          <w:t>etudiant</w:t>
        </w:r>
        <w:proofErr w:type="spellEnd"/>
        <w:r w:rsidR="005162A3" w:rsidRPr="001D2CAB">
          <w:rPr>
            <w:color w:val="009FC0"/>
            <w:w w:val="95"/>
            <w:lang w:val="fr-CA"/>
          </w:rPr>
          <w:t>-et-de-l-enseignant)</w:t>
        </w:r>
      </w:hyperlink>
    </w:p>
    <w:p w:rsidR="002238B2" w:rsidRPr="001D2CAB" w:rsidRDefault="002238B2">
      <w:pPr>
        <w:pStyle w:val="BodyText"/>
        <w:spacing w:before="1"/>
        <w:rPr>
          <w:sz w:val="23"/>
          <w:lang w:val="fr-CA"/>
        </w:rPr>
      </w:pPr>
    </w:p>
    <w:p w:rsidR="002238B2" w:rsidRPr="001D2CAB" w:rsidRDefault="00EB3CE4">
      <w:pPr>
        <w:spacing w:line="338" w:lineRule="auto"/>
        <w:ind w:left="171" w:firstLine="300"/>
        <w:rPr>
          <w:sz w:val="21"/>
          <w:lang w:val="fr-CA"/>
        </w:rPr>
      </w:pPr>
      <w:hyperlink r:id="rId42">
        <w:r w:rsidR="005162A3" w:rsidRPr="001D2CAB">
          <w:rPr>
            <w:color w:val="009FC0"/>
            <w:sz w:val="21"/>
            <w:lang w:val="fr-CA"/>
          </w:rPr>
          <w:t xml:space="preserve">Plus de publications en lien avec le sujet (/recherche? </w:t>
        </w:r>
        <w:r w:rsidR="005162A3" w:rsidRPr="001D2CAB">
          <w:rPr>
            <w:color w:val="009FC0"/>
            <w:w w:val="90"/>
            <w:sz w:val="21"/>
            <w:lang w:val="fr-CA"/>
          </w:rPr>
          <w:t>q=%27Revue+de+presse%27+%27Activit%C3%A9s+de+recherche%27+%27Utilisation+e</w:t>
        </w:r>
        <w:r w:rsidR="005162A3">
          <w:rPr>
            <w:color w:val="009FC0"/>
            <w:w w:val="90"/>
            <w:sz w:val="21"/>
          </w:rPr>
          <w:t>ﬃ</w:t>
        </w:r>
        <w:proofErr w:type="spellStart"/>
        <w:r w:rsidR="005162A3" w:rsidRPr="001D2CAB">
          <w:rPr>
            <w:color w:val="009FC0"/>
            <w:w w:val="90"/>
            <w:sz w:val="21"/>
            <w:lang w:val="fr-CA"/>
          </w:rPr>
          <w:t>cace+et+responsable+des+TIC</w:t>
        </w:r>
        <w:proofErr w:type="spellEnd"/>
      </w:hyperlink>
    </w:p>
    <w:p w:rsidR="002238B2" w:rsidRPr="001D2CAB" w:rsidRDefault="002238B2">
      <w:pPr>
        <w:pStyle w:val="BodyText"/>
        <w:spacing w:before="10"/>
        <w:rPr>
          <w:lang w:val="fr-CA"/>
        </w:rPr>
      </w:pPr>
    </w:p>
    <w:p w:rsidR="002238B2" w:rsidRPr="001D2CAB" w:rsidRDefault="005162A3">
      <w:pPr>
        <w:pStyle w:val="Heading4"/>
        <w:spacing w:before="0"/>
        <w:ind w:right="7849"/>
        <w:rPr>
          <w:lang w:val="fr-CA"/>
        </w:rPr>
      </w:pPr>
      <w:r w:rsidRPr="001D2CAB">
        <w:rPr>
          <w:color w:val="5F5F61"/>
          <w:w w:val="95"/>
          <w:lang w:val="fr-CA"/>
        </w:rPr>
        <w:t>Publications</w:t>
      </w:r>
      <w:r w:rsidRPr="001D2CAB">
        <w:rPr>
          <w:color w:val="5F5F61"/>
          <w:spacing w:val="-42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en</w:t>
      </w:r>
      <w:r w:rsidRPr="001D2CAB">
        <w:rPr>
          <w:color w:val="5F5F61"/>
          <w:spacing w:val="-42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>lien</w:t>
      </w:r>
      <w:r w:rsidRPr="001D2CAB">
        <w:rPr>
          <w:color w:val="5F5F61"/>
          <w:spacing w:val="-42"/>
          <w:w w:val="95"/>
          <w:lang w:val="fr-CA"/>
        </w:rPr>
        <w:t xml:space="preserve"> </w:t>
      </w:r>
      <w:r w:rsidRPr="001D2CAB">
        <w:rPr>
          <w:color w:val="5F5F61"/>
          <w:w w:val="95"/>
          <w:lang w:val="fr-CA"/>
        </w:rPr>
        <w:t xml:space="preserve">avec </w:t>
      </w:r>
      <w:r w:rsidRPr="001D2CAB">
        <w:rPr>
          <w:color w:val="5F5F61"/>
          <w:lang w:val="fr-CA"/>
        </w:rPr>
        <w:t>Multidisciplinaire</w:t>
      </w:r>
    </w:p>
    <w:p w:rsidR="002238B2" w:rsidRPr="001D2CAB" w:rsidRDefault="002238B2">
      <w:pPr>
        <w:pStyle w:val="BodyText"/>
        <w:spacing w:before="4"/>
        <w:rPr>
          <w:sz w:val="28"/>
          <w:lang w:val="fr-CA"/>
        </w:rPr>
      </w:pPr>
    </w:p>
    <w:p w:rsidR="002238B2" w:rsidRPr="001D2CAB" w:rsidRDefault="00EB3CE4">
      <w:pPr>
        <w:pStyle w:val="BodyText"/>
        <w:ind w:left="771"/>
        <w:rPr>
          <w:lang w:val="fr-CA"/>
        </w:rPr>
      </w:pPr>
      <w:hyperlink r:id="rId43">
        <w:r w:rsidR="005162A3" w:rsidRPr="001D2CAB">
          <w:rPr>
            <w:color w:val="009FC0"/>
            <w:lang w:val="fr-CA"/>
          </w:rPr>
          <w:t>La classe hybride : Être à l’écoute des étudiants</w:t>
        </w:r>
      </w:hyperlink>
    </w:p>
    <w:p w:rsidR="002238B2" w:rsidRPr="001D2CAB" w:rsidRDefault="00EB3CE4">
      <w:pPr>
        <w:spacing w:before="6"/>
        <w:ind w:left="771"/>
        <w:rPr>
          <w:sz w:val="24"/>
          <w:lang w:val="fr-CA"/>
        </w:rPr>
      </w:pPr>
      <w:hyperlink r:id="rId44">
        <w:r w:rsidR="005162A3" w:rsidRPr="001D2CAB">
          <w:rPr>
            <w:color w:val="5F5F61"/>
            <w:w w:val="95"/>
            <w:sz w:val="21"/>
            <w:lang w:val="fr-CA"/>
          </w:rPr>
          <w:t xml:space="preserve">Publié le 29 septembre 2014 </w:t>
        </w:r>
        <w:r w:rsidR="005162A3" w:rsidRPr="001D2CAB">
          <w:rPr>
            <w:color w:val="009FC0"/>
            <w:w w:val="95"/>
            <w:sz w:val="24"/>
            <w:lang w:val="fr-CA"/>
          </w:rPr>
          <w:t>(/publication/la-classe-hybride-</w:t>
        </w:r>
        <w:proofErr w:type="spellStart"/>
        <w:r w:rsidR="005162A3" w:rsidRPr="001D2CAB">
          <w:rPr>
            <w:color w:val="009FC0"/>
            <w:w w:val="95"/>
            <w:sz w:val="24"/>
            <w:lang w:val="fr-CA"/>
          </w:rPr>
          <w:t>etre</w:t>
        </w:r>
        <w:proofErr w:type="spellEnd"/>
        <w:r w:rsidR="005162A3" w:rsidRPr="001D2CAB">
          <w:rPr>
            <w:color w:val="009FC0"/>
            <w:w w:val="95"/>
            <w:sz w:val="24"/>
            <w:lang w:val="fr-CA"/>
          </w:rPr>
          <w:t>-a-l-</w:t>
        </w:r>
        <w:proofErr w:type="spellStart"/>
        <w:r w:rsidR="005162A3" w:rsidRPr="001D2CAB">
          <w:rPr>
            <w:color w:val="009FC0"/>
            <w:w w:val="95"/>
            <w:sz w:val="24"/>
            <w:lang w:val="fr-CA"/>
          </w:rPr>
          <w:t>ecoute</w:t>
        </w:r>
        <w:proofErr w:type="spellEnd"/>
        <w:r w:rsidR="005162A3" w:rsidRPr="001D2CAB">
          <w:rPr>
            <w:color w:val="009FC0"/>
            <w:w w:val="95"/>
            <w:sz w:val="24"/>
            <w:lang w:val="fr-CA"/>
          </w:rPr>
          <w:t>-des-</w:t>
        </w:r>
        <w:proofErr w:type="spellStart"/>
        <w:r w:rsidR="005162A3" w:rsidRPr="001D2CAB">
          <w:rPr>
            <w:color w:val="009FC0"/>
            <w:w w:val="95"/>
            <w:sz w:val="24"/>
            <w:lang w:val="fr-CA"/>
          </w:rPr>
          <w:t>etudiants</w:t>
        </w:r>
        <w:proofErr w:type="spellEnd"/>
        <w:r w:rsidR="005162A3" w:rsidRPr="001D2CAB">
          <w:rPr>
            <w:color w:val="009FC0"/>
            <w:w w:val="95"/>
            <w:sz w:val="24"/>
            <w:lang w:val="fr-CA"/>
          </w:rPr>
          <w:t>)</w:t>
        </w:r>
      </w:hyperlink>
    </w:p>
    <w:p w:rsidR="002238B2" w:rsidRPr="001D2CAB" w:rsidRDefault="00EB3CE4">
      <w:pPr>
        <w:pStyle w:val="BodyText"/>
        <w:spacing w:before="201" w:line="244" w:lineRule="auto"/>
        <w:ind w:left="771" w:right="688"/>
        <w:rPr>
          <w:lang w:val="fr-CA"/>
        </w:rPr>
      </w:pPr>
      <w:hyperlink r:id="rId45">
        <w:r w:rsidR="005162A3" w:rsidRPr="001D2CAB">
          <w:rPr>
            <w:color w:val="009FC0"/>
            <w:w w:val="95"/>
            <w:lang w:val="fr-CA"/>
          </w:rPr>
          <w:t xml:space="preserve">Utilisation des TIC par les enseignants: quel est le niveau de satisfaction des cégépiens? </w:t>
        </w:r>
        <w:r w:rsidR="005162A3" w:rsidRPr="001D2CAB">
          <w:rPr>
            <w:color w:val="5F5F61"/>
            <w:w w:val="85"/>
            <w:sz w:val="21"/>
            <w:lang w:val="fr-CA"/>
          </w:rPr>
          <w:t xml:space="preserve">Publié le 3 novembre 2015 </w:t>
        </w:r>
        <w:r w:rsidR="005162A3" w:rsidRPr="001D2CAB">
          <w:rPr>
            <w:color w:val="009FC0"/>
            <w:w w:val="85"/>
            <w:lang w:val="fr-CA"/>
          </w:rPr>
          <w:t xml:space="preserve">(/publication/utilisation-des-tic-par-les-enseignants-quel-est-le-niveau- </w:t>
        </w:r>
        <w:r w:rsidR="005162A3" w:rsidRPr="001D2CAB">
          <w:rPr>
            <w:color w:val="009FC0"/>
            <w:w w:val="95"/>
            <w:lang w:val="fr-CA"/>
          </w:rPr>
          <w:t>de-satisfaction-des-</w:t>
        </w:r>
        <w:proofErr w:type="spellStart"/>
        <w:r w:rsidR="005162A3" w:rsidRPr="001D2CAB">
          <w:rPr>
            <w:color w:val="009FC0"/>
            <w:w w:val="95"/>
            <w:lang w:val="fr-CA"/>
          </w:rPr>
          <w:t>cegepiens</w:t>
        </w:r>
        <w:proofErr w:type="spellEnd"/>
        <w:r w:rsidR="005162A3" w:rsidRPr="001D2CAB">
          <w:rPr>
            <w:color w:val="009FC0"/>
            <w:w w:val="95"/>
            <w:lang w:val="fr-CA"/>
          </w:rPr>
          <w:t>)</w:t>
        </w:r>
      </w:hyperlink>
    </w:p>
    <w:p w:rsidR="002238B2" w:rsidRPr="001D2CAB" w:rsidRDefault="002238B2">
      <w:pPr>
        <w:pStyle w:val="BodyText"/>
        <w:spacing w:before="1"/>
        <w:rPr>
          <w:sz w:val="23"/>
          <w:lang w:val="fr-CA"/>
        </w:rPr>
      </w:pPr>
    </w:p>
    <w:p w:rsidR="002238B2" w:rsidRPr="001D2CAB" w:rsidRDefault="00EB3CE4">
      <w:pPr>
        <w:spacing w:line="338" w:lineRule="auto"/>
        <w:ind w:left="171" w:right="298" w:firstLine="300"/>
        <w:rPr>
          <w:sz w:val="21"/>
          <w:lang w:val="fr-CA"/>
        </w:rPr>
      </w:pPr>
      <w:hyperlink r:id="rId46">
        <w:r w:rsidR="005162A3" w:rsidRPr="001D2CAB">
          <w:rPr>
            <w:color w:val="009FC0"/>
            <w:sz w:val="21"/>
            <w:lang w:val="fr-CA"/>
          </w:rPr>
          <w:t xml:space="preserve">Voir plus de publications en lien avec la discipline (/recherche? </w:t>
        </w:r>
        <w:r w:rsidR="005162A3" w:rsidRPr="001D2CAB">
          <w:rPr>
            <w:color w:val="009FC0"/>
            <w:w w:val="90"/>
            <w:sz w:val="21"/>
            <w:lang w:val="fr-CA"/>
          </w:rPr>
          <w:t>d=92&amp;dc%5B%5D=92&amp;q=%27Revue+de+presse%27+%27Activit%C3%A9s+de+recherche%27+%27Utilisation+e</w:t>
        </w:r>
        <w:r w:rsidR="005162A3">
          <w:rPr>
            <w:color w:val="009FC0"/>
            <w:w w:val="90"/>
            <w:sz w:val="21"/>
          </w:rPr>
          <w:t>ﬃ</w:t>
        </w:r>
        <w:proofErr w:type="spellStart"/>
        <w:r w:rsidR="005162A3" w:rsidRPr="001D2CAB">
          <w:rPr>
            <w:color w:val="009FC0"/>
            <w:w w:val="90"/>
            <w:sz w:val="21"/>
            <w:lang w:val="fr-CA"/>
          </w:rPr>
          <w:t>cace+e</w:t>
        </w:r>
        <w:proofErr w:type="spellEnd"/>
      </w:hyperlink>
    </w:p>
    <w:p w:rsidR="002238B2" w:rsidRPr="001D2CAB" w:rsidRDefault="002238B2">
      <w:pPr>
        <w:pStyle w:val="BodyText"/>
        <w:rPr>
          <w:sz w:val="20"/>
          <w:lang w:val="fr-CA"/>
        </w:rPr>
      </w:pPr>
    </w:p>
    <w:p w:rsidR="002238B2" w:rsidRPr="001D2CAB" w:rsidRDefault="002238B2">
      <w:pPr>
        <w:pStyle w:val="BodyText"/>
        <w:rPr>
          <w:sz w:val="20"/>
          <w:lang w:val="fr-CA"/>
        </w:rPr>
      </w:pPr>
    </w:p>
    <w:p w:rsidR="002238B2" w:rsidRPr="001D2CAB" w:rsidRDefault="002238B2">
      <w:pPr>
        <w:pStyle w:val="BodyText"/>
        <w:spacing w:before="6"/>
        <w:rPr>
          <w:sz w:val="20"/>
          <w:lang w:val="fr-CA"/>
        </w:rPr>
      </w:pPr>
    </w:p>
    <w:p w:rsidR="002238B2" w:rsidRPr="001D2CAB" w:rsidRDefault="0099502B">
      <w:pPr>
        <w:ind w:left="486"/>
        <w:rPr>
          <w:b/>
          <w:sz w:val="18"/>
          <w:lang w:val="fr-CA"/>
        </w:rPr>
      </w:pPr>
      <w:r>
        <w:rPr>
          <w:noProof/>
          <w:lang w:val="en-CA" w:eastAsia="en-CA"/>
        </w:rPr>
        <mc:AlternateContent>
          <mc:Choice Requires="wpg">
            <w:drawing>
              <wp:anchor distT="0" distB="0" distL="114300" distR="114300" simplePos="0" relativeHeight="251664896" behindDoc="1" locked="0" layoutInCell="1" allowOverlap="1">
                <wp:simplePos x="0" y="0"/>
                <wp:positionH relativeFrom="page">
                  <wp:posOffset>415925</wp:posOffset>
                </wp:positionH>
                <wp:positionV relativeFrom="paragraph">
                  <wp:posOffset>-62865</wp:posOffset>
                </wp:positionV>
                <wp:extent cx="6953250" cy="4610100"/>
                <wp:effectExtent l="6350" t="3810" r="3175" b="5715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53250" cy="4610100"/>
                          <a:chOff x="655" y="-99"/>
                          <a:chExt cx="10950" cy="7260"/>
                        </a:xfrm>
                      </wpg:grpSpPr>
                      <wps:wsp>
                        <wps:cNvPr id="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685" y="141"/>
                            <a:ext cx="10890" cy="6990"/>
                          </a:xfrm>
                          <a:prstGeom prst="rect">
                            <a:avLst/>
                          </a:prstGeom>
                          <a:noFill/>
                          <a:ln w="38100">
                            <a:solidFill>
                              <a:srgbClr val="DFDFDF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5"/>
                        <wps:cNvSpPr>
                          <a:spLocks/>
                        </wps:cNvSpPr>
                        <wps:spPr bwMode="auto">
                          <a:xfrm>
                            <a:off x="715" y="1783"/>
                            <a:ext cx="10830" cy="4725"/>
                          </a:xfrm>
                          <a:custGeom>
                            <a:avLst/>
                            <a:gdLst>
                              <a:gd name="T0" fmla="+- 0 715 715"/>
                              <a:gd name="T1" fmla="*/ T0 w 10830"/>
                              <a:gd name="T2" fmla="+- 0 1784 1784"/>
                              <a:gd name="T3" fmla="*/ 1784 h 4725"/>
                              <a:gd name="T4" fmla="+- 0 11545 715"/>
                              <a:gd name="T5" fmla="*/ T4 w 10830"/>
                              <a:gd name="T6" fmla="+- 0 1784 1784"/>
                              <a:gd name="T7" fmla="*/ 1784 h 4725"/>
                              <a:gd name="T8" fmla="+- 0 715 715"/>
                              <a:gd name="T9" fmla="*/ T8 w 10830"/>
                              <a:gd name="T10" fmla="+- 0 3134 1784"/>
                              <a:gd name="T11" fmla="*/ 3134 h 4725"/>
                              <a:gd name="T12" fmla="+- 0 11545 715"/>
                              <a:gd name="T13" fmla="*/ T12 w 10830"/>
                              <a:gd name="T14" fmla="+- 0 3134 1784"/>
                              <a:gd name="T15" fmla="*/ 3134 h 4725"/>
                              <a:gd name="T16" fmla="+- 0 715 715"/>
                              <a:gd name="T17" fmla="*/ T16 w 10830"/>
                              <a:gd name="T18" fmla="+- 0 2459 1784"/>
                              <a:gd name="T19" fmla="*/ 2459 h 4725"/>
                              <a:gd name="T20" fmla="+- 0 11545 715"/>
                              <a:gd name="T21" fmla="*/ T20 w 10830"/>
                              <a:gd name="T22" fmla="+- 0 2459 1784"/>
                              <a:gd name="T23" fmla="*/ 2459 h 4725"/>
                              <a:gd name="T24" fmla="+- 0 715 715"/>
                              <a:gd name="T25" fmla="*/ T24 w 10830"/>
                              <a:gd name="T26" fmla="+- 0 3734 1784"/>
                              <a:gd name="T27" fmla="*/ 3734 h 4725"/>
                              <a:gd name="T28" fmla="+- 0 11545 715"/>
                              <a:gd name="T29" fmla="*/ T28 w 10830"/>
                              <a:gd name="T30" fmla="+- 0 3734 1784"/>
                              <a:gd name="T31" fmla="*/ 3734 h 4725"/>
                              <a:gd name="T32" fmla="+- 0 715 715"/>
                              <a:gd name="T33" fmla="*/ T32 w 10830"/>
                              <a:gd name="T34" fmla="+- 0 4439 1784"/>
                              <a:gd name="T35" fmla="*/ 4439 h 4725"/>
                              <a:gd name="T36" fmla="+- 0 11545 715"/>
                              <a:gd name="T37" fmla="*/ T36 w 10830"/>
                              <a:gd name="T38" fmla="+- 0 4439 1784"/>
                              <a:gd name="T39" fmla="*/ 4439 h 4725"/>
                              <a:gd name="T40" fmla="+- 0 715 715"/>
                              <a:gd name="T41" fmla="*/ T40 w 10830"/>
                              <a:gd name="T42" fmla="+- 0 6509 1784"/>
                              <a:gd name="T43" fmla="*/ 6509 h 4725"/>
                              <a:gd name="T44" fmla="+- 0 11545 715"/>
                              <a:gd name="T45" fmla="*/ T44 w 10830"/>
                              <a:gd name="T46" fmla="+- 0 6509 1784"/>
                              <a:gd name="T47" fmla="*/ 6509 h 4725"/>
                              <a:gd name="T48" fmla="+- 0 715 715"/>
                              <a:gd name="T49" fmla="*/ T48 w 10830"/>
                              <a:gd name="T50" fmla="+- 0 5354 1784"/>
                              <a:gd name="T51" fmla="*/ 5354 h 4725"/>
                              <a:gd name="T52" fmla="+- 0 11545 715"/>
                              <a:gd name="T53" fmla="*/ T52 w 10830"/>
                              <a:gd name="T54" fmla="+- 0 5354 1784"/>
                              <a:gd name="T55" fmla="*/ 5354 h 472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0830" h="4725">
                                <a:moveTo>
                                  <a:pt x="0" y="0"/>
                                </a:moveTo>
                                <a:lnTo>
                                  <a:pt x="10830" y="0"/>
                                </a:lnTo>
                                <a:moveTo>
                                  <a:pt x="0" y="1350"/>
                                </a:moveTo>
                                <a:lnTo>
                                  <a:pt x="10830" y="1350"/>
                                </a:lnTo>
                                <a:moveTo>
                                  <a:pt x="0" y="675"/>
                                </a:moveTo>
                                <a:lnTo>
                                  <a:pt x="10830" y="675"/>
                                </a:lnTo>
                                <a:moveTo>
                                  <a:pt x="0" y="1950"/>
                                </a:moveTo>
                                <a:lnTo>
                                  <a:pt x="10830" y="1950"/>
                                </a:lnTo>
                                <a:moveTo>
                                  <a:pt x="0" y="2655"/>
                                </a:moveTo>
                                <a:lnTo>
                                  <a:pt x="10830" y="2655"/>
                                </a:lnTo>
                                <a:moveTo>
                                  <a:pt x="0" y="4725"/>
                                </a:moveTo>
                                <a:lnTo>
                                  <a:pt x="10830" y="4725"/>
                                </a:lnTo>
                                <a:moveTo>
                                  <a:pt x="0" y="3570"/>
                                </a:moveTo>
                                <a:lnTo>
                                  <a:pt x="10830" y="357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2D2D2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655" y="-99"/>
                            <a:ext cx="3330" cy="4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3"/>
                        <wps:cNvSpPr>
                          <a:spLocks/>
                        </wps:cNvSpPr>
                        <wps:spPr bwMode="auto">
                          <a:xfrm>
                            <a:off x="3985" y="-99"/>
                            <a:ext cx="210" cy="420"/>
                          </a:xfrm>
                          <a:custGeom>
                            <a:avLst/>
                            <a:gdLst>
                              <a:gd name="T0" fmla="+- 0 3985 3985"/>
                              <a:gd name="T1" fmla="*/ T0 w 210"/>
                              <a:gd name="T2" fmla="+- 0 321 -99"/>
                              <a:gd name="T3" fmla="*/ 321 h 420"/>
                              <a:gd name="T4" fmla="+- 0 3985 3985"/>
                              <a:gd name="T5" fmla="*/ T4 w 210"/>
                              <a:gd name="T6" fmla="+- 0 -99 -99"/>
                              <a:gd name="T7" fmla="*/ -99 h 420"/>
                              <a:gd name="T8" fmla="+- 0 4195 3985"/>
                              <a:gd name="T9" fmla="*/ T8 w 210"/>
                              <a:gd name="T10" fmla="+- 0 111 -99"/>
                              <a:gd name="T11" fmla="*/ 111 h 420"/>
                              <a:gd name="T12" fmla="+- 0 3985 3985"/>
                              <a:gd name="T13" fmla="*/ T12 w 210"/>
                              <a:gd name="T14" fmla="+- 0 321 -99"/>
                              <a:gd name="T15" fmla="*/ 321 h 4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10" h="420">
                                <a:moveTo>
                                  <a:pt x="0" y="420"/>
                                </a:moveTo>
                                <a:lnTo>
                                  <a:pt x="0" y="0"/>
                                </a:lnTo>
                                <a:lnTo>
                                  <a:pt x="210" y="210"/>
                                </a:lnTo>
                                <a:lnTo>
                                  <a:pt x="0" y="4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32.75pt;margin-top:-4.95pt;width:547.5pt;height:363pt;z-index:-251651584;mso-position-horizontal-relative:page" coordorigin="655,-99" coordsize="10950,7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">
                <v:rect id="Rectangle 6" o:spid="_x0000_s1027" style="position:absolute;left:685;top:141;width:10890;height:69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orQcQA&#10;AADaAAAADwAAAGRycy9kb3ducmV2LnhtbESP0WrCQBRE3wX/YbmFvohurNraNKuUYsFCERr7AZfs&#10;bRKyezdkV439elcQfBxm5gyTrXtrxJE6XztWMJ0kIIgLp2suFfzuP8dLED4gazSOScGZPKxXw0GG&#10;qXYn/qFjHkoRIexTVFCF0KZS+qIii37iWuLo/bnOYoiyK6Xu8BTh1sinJHmWFmuOCxW29FFR0eQH&#10;q+Bl9o3/B6N3Zqm/7Kh5DfPNRiv1+NC/v4EI1Id7+NbeagULuF6JN0CuL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aK0HEAAAA2gAAAA8AAAAAAAAAAAAAAAAAmAIAAGRycy9k&#10;b3ducmV2LnhtbFBLBQYAAAAABAAEAPUAAACJAwAAAAA=&#10;" filled="f" strokecolor="#dfdfdf" strokeweight="3pt"/>
                <v:shape id="AutoShape 5" o:spid="_x0000_s1028" style="position:absolute;left:715;top:1783;width:10830;height:4725;visibility:visible;mso-wrap-style:square;v-text-anchor:top" coordsize="10830,4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tmy8EA&#10;AADaAAAADwAAAGRycy9kb3ducmV2LnhtbESPzarCMBSE94LvEI7gTlNdiLcaRQXRjXj92x+aY1Nt&#10;TkoTtb69ES7c5TAz3zDTeWNL8aTaF44VDPoJCOLM6YJzBefTujcG4QOyxtIxKXiTh/ms3Zpiqt2L&#10;D/Q8hlxECPsUFZgQqlRKnxmy6PuuIo7e1dUWQ5R1LnWNrwi3pRwmyUhaLDguGKxoZSi7Hx9Wwb74&#10;3dj7crG9VjfzI2/7y2GzuyjV7TSLCYhATfgP/7W3WsEIvlfiDZCz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HLZsvBAAAA2gAAAA8AAAAAAAAAAAAAAAAAmAIAAGRycy9kb3du&#10;cmV2LnhtbFBLBQYAAAAABAAEAPUAAACGAwAAAAA=&#10;" path="m,l10830,m,1350r10830,m,675r10830,m,1950r10830,m,2655r10830,m,4725r10830,m,3570r10830,e" filled="f" strokecolor="#d2d2d2">
                  <v:path arrowok="t" o:connecttype="custom" o:connectlocs="0,1784;10830,1784;0,3134;10830,3134;0,2459;10830,2459;0,3734;10830,3734;0,4439;10830,4439;0,6509;10830,6509;0,5354;10830,5354" o:connectangles="0,0,0,0,0,0,0,0,0,0,0,0,0,0"/>
                </v:shape>
                <v:rect id="Rectangle 4" o:spid="_x0000_s1029" style="position:absolute;left:655;top:-99;width:333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KJnsQA&#10;AADaAAAADwAAAGRycy9kb3ducmV2LnhtbESPT2sCMRTE74LfITyhN03a6rbdbpRSEATtoWuh18fm&#10;7R+6edluoq7f3giCx2FmfsNkq8G24ki9bxxreJwpEMSFMw1XGn726+krCB+QDbaOScOZPKyW41GG&#10;qXEn/qZjHioRIexT1FCH0KVS+qImi37mOuLola63GKLsK2l6PEW4beWTUom02HBcqLGjz5qKv/xg&#10;NWAyN/9f5fNuvz0k+FYNar34VVo/TIaPdxCBhnAP39obo+EFrlfiDZDL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CiZ7EAAAA2gAAAA8AAAAAAAAAAAAAAAAAmAIAAGRycy9k&#10;b3ducmV2LnhtbFBLBQYAAAAABAAEAPUAAACJAwAAAAA=&#10;" stroked="f"/>
                <v:shape id="Freeform 3" o:spid="_x0000_s1030" style="position:absolute;left:3985;top:-99;width:210;height:420;visibility:visible;mso-wrap-style:square;v-text-anchor:top" coordsize="210,4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Zr0KL8A&#10;AADaAAAADwAAAGRycy9kb3ducmV2LnhtbERPu27CMBTdkfoP1q3EBk478AiYqEqFADEBLayX+JJE&#10;xNdRbEL4ezwgMR6d9zzpTCVaalxpWcHXMAJBnFldcq7g77AcTEA4j6yxskwKHuQgWXz05hhre+cd&#10;tXufixDCLkYFhfd1LKXLCjLohrYmDtzFNgZ9gE0udYP3EG4q+R1FI2mw5NBQYE1pQdl1fzMKckOP&#10;g9ukp+NkO12lv9lY/tNZqf5n9zMD4anzb/HLvdYKwtZwJdwAuXg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FmvQovwAAANoAAAAPAAAAAAAAAAAAAAAAAJgCAABkcnMvZG93bnJl&#10;di54bWxQSwUGAAAAAAQABAD1AAAAhAMAAAAA&#10;" path="m,420l,,210,210,,420xe" fillcolor="#5f5f61" stroked="f">
                  <v:path arrowok="t" o:connecttype="custom" o:connectlocs="0,321;0,-99;210,111;0,321" o:connectangles="0,0,0,0"/>
                </v:shape>
                <w10:wrap anchorx="page"/>
              </v:group>
            </w:pict>
          </mc:Fallback>
        </mc:AlternateContent>
      </w:r>
      <w:r w:rsidR="005162A3" w:rsidRPr="001D2CAB">
        <w:rPr>
          <w:b/>
          <w:color w:val="ABABAB"/>
          <w:sz w:val="18"/>
          <w:lang w:val="fr-CA"/>
        </w:rPr>
        <w:t>DANS LE RÉSEAU COLLÉGIAL</w:t>
      </w:r>
    </w:p>
    <w:p w:rsidR="002238B2" w:rsidRPr="001D2CAB" w:rsidRDefault="002238B2">
      <w:pPr>
        <w:pStyle w:val="BodyText"/>
        <w:spacing w:before="5"/>
        <w:rPr>
          <w:b/>
          <w:sz w:val="20"/>
          <w:lang w:val="fr-CA"/>
        </w:rPr>
      </w:pPr>
    </w:p>
    <w:p w:rsidR="002238B2" w:rsidRPr="001D2CAB" w:rsidRDefault="005162A3">
      <w:pPr>
        <w:pStyle w:val="Heading4"/>
        <w:rPr>
          <w:lang w:val="fr-CA"/>
        </w:rPr>
      </w:pPr>
      <w:r w:rsidRPr="001D2CAB">
        <w:rPr>
          <w:color w:val="5F5F61"/>
          <w:lang w:val="fr-CA"/>
        </w:rPr>
        <w:t>Ressources en lien avec le sujet</w:t>
      </w:r>
    </w:p>
    <w:p w:rsidR="002238B2" w:rsidRPr="001D2CAB" w:rsidRDefault="005162A3">
      <w:pPr>
        <w:spacing w:before="136" w:line="570" w:lineRule="atLeast"/>
        <w:ind w:left="471" w:right="5399"/>
        <w:rPr>
          <w:sz w:val="21"/>
          <w:lang w:val="fr-CA"/>
        </w:rPr>
      </w:pPr>
      <w:r w:rsidRPr="001D2CAB">
        <w:rPr>
          <w:b/>
          <w:color w:val="5F5F61"/>
          <w:w w:val="90"/>
          <w:sz w:val="21"/>
          <w:lang w:val="fr-CA"/>
        </w:rPr>
        <w:t xml:space="preserve">Ressources publiées dans le catalogue CERES </w:t>
      </w:r>
      <w:hyperlink r:id="rId47">
        <w:r w:rsidRPr="001D2CAB">
          <w:rPr>
            <w:color w:val="009FC0"/>
            <w:sz w:val="21"/>
            <w:lang w:val="fr-CA"/>
          </w:rPr>
          <w:t>Organiser des sources</w:t>
        </w:r>
      </w:hyperlink>
    </w:p>
    <w:p w:rsidR="002238B2" w:rsidRPr="001D2CAB" w:rsidRDefault="00EB3CE4">
      <w:pPr>
        <w:spacing w:line="241" w:lineRule="exact"/>
        <w:ind w:left="471"/>
        <w:rPr>
          <w:sz w:val="21"/>
          <w:lang w:val="fr-CA"/>
        </w:rPr>
      </w:pPr>
      <w:hyperlink r:id="rId48">
        <w:r w:rsidR="005162A3" w:rsidRPr="001D2CAB">
          <w:rPr>
            <w:color w:val="5F5F61"/>
            <w:w w:val="95"/>
            <w:sz w:val="21"/>
            <w:lang w:val="fr-CA"/>
          </w:rPr>
          <w:t xml:space="preserve">Publié le 13 janvier 2015 </w:t>
        </w:r>
        <w:r w:rsidR="005162A3" w:rsidRPr="001D2CAB">
          <w:rPr>
            <w:color w:val="009FC0"/>
            <w:w w:val="95"/>
            <w:sz w:val="21"/>
            <w:lang w:val="fr-CA"/>
          </w:rPr>
          <w:t>(http://monde.ccdmd.qc.ca/ressource/?id=95832&amp;demande=desc)</w:t>
        </w:r>
      </w:hyperlink>
    </w:p>
    <w:p w:rsidR="002238B2" w:rsidRPr="001D2CAB" w:rsidRDefault="00EB3CE4">
      <w:pPr>
        <w:spacing w:before="195" w:line="235" w:lineRule="auto"/>
        <w:ind w:left="471" w:right="3949"/>
        <w:rPr>
          <w:sz w:val="21"/>
          <w:lang w:val="fr-CA"/>
        </w:rPr>
      </w:pPr>
      <w:hyperlink r:id="rId49">
        <w:r w:rsidR="005162A3" w:rsidRPr="001D2CAB">
          <w:rPr>
            <w:color w:val="009FC0"/>
            <w:w w:val="95"/>
            <w:sz w:val="21"/>
            <w:lang w:val="fr-CA"/>
          </w:rPr>
          <w:t>Des</w:t>
        </w:r>
        <w:r w:rsidR="005162A3" w:rsidRPr="001D2CAB">
          <w:rPr>
            <w:color w:val="009FC0"/>
            <w:spacing w:val="-36"/>
            <w:w w:val="95"/>
            <w:sz w:val="21"/>
            <w:lang w:val="fr-CA"/>
          </w:rPr>
          <w:t xml:space="preserve"> </w:t>
        </w:r>
        <w:r w:rsidR="005162A3" w:rsidRPr="001D2CAB">
          <w:rPr>
            <w:color w:val="009FC0"/>
            <w:w w:val="95"/>
            <w:sz w:val="21"/>
            <w:lang w:val="fr-CA"/>
          </w:rPr>
          <w:t>projets</w:t>
        </w:r>
        <w:r w:rsidR="005162A3" w:rsidRPr="001D2CAB">
          <w:rPr>
            <w:color w:val="009FC0"/>
            <w:spacing w:val="-36"/>
            <w:w w:val="95"/>
            <w:sz w:val="21"/>
            <w:lang w:val="fr-CA"/>
          </w:rPr>
          <w:t xml:space="preserve"> </w:t>
        </w:r>
        <w:r w:rsidR="005162A3" w:rsidRPr="001D2CAB">
          <w:rPr>
            <w:color w:val="009FC0"/>
            <w:w w:val="95"/>
            <w:sz w:val="21"/>
            <w:lang w:val="fr-CA"/>
          </w:rPr>
          <w:t>pédagogiques</w:t>
        </w:r>
        <w:r w:rsidR="005162A3" w:rsidRPr="001D2CAB">
          <w:rPr>
            <w:color w:val="009FC0"/>
            <w:spacing w:val="-36"/>
            <w:w w:val="95"/>
            <w:sz w:val="21"/>
            <w:lang w:val="fr-CA"/>
          </w:rPr>
          <w:t xml:space="preserve"> </w:t>
        </w:r>
        <w:r w:rsidR="005162A3" w:rsidRPr="001D2CAB">
          <w:rPr>
            <w:color w:val="009FC0"/>
            <w:w w:val="95"/>
            <w:sz w:val="21"/>
            <w:lang w:val="fr-CA"/>
          </w:rPr>
          <w:t>TIC</w:t>
        </w:r>
        <w:r w:rsidR="005162A3" w:rsidRPr="001D2CAB">
          <w:rPr>
            <w:color w:val="009FC0"/>
            <w:spacing w:val="-36"/>
            <w:w w:val="95"/>
            <w:sz w:val="21"/>
            <w:lang w:val="fr-CA"/>
          </w:rPr>
          <w:t xml:space="preserve"> </w:t>
        </w:r>
        <w:r w:rsidR="005162A3" w:rsidRPr="001D2CAB">
          <w:rPr>
            <w:color w:val="009FC0"/>
            <w:w w:val="95"/>
            <w:sz w:val="21"/>
            <w:lang w:val="fr-CA"/>
          </w:rPr>
          <w:t>pour</w:t>
        </w:r>
        <w:r w:rsidR="005162A3" w:rsidRPr="001D2CAB">
          <w:rPr>
            <w:color w:val="009FC0"/>
            <w:spacing w:val="-36"/>
            <w:w w:val="95"/>
            <w:sz w:val="21"/>
            <w:lang w:val="fr-CA"/>
          </w:rPr>
          <w:t xml:space="preserve"> </w:t>
        </w:r>
        <w:r w:rsidR="005162A3" w:rsidRPr="001D2CAB">
          <w:rPr>
            <w:color w:val="009FC0"/>
            <w:w w:val="95"/>
            <w:sz w:val="21"/>
            <w:lang w:val="fr-CA"/>
          </w:rPr>
          <w:t>un</w:t>
        </w:r>
        <w:r w:rsidR="005162A3" w:rsidRPr="001D2CAB">
          <w:rPr>
            <w:color w:val="009FC0"/>
            <w:spacing w:val="-36"/>
            <w:w w:val="95"/>
            <w:sz w:val="21"/>
            <w:lang w:val="fr-CA"/>
          </w:rPr>
          <w:t xml:space="preserve"> </w:t>
        </w:r>
        <w:r w:rsidR="005162A3" w:rsidRPr="001D2CAB">
          <w:rPr>
            <w:color w:val="009FC0"/>
            <w:w w:val="95"/>
            <w:sz w:val="21"/>
            <w:lang w:val="fr-CA"/>
          </w:rPr>
          <w:t>apprentissage</w:t>
        </w:r>
        <w:r w:rsidR="005162A3" w:rsidRPr="001D2CAB">
          <w:rPr>
            <w:color w:val="009FC0"/>
            <w:spacing w:val="-36"/>
            <w:w w:val="95"/>
            <w:sz w:val="21"/>
            <w:lang w:val="fr-CA"/>
          </w:rPr>
          <w:t xml:space="preserve"> </w:t>
        </w:r>
        <w:r w:rsidR="005162A3" w:rsidRPr="001D2CAB">
          <w:rPr>
            <w:color w:val="009FC0"/>
            <w:w w:val="95"/>
            <w:sz w:val="21"/>
            <w:lang w:val="fr-CA"/>
          </w:rPr>
          <w:t>ouvert</w:t>
        </w:r>
        <w:r w:rsidR="005162A3" w:rsidRPr="001D2CAB">
          <w:rPr>
            <w:color w:val="009FC0"/>
            <w:spacing w:val="-36"/>
            <w:w w:val="95"/>
            <w:sz w:val="21"/>
            <w:lang w:val="fr-CA"/>
          </w:rPr>
          <w:t xml:space="preserve"> </w:t>
        </w:r>
        <w:r w:rsidR="005162A3" w:rsidRPr="001D2CAB">
          <w:rPr>
            <w:color w:val="009FC0"/>
            <w:w w:val="95"/>
            <w:sz w:val="21"/>
            <w:lang w:val="fr-CA"/>
          </w:rPr>
          <w:t>sur</w:t>
        </w:r>
        <w:r w:rsidR="005162A3" w:rsidRPr="001D2CAB">
          <w:rPr>
            <w:color w:val="009FC0"/>
            <w:spacing w:val="-36"/>
            <w:w w:val="95"/>
            <w:sz w:val="21"/>
            <w:lang w:val="fr-CA"/>
          </w:rPr>
          <w:t xml:space="preserve"> </w:t>
        </w:r>
        <w:r w:rsidR="005162A3" w:rsidRPr="001D2CAB">
          <w:rPr>
            <w:color w:val="009FC0"/>
            <w:w w:val="95"/>
            <w:sz w:val="21"/>
            <w:lang w:val="fr-CA"/>
          </w:rPr>
          <w:t>le</w:t>
        </w:r>
        <w:r w:rsidR="005162A3" w:rsidRPr="001D2CAB">
          <w:rPr>
            <w:color w:val="009FC0"/>
            <w:spacing w:val="-36"/>
            <w:w w:val="95"/>
            <w:sz w:val="21"/>
            <w:lang w:val="fr-CA"/>
          </w:rPr>
          <w:t xml:space="preserve"> </w:t>
        </w:r>
        <w:r w:rsidR="005162A3" w:rsidRPr="001D2CAB">
          <w:rPr>
            <w:color w:val="009FC0"/>
            <w:w w:val="95"/>
            <w:sz w:val="21"/>
            <w:lang w:val="fr-CA"/>
          </w:rPr>
          <w:t xml:space="preserve">monde </w:t>
        </w:r>
        <w:r w:rsidR="005162A3" w:rsidRPr="001D2CAB">
          <w:rPr>
            <w:color w:val="5F5F61"/>
            <w:w w:val="95"/>
            <w:sz w:val="21"/>
            <w:lang w:val="fr-CA"/>
          </w:rPr>
          <w:t>Publié</w:t>
        </w:r>
        <w:r w:rsidR="005162A3" w:rsidRPr="001D2CAB">
          <w:rPr>
            <w:color w:val="5F5F61"/>
            <w:spacing w:val="-32"/>
            <w:w w:val="95"/>
            <w:sz w:val="21"/>
            <w:lang w:val="fr-CA"/>
          </w:rPr>
          <w:t xml:space="preserve"> </w:t>
        </w:r>
        <w:r w:rsidR="005162A3" w:rsidRPr="001D2CAB">
          <w:rPr>
            <w:color w:val="5F5F61"/>
            <w:w w:val="95"/>
            <w:sz w:val="21"/>
            <w:lang w:val="fr-CA"/>
          </w:rPr>
          <w:t>le</w:t>
        </w:r>
        <w:r w:rsidR="005162A3" w:rsidRPr="001D2CAB">
          <w:rPr>
            <w:color w:val="5F5F61"/>
            <w:spacing w:val="-32"/>
            <w:w w:val="95"/>
            <w:sz w:val="21"/>
            <w:lang w:val="fr-CA"/>
          </w:rPr>
          <w:t xml:space="preserve"> </w:t>
        </w:r>
        <w:r w:rsidR="005162A3" w:rsidRPr="001D2CAB">
          <w:rPr>
            <w:color w:val="5F5F61"/>
            <w:w w:val="95"/>
            <w:sz w:val="21"/>
            <w:lang w:val="fr-CA"/>
          </w:rPr>
          <w:t>27</w:t>
        </w:r>
        <w:r w:rsidR="005162A3" w:rsidRPr="001D2CAB">
          <w:rPr>
            <w:color w:val="5F5F61"/>
            <w:spacing w:val="-32"/>
            <w:w w:val="95"/>
            <w:sz w:val="21"/>
            <w:lang w:val="fr-CA"/>
          </w:rPr>
          <w:t xml:space="preserve"> </w:t>
        </w:r>
        <w:r w:rsidR="005162A3" w:rsidRPr="001D2CAB">
          <w:rPr>
            <w:color w:val="5F5F61"/>
            <w:w w:val="95"/>
            <w:sz w:val="21"/>
            <w:lang w:val="fr-CA"/>
          </w:rPr>
          <w:t>mai</w:t>
        </w:r>
        <w:r w:rsidR="005162A3" w:rsidRPr="001D2CAB">
          <w:rPr>
            <w:color w:val="5F5F61"/>
            <w:spacing w:val="-32"/>
            <w:w w:val="95"/>
            <w:sz w:val="21"/>
            <w:lang w:val="fr-CA"/>
          </w:rPr>
          <w:t xml:space="preserve"> </w:t>
        </w:r>
        <w:r w:rsidR="005162A3" w:rsidRPr="001D2CAB">
          <w:rPr>
            <w:color w:val="5F5F61"/>
            <w:w w:val="95"/>
            <w:sz w:val="21"/>
            <w:lang w:val="fr-CA"/>
          </w:rPr>
          <w:t>2014</w:t>
        </w:r>
        <w:r w:rsidR="005162A3" w:rsidRPr="001D2CAB">
          <w:rPr>
            <w:color w:val="5F5F61"/>
            <w:spacing w:val="-32"/>
            <w:w w:val="95"/>
            <w:sz w:val="21"/>
            <w:lang w:val="fr-CA"/>
          </w:rPr>
          <w:t xml:space="preserve"> </w:t>
        </w:r>
        <w:r w:rsidR="005162A3" w:rsidRPr="001D2CAB">
          <w:rPr>
            <w:color w:val="009FC0"/>
            <w:w w:val="95"/>
            <w:sz w:val="21"/>
            <w:lang w:val="fr-CA"/>
          </w:rPr>
          <w:t>(http://apop.qc.ca/ouvert-sur-le-monde/)</w:t>
        </w:r>
      </w:hyperlink>
    </w:p>
    <w:p w:rsidR="002238B2" w:rsidRPr="001D2CAB" w:rsidRDefault="002238B2">
      <w:pPr>
        <w:pStyle w:val="BodyText"/>
        <w:spacing w:before="11"/>
        <w:rPr>
          <w:sz w:val="22"/>
          <w:lang w:val="fr-CA"/>
        </w:rPr>
      </w:pPr>
    </w:p>
    <w:p w:rsidR="002238B2" w:rsidRPr="001D2CAB" w:rsidRDefault="00EB3CE4">
      <w:pPr>
        <w:ind w:left="471"/>
        <w:rPr>
          <w:sz w:val="21"/>
          <w:lang w:val="fr-CA"/>
        </w:rPr>
      </w:pPr>
      <w:hyperlink r:id="rId50">
        <w:r w:rsidR="005162A3" w:rsidRPr="001D2CAB">
          <w:rPr>
            <w:color w:val="009FC0"/>
            <w:sz w:val="21"/>
            <w:lang w:val="fr-CA"/>
          </w:rPr>
          <w:t>Plus de ressources dans CERES (http://ceres.vteducation.org/)</w:t>
        </w:r>
      </w:hyperlink>
    </w:p>
    <w:p w:rsidR="002238B2" w:rsidRPr="001D2CAB" w:rsidRDefault="002238B2">
      <w:pPr>
        <w:pStyle w:val="BodyText"/>
        <w:rPr>
          <w:sz w:val="22"/>
          <w:lang w:val="fr-CA"/>
        </w:rPr>
      </w:pPr>
    </w:p>
    <w:p w:rsidR="002238B2" w:rsidRPr="001D2CAB" w:rsidRDefault="005162A3">
      <w:pPr>
        <w:spacing w:before="159"/>
        <w:ind w:left="471"/>
        <w:rPr>
          <w:b/>
          <w:sz w:val="21"/>
          <w:lang w:val="fr-CA"/>
        </w:rPr>
      </w:pPr>
      <w:r w:rsidRPr="001D2CAB">
        <w:rPr>
          <w:b/>
          <w:color w:val="5F5F61"/>
          <w:sz w:val="21"/>
          <w:lang w:val="fr-CA"/>
        </w:rPr>
        <w:t>Ressources publiées dans le catalogue EDUQ.info</w:t>
      </w:r>
    </w:p>
    <w:p w:rsidR="002238B2" w:rsidRPr="001D2CAB" w:rsidRDefault="002238B2">
      <w:pPr>
        <w:pStyle w:val="BodyText"/>
        <w:spacing w:before="4"/>
        <w:rPr>
          <w:b/>
          <w:sz w:val="28"/>
          <w:lang w:val="fr-CA"/>
        </w:rPr>
      </w:pPr>
    </w:p>
    <w:p w:rsidR="002238B2" w:rsidRPr="001D2CAB" w:rsidRDefault="00EB3CE4">
      <w:pPr>
        <w:spacing w:before="1" w:line="235" w:lineRule="auto"/>
        <w:ind w:left="471" w:right="842"/>
        <w:rPr>
          <w:sz w:val="21"/>
          <w:lang w:val="fr-CA"/>
        </w:rPr>
      </w:pPr>
      <w:hyperlink r:id="rId51">
        <w:r w:rsidR="005162A3" w:rsidRPr="001D2CAB">
          <w:rPr>
            <w:color w:val="009FC0"/>
            <w:w w:val="90"/>
            <w:sz w:val="21"/>
            <w:lang w:val="fr-CA"/>
          </w:rPr>
          <w:t xml:space="preserve">Revue internationale des technologies en pédagogie universitaire = International journal of technologies in </w:t>
        </w:r>
        <w:proofErr w:type="spellStart"/>
        <w:r w:rsidR="005162A3" w:rsidRPr="001D2CAB">
          <w:rPr>
            <w:color w:val="009FC0"/>
            <w:sz w:val="21"/>
            <w:lang w:val="fr-CA"/>
          </w:rPr>
          <w:t>higher</w:t>
        </w:r>
        <w:proofErr w:type="spellEnd"/>
        <w:r w:rsidR="005162A3" w:rsidRPr="001D2CAB">
          <w:rPr>
            <w:color w:val="009FC0"/>
            <w:sz w:val="21"/>
            <w:lang w:val="fr-CA"/>
          </w:rPr>
          <w:t xml:space="preserve"> </w:t>
        </w:r>
        <w:proofErr w:type="spellStart"/>
        <w:r w:rsidR="005162A3" w:rsidRPr="001D2CAB">
          <w:rPr>
            <w:color w:val="009FC0"/>
            <w:sz w:val="21"/>
            <w:lang w:val="fr-CA"/>
          </w:rPr>
          <w:t>education</w:t>
        </w:r>
        <w:proofErr w:type="spellEnd"/>
      </w:hyperlink>
    </w:p>
    <w:p w:rsidR="002238B2" w:rsidRPr="001D2CAB" w:rsidRDefault="00EB3CE4">
      <w:pPr>
        <w:spacing w:line="241" w:lineRule="exact"/>
        <w:ind w:left="471"/>
        <w:rPr>
          <w:sz w:val="21"/>
          <w:lang w:val="fr-CA"/>
        </w:rPr>
      </w:pPr>
      <w:hyperlink r:id="rId52">
        <w:r w:rsidR="005162A3" w:rsidRPr="001D2CAB">
          <w:rPr>
            <w:color w:val="5F5F61"/>
            <w:w w:val="95"/>
            <w:sz w:val="21"/>
            <w:lang w:val="fr-CA"/>
          </w:rPr>
          <w:t xml:space="preserve">Publié le 13 mai 2014 </w:t>
        </w:r>
        <w:r w:rsidR="005162A3" w:rsidRPr="001D2CAB">
          <w:rPr>
            <w:color w:val="009FC0"/>
            <w:w w:val="95"/>
            <w:sz w:val="21"/>
            <w:lang w:val="fr-CA"/>
          </w:rPr>
          <w:t>(http://www.ritpu.org/)</w:t>
        </w:r>
      </w:hyperlink>
    </w:p>
    <w:p w:rsidR="002238B2" w:rsidRPr="001D2CAB" w:rsidRDefault="00EB3CE4">
      <w:pPr>
        <w:spacing w:before="194" w:line="235" w:lineRule="auto"/>
        <w:ind w:left="471" w:right="1467"/>
        <w:rPr>
          <w:sz w:val="21"/>
          <w:lang w:val="fr-CA"/>
        </w:rPr>
      </w:pPr>
      <w:hyperlink r:id="rId53">
        <w:r w:rsidR="005162A3" w:rsidRPr="001D2CAB">
          <w:rPr>
            <w:color w:val="009FC0"/>
            <w:w w:val="95"/>
            <w:sz w:val="21"/>
            <w:lang w:val="fr-CA"/>
          </w:rPr>
          <w:t>L'utilisation</w:t>
        </w:r>
        <w:r w:rsidR="005162A3" w:rsidRPr="001D2CAB">
          <w:rPr>
            <w:color w:val="009FC0"/>
            <w:spacing w:val="-34"/>
            <w:w w:val="95"/>
            <w:sz w:val="21"/>
            <w:lang w:val="fr-CA"/>
          </w:rPr>
          <w:t xml:space="preserve"> </w:t>
        </w:r>
        <w:r w:rsidR="005162A3" w:rsidRPr="001D2CAB">
          <w:rPr>
            <w:color w:val="009FC0"/>
            <w:w w:val="95"/>
            <w:sz w:val="21"/>
            <w:lang w:val="fr-CA"/>
          </w:rPr>
          <w:t>des</w:t>
        </w:r>
        <w:r w:rsidR="005162A3" w:rsidRPr="001D2CAB">
          <w:rPr>
            <w:color w:val="009FC0"/>
            <w:spacing w:val="-34"/>
            <w:w w:val="95"/>
            <w:sz w:val="21"/>
            <w:lang w:val="fr-CA"/>
          </w:rPr>
          <w:t xml:space="preserve"> </w:t>
        </w:r>
        <w:r w:rsidR="005162A3" w:rsidRPr="001D2CAB">
          <w:rPr>
            <w:color w:val="009FC0"/>
            <w:w w:val="95"/>
            <w:sz w:val="21"/>
            <w:lang w:val="fr-CA"/>
          </w:rPr>
          <w:t>logiciels</w:t>
        </w:r>
        <w:r w:rsidR="005162A3" w:rsidRPr="001D2CAB">
          <w:rPr>
            <w:color w:val="009FC0"/>
            <w:spacing w:val="-34"/>
            <w:w w:val="95"/>
            <w:sz w:val="21"/>
            <w:lang w:val="fr-CA"/>
          </w:rPr>
          <w:t xml:space="preserve"> </w:t>
        </w:r>
        <w:r w:rsidR="005162A3" w:rsidRPr="001D2CAB">
          <w:rPr>
            <w:color w:val="009FC0"/>
            <w:w w:val="95"/>
            <w:sz w:val="21"/>
            <w:lang w:val="fr-CA"/>
          </w:rPr>
          <w:t>sociaux</w:t>
        </w:r>
        <w:r w:rsidR="005162A3" w:rsidRPr="001D2CAB">
          <w:rPr>
            <w:color w:val="009FC0"/>
            <w:spacing w:val="-34"/>
            <w:w w:val="95"/>
            <w:sz w:val="21"/>
            <w:lang w:val="fr-CA"/>
          </w:rPr>
          <w:t xml:space="preserve"> </w:t>
        </w:r>
        <w:r w:rsidR="005162A3" w:rsidRPr="001D2CAB">
          <w:rPr>
            <w:color w:val="009FC0"/>
            <w:w w:val="95"/>
            <w:sz w:val="21"/>
            <w:lang w:val="fr-CA"/>
          </w:rPr>
          <w:t>et</w:t>
        </w:r>
        <w:r w:rsidR="005162A3" w:rsidRPr="001D2CAB">
          <w:rPr>
            <w:color w:val="009FC0"/>
            <w:spacing w:val="-34"/>
            <w:w w:val="95"/>
            <w:sz w:val="21"/>
            <w:lang w:val="fr-CA"/>
          </w:rPr>
          <w:t xml:space="preserve"> </w:t>
        </w:r>
        <w:r w:rsidR="005162A3" w:rsidRPr="001D2CAB">
          <w:rPr>
            <w:color w:val="009FC0"/>
            <w:w w:val="95"/>
            <w:sz w:val="21"/>
            <w:lang w:val="fr-CA"/>
          </w:rPr>
          <w:t>de</w:t>
        </w:r>
        <w:r w:rsidR="005162A3" w:rsidRPr="001D2CAB">
          <w:rPr>
            <w:color w:val="009FC0"/>
            <w:spacing w:val="-34"/>
            <w:w w:val="95"/>
            <w:sz w:val="21"/>
            <w:lang w:val="fr-CA"/>
          </w:rPr>
          <w:t xml:space="preserve"> </w:t>
        </w:r>
        <w:r w:rsidR="005162A3" w:rsidRPr="001D2CAB">
          <w:rPr>
            <w:color w:val="009FC0"/>
            <w:w w:val="95"/>
            <w:sz w:val="21"/>
            <w:lang w:val="fr-CA"/>
          </w:rPr>
          <w:t>la</w:t>
        </w:r>
        <w:r w:rsidR="005162A3" w:rsidRPr="001D2CAB">
          <w:rPr>
            <w:color w:val="009FC0"/>
            <w:spacing w:val="-34"/>
            <w:w w:val="95"/>
            <w:sz w:val="21"/>
            <w:lang w:val="fr-CA"/>
          </w:rPr>
          <w:t xml:space="preserve"> </w:t>
        </w:r>
        <w:r w:rsidR="005162A3" w:rsidRPr="001D2CAB">
          <w:rPr>
            <w:color w:val="009FC0"/>
            <w:w w:val="95"/>
            <w:sz w:val="21"/>
            <w:lang w:val="fr-CA"/>
          </w:rPr>
          <w:t>visioconférence</w:t>
        </w:r>
        <w:r w:rsidR="005162A3" w:rsidRPr="001D2CAB">
          <w:rPr>
            <w:color w:val="009FC0"/>
            <w:spacing w:val="-34"/>
            <w:w w:val="95"/>
            <w:sz w:val="21"/>
            <w:lang w:val="fr-CA"/>
          </w:rPr>
          <w:t xml:space="preserve"> </w:t>
        </w:r>
        <w:r w:rsidR="005162A3" w:rsidRPr="001D2CAB">
          <w:rPr>
            <w:color w:val="009FC0"/>
            <w:spacing w:val="-3"/>
            <w:w w:val="95"/>
            <w:sz w:val="21"/>
            <w:lang w:val="fr-CA"/>
          </w:rPr>
          <w:t>Web</w:t>
        </w:r>
        <w:r w:rsidR="005162A3" w:rsidRPr="001D2CAB">
          <w:rPr>
            <w:color w:val="009FC0"/>
            <w:spacing w:val="-34"/>
            <w:w w:val="95"/>
            <w:sz w:val="21"/>
            <w:lang w:val="fr-CA"/>
          </w:rPr>
          <w:t xml:space="preserve"> </w:t>
        </w:r>
        <w:r w:rsidR="005162A3" w:rsidRPr="001D2CAB">
          <w:rPr>
            <w:color w:val="009FC0"/>
            <w:w w:val="95"/>
            <w:sz w:val="21"/>
            <w:lang w:val="fr-CA"/>
          </w:rPr>
          <w:t>pour</w:t>
        </w:r>
        <w:r w:rsidR="005162A3" w:rsidRPr="001D2CAB">
          <w:rPr>
            <w:color w:val="009FC0"/>
            <w:spacing w:val="-34"/>
            <w:w w:val="95"/>
            <w:sz w:val="21"/>
            <w:lang w:val="fr-CA"/>
          </w:rPr>
          <w:t xml:space="preserve"> </w:t>
        </w:r>
        <w:r w:rsidR="005162A3" w:rsidRPr="001D2CAB">
          <w:rPr>
            <w:color w:val="009FC0"/>
            <w:w w:val="95"/>
            <w:sz w:val="21"/>
            <w:lang w:val="fr-CA"/>
          </w:rPr>
          <w:t>développer</w:t>
        </w:r>
        <w:r w:rsidR="005162A3" w:rsidRPr="001D2CAB">
          <w:rPr>
            <w:color w:val="009FC0"/>
            <w:spacing w:val="-34"/>
            <w:w w:val="95"/>
            <w:sz w:val="21"/>
            <w:lang w:val="fr-CA"/>
          </w:rPr>
          <w:t xml:space="preserve"> </w:t>
        </w:r>
        <w:r w:rsidR="005162A3" w:rsidRPr="001D2CAB">
          <w:rPr>
            <w:color w:val="009FC0"/>
            <w:w w:val="95"/>
            <w:sz w:val="21"/>
            <w:lang w:val="fr-CA"/>
          </w:rPr>
          <w:t>la</w:t>
        </w:r>
        <w:r w:rsidR="005162A3" w:rsidRPr="001D2CAB">
          <w:rPr>
            <w:color w:val="009FC0"/>
            <w:spacing w:val="-34"/>
            <w:w w:val="95"/>
            <w:sz w:val="21"/>
            <w:lang w:val="fr-CA"/>
          </w:rPr>
          <w:t xml:space="preserve"> </w:t>
        </w:r>
        <w:r w:rsidR="005162A3" w:rsidRPr="001D2CAB">
          <w:rPr>
            <w:color w:val="009FC0"/>
            <w:w w:val="95"/>
            <w:sz w:val="21"/>
            <w:lang w:val="fr-CA"/>
          </w:rPr>
          <w:t>présence</w:t>
        </w:r>
        <w:r w:rsidR="005162A3" w:rsidRPr="001D2CAB">
          <w:rPr>
            <w:color w:val="009FC0"/>
            <w:spacing w:val="-34"/>
            <w:w w:val="95"/>
            <w:sz w:val="21"/>
            <w:lang w:val="fr-CA"/>
          </w:rPr>
          <w:t xml:space="preserve"> </w:t>
        </w:r>
        <w:r w:rsidR="005162A3" w:rsidRPr="001D2CAB">
          <w:rPr>
            <w:color w:val="009FC0"/>
            <w:w w:val="95"/>
            <w:sz w:val="21"/>
            <w:lang w:val="fr-CA"/>
          </w:rPr>
          <w:t>sociale</w:t>
        </w:r>
        <w:r w:rsidR="005162A3" w:rsidRPr="001D2CAB">
          <w:rPr>
            <w:color w:val="009FC0"/>
            <w:spacing w:val="-34"/>
            <w:w w:val="95"/>
            <w:sz w:val="21"/>
            <w:lang w:val="fr-CA"/>
          </w:rPr>
          <w:t xml:space="preserve"> </w:t>
        </w:r>
        <w:r w:rsidR="005162A3" w:rsidRPr="001D2CAB">
          <w:rPr>
            <w:color w:val="009FC0"/>
            <w:w w:val="95"/>
            <w:sz w:val="21"/>
            <w:lang w:val="fr-CA"/>
          </w:rPr>
          <w:t xml:space="preserve">et </w:t>
        </w:r>
        <w:r w:rsidR="005162A3" w:rsidRPr="001D2CAB">
          <w:rPr>
            <w:color w:val="009FC0"/>
            <w:sz w:val="21"/>
            <w:lang w:val="fr-CA"/>
          </w:rPr>
          <w:t>favoriser</w:t>
        </w:r>
        <w:r w:rsidR="005162A3" w:rsidRPr="001D2CAB">
          <w:rPr>
            <w:color w:val="009FC0"/>
            <w:spacing w:val="-38"/>
            <w:sz w:val="21"/>
            <w:lang w:val="fr-CA"/>
          </w:rPr>
          <w:t xml:space="preserve"> </w:t>
        </w:r>
        <w:r w:rsidR="005162A3" w:rsidRPr="001D2CAB">
          <w:rPr>
            <w:color w:val="009FC0"/>
            <w:sz w:val="21"/>
            <w:lang w:val="fr-CA"/>
          </w:rPr>
          <w:t>la</w:t>
        </w:r>
        <w:r w:rsidR="005162A3" w:rsidRPr="001D2CAB">
          <w:rPr>
            <w:color w:val="009FC0"/>
            <w:spacing w:val="-38"/>
            <w:sz w:val="21"/>
            <w:lang w:val="fr-CA"/>
          </w:rPr>
          <w:t xml:space="preserve"> </w:t>
        </w:r>
        <w:r w:rsidR="005162A3" w:rsidRPr="001D2CAB">
          <w:rPr>
            <w:color w:val="009FC0"/>
            <w:sz w:val="21"/>
            <w:lang w:val="fr-CA"/>
          </w:rPr>
          <w:t>collaboration</w:t>
        </w:r>
        <w:r w:rsidR="005162A3" w:rsidRPr="001D2CAB">
          <w:rPr>
            <w:color w:val="009FC0"/>
            <w:spacing w:val="-38"/>
            <w:sz w:val="21"/>
            <w:lang w:val="fr-CA"/>
          </w:rPr>
          <w:t xml:space="preserve"> </w:t>
        </w:r>
        <w:r w:rsidR="005162A3" w:rsidRPr="001D2CAB">
          <w:rPr>
            <w:color w:val="009FC0"/>
            <w:sz w:val="21"/>
            <w:lang w:val="fr-CA"/>
          </w:rPr>
          <w:t>entre</w:t>
        </w:r>
        <w:r w:rsidR="005162A3" w:rsidRPr="001D2CAB">
          <w:rPr>
            <w:color w:val="009FC0"/>
            <w:spacing w:val="-38"/>
            <w:sz w:val="21"/>
            <w:lang w:val="fr-CA"/>
          </w:rPr>
          <w:t xml:space="preserve"> </w:t>
        </w:r>
        <w:r w:rsidR="005162A3" w:rsidRPr="001D2CAB">
          <w:rPr>
            <w:color w:val="009FC0"/>
            <w:sz w:val="21"/>
            <w:lang w:val="fr-CA"/>
          </w:rPr>
          <w:t>pairs</w:t>
        </w:r>
        <w:r w:rsidR="005162A3" w:rsidRPr="001D2CAB">
          <w:rPr>
            <w:color w:val="009FC0"/>
            <w:spacing w:val="-38"/>
            <w:sz w:val="21"/>
            <w:lang w:val="fr-CA"/>
          </w:rPr>
          <w:t xml:space="preserve"> </w:t>
        </w:r>
        <w:r w:rsidR="005162A3" w:rsidRPr="001D2CAB">
          <w:rPr>
            <w:color w:val="009FC0"/>
            <w:sz w:val="21"/>
            <w:lang w:val="fr-CA"/>
          </w:rPr>
          <w:t>en</w:t>
        </w:r>
        <w:r w:rsidR="005162A3" w:rsidRPr="001D2CAB">
          <w:rPr>
            <w:color w:val="009FC0"/>
            <w:spacing w:val="-38"/>
            <w:sz w:val="21"/>
            <w:lang w:val="fr-CA"/>
          </w:rPr>
          <w:t xml:space="preserve"> </w:t>
        </w:r>
        <w:r w:rsidR="005162A3" w:rsidRPr="001D2CAB">
          <w:rPr>
            <w:color w:val="009FC0"/>
            <w:sz w:val="21"/>
            <w:lang w:val="fr-CA"/>
          </w:rPr>
          <w:t>formation</w:t>
        </w:r>
        <w:r w:rsidR="005162A3" w:rsidRPr="001D2CAB">
          <w:rPr>
            <w:color w:val="009FC0"/>
            <w:spacing w:val="-38"/>
            <w:sz w:val="21"/>
            <w:lang w:val="fr-CA"/>
          </w:rPr>
          <w:t xml:space="preserve"> </w:t>
        </w:r>
        <w:r w:rsidR="005162A3" w:rsidRPr="001D2CAB">
          <w:rPr>
            <w:color w:val="009FC0"/>
            <w:sz w:val="21"/>
            <w:lang w:val="fr-CA"/>
          </w:rPr>
          <w:t>à</w:t>
        </w:r>
        <w:r w:rsidR="005162A3" w:rsidRPr="001D2CAB">
          <w:rPr>
            <w:color w:val="009FC0"/>
            <w:spacing w:val="-38"/>
            <w:sz w:val="21"/>
            <w:lang w:val="fr-CA"/>
          </w:rPr>
          <w:t xml:space="preserve"> </w:t>
        </w:r>
        <w:r w:rsidR="005162A3" w:rsidRPr="001D2CAB">
          <w:rPr>
            <w:color w:val="009FC0"/>
            <w:sz w:val="21"/>
            <w:lang w:val="fr-CA"/>
          </w:rPr>
          <w:t>distance:</w:t>
        </w:r>
        <w:r w:rsidR="005162A3" w:rsidRPr="001D2CAB">
          <w:rPr>
            <w:color w:val="009FC0"/>
            <w:spacing w:val="-38"/>
            <w:sz w:val="21"/>
            <w:lang w:val="fr-CA"/>
          </w:rPr>
          <w:t xml:space="preserve"> </w:t>
        </w:r>
        <w:r w:rsidR="005162A3" w:rsidRPr="001D2CAB">
          <w:rPr>
            <w:color w:val="009FC0"/>
            <w:sz w:val="21"/>
            <w:lang w:val="fr-CA"/>
          </w:rPr>
          <w:t>Rapport</w:t>
        </w:r>
        <w:r w:rsidR="005162A3" w:rsidRPr="001D2CAB">
          <w:rPr>
            <w:color w:val="009FC0"/>
            <w:spacing w:val="-38"/>
            <w:sz w:val="21"/>
            <w:lang w:val="fr-CA"/>
          </w:rPr>
          <w:t xml:space="preserve"> </w:t>
        </w:r>
        <w:r w:rsidR="005162A3" w:rsidRPr="001D2CAB">
          <w:rPr>
            <w:color w:val="009FC0"/>
            <w:sz w:val="21"/>
            <w:lang w:val="fr-CA"/>
          </w:rPr>
          <w:t>de</w:t>
        </w:r>
        <w:r w:rsidR="005162A3" w:rsidRPr="001D2CAB">
          <w:rPr>
            <w:color w:val="009FC0"/>
            <w:spacing w:val="-38"/>
            <w:sz w:val="21"/>
            <w:lang w:val="fr-CA"/>
          </w:rPr>
          <w:t xml:space="preserve"> </w:t>
        </w:r>
        <w:r w:rsidR="005162A3" w:rsidRPr="001D2CAB">
          <w:rPr>
            <w:color w:val="009FC0"/>
            <w:sz w:val="21"/>
            <w:lang w:val="fr-CA"/>
          </w:rPr>
          <w:t>recherche</w:t>
        </w:r>
        <w:r w:rsidR="005162A3" w:rsidRPr="001D2CAB">
          <w:rPr>
            <w:color w:val="009FC0"/>
            <w:spacing w:val="-38"/>
            <w:sz w:val="21"/>
            <w:lang w:val="fr-CA"/>
          </w:rPr>
          <w:t xml:space="preserve"> </w:t>
        </w:r>
        <w:r w:rsidR="005162A3" w:rsidRPr="001D2CAB">
          <w:rPr>
            <w:color w:val="009FC0"/>
            <w:spacing w:val="-4"/>
            <w:sz w:val="21"/>
            <w:lang w:val="fr-CA"/>
          </w:rPr>
          <w:t>PAREA</w:t>
        </w:r>
      </w:hyperlink>
    </w:p>
    <w:p w:rsidR="002238B2" w:rsidRPr="001D2CAB" w:rsidRDefault="00EB3CE4">
      <w:pPr>
        <w:spacing w:before="1" w:line="235" w:lineRule="auto"/>
        <w:ind w:left="471" w:right="874"/>
        <w:rPr>
          <w:sz w:val="21"/>
          <w:lang w:val="fr-CA"/>
        </w:rPr>
      </w:pPr>
      <w:hyperlink r:id="rId54">
        <w:r w:rsidR="005162A3" w:rsidRPr="001D2CAB">
          <w:rPr>
            <w:color w:val="5F5F61"/>
            <w:w w:val="85"/>
            <w:sz w:val="21"/>
            <w:lang w:val="fr-CA"/>
          </w:rPr>
          <w:t xml:space="preserve">Publié le 13 mai 2014 </w:t>
        </w:r>
        <w:r w:rsidR="005162A3" w:rsidRPr="001D2CAB">
          <w:rPr>
            <w:color w:val="009FC0"/>
            <w:w w:val="85"/>
            <w:sz w:val="21"/>
            <w:lang w:val="fr-CA"/>
          </w:rPr>
          <w:t xml:space="preserve">(http://www.cdc.qc.ca/parea/788104-beliveau-logiciels-sociaux-projet-osmose-cegep-a- </w:t>
        </w:r>
        <w:r w:rsidR="005162A3" w:rsidRPr="001D2CAB">
          <w:rPr>
            <w:color w:val="009FC0"/>
            <w:w w:val="95"/>
            <w:sz w:val="21"/>
            <w:lang w:val="fr-CA"/>
          </w:rPr>
          <w:t>distance-PAREA-2011.pdf)</w:t>
        </w:r>
      </w:hyperlink>
    </w:p>
    <w:p w:rsidR="002238B2" w:rsidRPr="001D2CAB" w:rsidRDefault="002238B2">
      <w:pPr>
        <w:pStyle w:val="BodyText"/>
        <w:rPr>
          <w:sz w:val="23"/>
          <w:lang w:val="fr-CA"/>
        </w:rPr>
      </w:pPr>
    </w:p>
    <w:p w:rsidR="002238B2" w:rsidRPr="001D2CAB" w:rsidRDefault="00EB3CE4">
      <w:pPr>
        <w:ind w:left="471"/>
        <w:rPr>
          <w:sz w:val="21"/>
          <w:lang w:val="fr-CA"/>
        </w:rPr>
      </w:pPr>
      <w:hyperlink r:id="rId55">
        <w:r w:rsidR="005162A3" w:rsidRPr="001D2CAB">
          <w:rPr>
            <w:color w:val="009FC0"/>
            <w:sz w:val="21"/>
            <w:lang w:val="fr-CA"/>
          </w:rPr>
          <w:t>Plus de ressources dans EDUQ.info (https://eduq.info/xmlui/)</w:t>
        </w:r>
      </w:hyperlink>
    </w:p>
    <w:p w:rsidR="002238B2" w:rsidRPr="001D2CAB" w:rsidRDefault="002238B2">
      <w:pPr>
        <w:rPr>
          <w:sz w:val="21"/>
          <w:lang w:val="fr-CA"/>
        </w:rPr>
        <w:sectPr w:rsidR="002238B2" w:rsidRPr="001D2CAB">
          <w:pgSz w:w="12240" w:h="15840"/>
          <w:pgMar w:top="520" w:right="440" w:bottom="480" w:left="540" w:header="274" w:footer="285" w:gutter="0"/>
          <w:cols w:space="720"/>
        </w:sectPr>
      </w:pPr>
    </w:p>
    <w:p w:rsidR="002238B2" w:rsidRPr="001D2CAB" w:rsidRDefault="002238B2">
      <w:pPr>
        <w:pStyle w:val="BodyText"/>
        <w:spacing w:before="4"/>
        <w:rPr>
          <w:rFonts w:ascii="Times New Roman"/>
          <w:sz w:val="17"/>
          <w:lang w:val="fr-CA"/>
        </w:rPr>
      </w:pPr>
    </w:p>
    <w:p w:rsidR="002238B2" w:rsidRPr="001D2CAB" w:rsidRDefault="002238B2">
      <w:pPr>
        <w:rPr>
          <w:rFonts w:ascii="Times New Roman"/>
          <w:sz w:val="17"/>
          <w:lang w:val="fr-CA"/>
        </w:rPr>
        <w:sectPr w:rsidR="002238B2" w:rsidRPr="001D2CAB">
          <w:pgSz w:w="12240" w:h="15840"/>
          <w:pgMar w:top="520" w:right="440" w:bottom="480" w:left="540" w:header="274" w:footer="285" w:gutter="0"/>
          <w:cols w:space="720"/>
        </w:sectPr>
      </w:pPr>
    </w:p>
    <w:p w:rsidR="002238B2" w:rsidRPr="001D2CAB" w:rsidRDefault="002238B2">
      <w:pPr>
        <w:pStyle w:val="BodyText"/>
        <w:spacing w:before="4"/>
        <w:rPr>
          <w:rFonts w:ascii="Times New Roman"/>
          <w:sz w:val="17"/>
          <w:lang w:val="fr-CA"/>
        </w:rPr>
      </w:pPr>
    </w:p>
    <w:sectPr w:rsidR="002238B2" w:rsidRPr="001D2CAB">
      <w:pgSz w:w="12240" w:h="15840"/>
      <w:pgMar w:top="520" w:right="440" w:bottom="480" w:left="540" w:header="274" w:footer="2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CE4" w:rsidRDefault="00EB3CE4">
      <w:r>
        <w:separator/>
      </w:r>
    </w:p>
  </w:endnote>
  <w:endnote w:type="continuationSeparator" w:id="0">
    <w:p w:rsidR="00EB3CE4" w:rsidRDefault="00EB3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">
    <w:altName w:val="Lucida Sans"/>
    <w:panose1 w:val="020B0703040504020204"/>
    <w:charset w:val="00"/>
    <w:family w:val="swiss"/>
    <w:pitch w:val="variable"/>
    <w:sig w:usb0="01002A87" w:usb1="00000000" w:usb2="00000000" w:usb3="00000000" w:csb0="000100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8B2" w:rsidRDefault="0099502B">
    <w:pPr>
      <w:pStyle w:val="BodyText"/>
      <w:spacing w:line="14" w:lineRule="auto"/>
      <w:rPr>
        <w:sz w:val="20"/>
      </w:rPr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04440" behindDoc="1" locked="0" layoutInCell="1" allowOverlap="1">
              <wp:simplePos x="0" y="0"/>
              <wp:positionH relativeFrom="page">
                <wp:posOffset>317500</wp:posOffset>
              </wp:positionH>
              <wp:positionV relativeFrom="page">
                <wp:posOffset>9737725</wp:posOffset>
              </wp:positionV>
              <wp:extent cx="7138035" cy="139065"/>
              <wp:effectExtent l="3175" t="3175" r="2540" b="63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380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238B2" w:rsidRDefault="00EB3CE4">
                          <w:pPr>
                            <w:spacing w:before="14"/>
                            <w:ind w:left="20"/>
                            <w:rPr>
                              <w:rFonts w:ascii="Arial" w:hAnsi="Arial"/>
                              <w:sz w:val="16"/>
                            </w:rPr>
                          </w:pPr>
                          <w:hyperlink r:id="rId1">
                            <w:r w:rsidR="005162A3">
                              <w:rPr>
                                <w:rFonts w:ascii="Arial" w:hAnsi="Arial"/>
                                <w:sz w:val="16"/>
                              </w:rPr>
                              <w:t>http://www.profweb.ca/publications/articles/perspectives-des-etudiants-et-des-enseignants-sur-les-pratiques-exemplaires-pour-l-integration-des-techn</w:t>
                            </w:r>
                          </w:hyperlink>
                          <w:r w:rsidR="005162A3">
                            <w:rPr>
                              <w:rFonts w:ascii="Arial" w:hAnsi="Arial"/>
                              <w:sz w:val="16"/>
                            </w:rPr>
                            <w:t xml:space="preserve">… </w:t>
                          </w:r>
                          <w:r w:rsidR="005162A3">
                            <w:fldChar w:fldCharType="begin"/>
                          </w:r>
                          <w:r w:rsidR="005162A3">
                            <w:rPr>
                              <w:rFonts w:ascii="Arial" w:hAnsi="Arial"/>
                              <w:sz w:val="16"/>
                            </w:rPr>
                            <w:instrText xml:space="preserve"> PAGE </w:instrText>
                          </w:r>
                          <w:r w:rsidR="005162A3">
                            <w:fldChar w:fldCharType="separate"/>
                          </w:r>
                          <w:r w:rsidR="00E64611">
                            <w:rPr>
                              <w:rFonts w:ascii="Arial" w:hAnsi="Arial"/>
                              <w:noProof/>
                              <w:sz w:val="16"/>
                            </w:rPr>
                            <w:t>1</w:t>
                          </w:r>
                          <w:r w:rsidR="005162A3">
                            <w:fldChar w:fldCharType="end"/>
                          </w:r>
                          <w:r w:rsidR="005162A3">
                            <w:rPr>
                              <w:rFonts w:ascii="Arial" w:hAnsi="Arial"/>
                              <w:sz w:val="16"/>
                            </w:rPr>
                            <w:t>/14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5pt;margin-top:766.75pt;width:562.05pt;height:10.95pt;z-index:-12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0+qrQIAAKk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" filled="f" stroked="f">
              <v:textbox inset="0,0,0,0">
                <w:txbxContent>
                  <w:p w:rsidR="002238B2" w:rsidRDefault="00EB3CE4">
                    <w:pPr>
                      <w:spacing w:before="14"/>
                      <w:ind w:left="20"/>
                      <w:rPr>
                        <w:rFonts w:ascii="Arial" w:hAnsi="Arial"/>
                        <w:sz w:val="16"/>
                      </w:rPr>
                    </w:pPr>
                    <w:hyperlink r:id="rId2">
                      <w:r w:rsidR="005162A3">
                        <w:rPr>
                          <w:rFonts w:ascii="Arial" w:hAnsi="Arial"/>
                          <w:sz w:val="16"/>
                        </w:rPr>
                        <w:t>http://www.profweb.ca/publications/articles/perspectives-des-etudiants-et-des-enseignants-sur-les-pratiques-exemplaires-pour-l-integration-des-techn</w:t>
                      </w:r>
                    </w:hyperlink>
                    <w:r w:rsidR="005162A3">
                      <w:rPr>
                        <w:rFonts w:ascii="Arial" w:hAnsi="Arial"/>
                        <w:sz w:val="16"/>
                      </w:rPr>
                      <w:t xml:space="preserve">… </w:t>
                    </w:r>
                    <w:r w:rsidR="005162A3">
                      <w:fldChar w:fldCharType="begin"/>
                    </w:r>
                    <w:r w:rsidR="005162A3">
                      <w:rPr>
                        <w:rFonts w:ascii="Arial" w:hAnsi="Arial"/>
                        <w:sz w:val="16"/>
                      </w:rPr>
                      <w:instrText xml:space="preserve"> PAGE </w:instrText>
                    </w:r>
                    <w:r w:rsidR="005162A3">
                      <w:fldChar w:fldCharType="separate"/>
                    </w:r>
                    <w:r w:rsidR="00E64611">
                      <w:rPr>
                        <w:rFonts w:ascii="Arial" w:hAnsi="Arial"/>
                        <w:noProof/>
                        <w:sz w:val="16"/>
                      </w:rPr>
                      <w:t>1</w:t>
                    </w:r>
                    <w:r w:rsidR="005162A3">
                      <w:fldChar w:fldCharType="end"/>
                    </w:r>
                    <w:r w:rsidR="005162A3">
                      <w:rPr>
                        <w:rFonts w:ascii="Arial" w:hAnsi="Arial"/>
                        <w:sz w:val="16"/>
                      </w:rPr>
                      <w:t>/14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8B2" w:rsidRDefault="0099502B">
    <w:pPr>
      <w:pStyle w:val="BodyText"/>
      <w:spacing w:line="14" w:lineRule="auto"/>
      <w:rPr>
        <w:sz w:val="20"/>
      </w:rPr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503304464" behindDoc="1" locked="0" layoutInCell="1" allowOverlap="1">
              <wp:simplePos x="0" y="0"/>
              <wp:positionH relativeFrom="page">
                <wp:posOffset>317500</wp:posOffset>
              </wp:positionH>
              <wp:positionV relativeFrom="page">
                <wp:posOffset>9737725</wp:posOffset>
              </wp:positionV>
              <wp:extent cx="7138035" cy="139065"/>
              <wp:effectExtent l="3175" t="3175" r="2540" b="63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380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238B2" w:rsidRDefault="00EB3CE4">
                          <w:pPr>
                            <w:spacing w:before="14"/>
                            <w:ind w:left="20"/>
                            <w:rPr>
                              <w:rFonts w:ascii="Arial" w:hAnsi="Arial"/>
                              <w:sz w:val="16"/>
                            </w:rPr>
                          </w:pPr>
                          <w:hyperlink r:id="rId1">
                            <w:r w:rsidR="005162A3">
                              <w:rPr>
                                <w:rFonts w:ascii="Arial" w:hAnsi="Arial"/>
                                <w:sz w:val="16"/>
                              </w:rPr>
                              <w:t>http://www.profweb.ca/publications/articles/perspectives-des-etudiants-et-des-enseignants-sur-les-pratiques-exemplaires-pour-l-integration-des-tech</w:t>
                            </w:r>
                          </w:hyperlink>
                          <w:r w:rsidR="005162A3">
                            <w:rPr>
                              <w:rFonts w:ascii="Arial" w:hAnsi="Arial"/>
                              <w:sz w:val="16"/>
                            </w:rPr>
                            <w:t xml:space="preserve">… </w:t>
                          </w:r>
                          <w:r w:rsidR="005162A3">
                            <w:fldChar w:fldCharType="begin"/>
                          </w:r>
                          <w:r w:rsidR="005162A3">
                            <w:rPr>
                              <w:rFonts w:ascii="Arial" w:hAnsi="Arial"/>
                              <w:sz w:val="16"/>
                            </w:rPr>
                            <w:instrText xml:space="preserve"> PAGE </w:instrText>
                          </w:r>
                          <w:r w:rsidR="005162A3">
                            <w:fldChar w:fldCharType="separate"/>
                          </w:r>
                          <w:r w:rsidR="00E64611">
                            <w:rPr>
                              <w:rFonts w:ascii="Arial" w:hAnsi="Arial"/>
                              <w:noProof/>
                              <w:sz w:val="16"/>
                            </w:rPr>
                            <w:t>14</w:t>
                          </w:r>
                          <w:r w:rsidR="005162A3">
                            <w:fldChar w:fldCharType="end"/>
                          </w:r>
                          <w:r w:rsidR="005162A3">
                            <w:rPr>
                              <w:rFonts w:ascii="Arial" w:hAnsi="Arial"/>
                              <w:sz w:val="16"/>
                            </w:rPr>
                            <w:t>/14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5pt;margin-top:766.75pt;width:562.05pt;height:10.95pt;z-index:-12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" filled="f" stroked="f">
              <v:textbox inset="0,0,0,0">
                <w:txbxContent>
                  <w:p w:rsidR="002238B2" w:rsidRDefault="00EB3CE4">
                    <w:pPr>
                      <w:spacing w:before="14"/>
                      <w:ind w:left="20"/>
                      <w:rPr>
                        <w:rFonts w:ascii="Arial" w:hAnsi="Arial"/>
                        <w:sz w:val="16"/>
                      </w:rPr>
                    </w:pPr>
                    <w:hyperlink r:id="rId2">
                      <w:r w:rsidR="005162A3">
                        <w:rPr>
                          <w:rFonts w:ascii="Arial" w:hAnsi="Arial"/>
                          <w:sz w:val="16"/>
                        </w:rPr>
                        <w:t>http://www.profweb.ca/publications/articles/perspectives-des-etudiants-et-des-enseignants-sur-les-pratiques-exemplaires-pour-l-integration-des-tech</w:t>
                      </w:r>
                    </w:hyperlink>
                    <w:r w:rsidR="005162A3">
                      <w:rPr>
                        <w:rFonts w:ascii="Arial" w:hAnsi="Arial"/>
                        <w:sz w:val="16"/>
                      </w:rPr>
                      <w:t xml:space="preserve">… </w:t>
                    </w:r>
                    <w:r w:rsidR="005162A3">
                      <w:fldChar w:fldCharType="begin"/>
                    </w:r>
                    <w:r w:rsidR="005162A3">
                      <w:rPr>
                        <w:rFonts w:ascii="Arial" w:hAnsi="Arial"/>
                        <w:sz w:val="16"/>
                      </w:rPr>
                      <w:instrText xml:space="preserve"> PAGE </w:instrText>
                    </w:r>
                    <w:r w:rsidR="005162A3">
                      <w:fldChar w:fldCharType="separate"/>
                    </w:r>
                    <w:r w:rsidR="00E64611">
                      <w:rPr>
                        <w:rFonts w:ascii="Arial" w:hAnsi="Arial"/>
                        <w:noProof/>
                        <w:sz w:val="16"/>
                      </w:rPr>
                      <w:t>14</w:t>
                    </w:r>
                    <w:r w:rsidR="005162A3">
                      <w:fldChar w:fldCharType="end"/>
                    </w:r>
                    <w:r w:rsidR="005162A3">
                      <w:rPr>
                        <w:rFonts w:ascii="Arial" w:hAnsi="Arial"/>
                        <w:sz w:val="16"/>
                      </w:rPr>
                      <w:t>/14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CE4" w:rsidRDefault="00EB3CE4">
      <w:r>
        <w:separator/>
      </w:r>
    </w:p>
  </w:footnote>
  <w:footnote w:type="continuationSeparator" w:id="0">
    <w:p w:rsidR="00EB3CE4" w:rsidRDefault="00EB3C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8B2"/>
    <w:rsid w:val="001D2CAB"/>
    <w:rsid w:val="002238B2"/>
    <w:rsid w:val="005162A3"/>
    <w:rsid w:val="0099502B"/>
    <w:rsid w:val="00E64611"/>
    <w:rsid w:val="00EB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Lucida Sans" w:eastAsia="Lucida Sans" w:hAnsi="Lucida Sans" w:cs="Lucida Sans"/>
    </w:rPr>
  </w:style>
  <w:style w:type="paragraph" w:styleId="Heading1">
    <w:name w:val="heading 1"/>
    <w:basedOn w:val="Normal"/>
    <w:uiPriority w:val="1"/>
    <w:qFormat/>
    <w:pPr>
      <w:spacing w:before="218"/>
      <w:ind w:left="495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87"/>
      <w:ind w:left="495"/>
      <w:outlineLvl w:val="1"/>
    </w:pPr>
    <w:rPr>
      <w:b/>
      <w:bCs/>
      <w:sz w:val="31"/>
      <w:szCs w:val="31"/>
    </w:rPr>
  </w:style>
  <w:style w:type="paragraph" w:styleId="Heading3">
    <w:name w:val="heading 3"/>
    <w:basedOn w:val="Normal"/>
    <w:uiPriority w:val="1"/>
    <w:qFormat/>
    <w:pPr>
      <w:ind w:left="975" w:right="1256"/>
      <w:outlineLvl w:val="2"/>
    </w:pPr>
    <w:rPr>
      <w:rFonts w:ascii="Calibri" w:eastAsia="Calibri" w:hAnsi="Calibri" w:cs="Calibri"/>
      <w:b/>
      <w:bCs/>
      <w:i/>
      <w:sz w:val="28"/>
      <w:szCs w:val="28"/>
    </w:rPr>
  </w:style>
  <w:style w:type="paragraph" w:styleId="Heading4">
    <w:name w:val="heading 4"/>
    <w:basedOn w:val="Normal"/>
    <w:uiPriority w:val="1"/>
    <w:qFormat/>
    <w:pPr>
      <w:spacing w:before="83"/>
      <w:ind w:left="471"/>
      <w:outlineLvl w:val="3"/>
    </w:pPr>
    <w:rPr>
      <w:sz w:val="27"/>
      <w:szCs w:val="27"/>
    </w:rPr>
  </w:style>
  <w:style w:type="paragraph" w:styleId="Heading5">
    <w:name w:val="heading 5"/>
    <w:basedOn w:val="Normal"/>
    <w:uiPriority w:val="1"/>
    <w:qFormat/>
    <w:pPr>
      <w:spacing w:before="86"/>
      <w:ind w:left="424"/>
      <w:outlineLvl w:val="4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D2C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CAB"/>
    <w:rPr>
      <w:rFonts w:ascii="Tahoma" w:eastAsia="Lucida Sans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D2C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Lucida Sans" w:eastAsia="Lucida Sans" w:hAnsi="Lucida Sans" w:cs="Lucida Sans"/>
    </w:rPr>
  </w:style>
  <w:style w:type="paragraph" w:styleId="Heading1">
    <w:name w:val="heading 1"/>
    <w:basedOn w:val="Normal"/>
    <w:uiPriority w:val="1"/>
    <w:qFormat/>
    <w:pPr>
      <w:spacing w:before="218"/>
      <w:ind w:left="495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187"/>
      <w:ind w:left="495"/>
      <w:outlineLvl w:val="1"/>
    </w:pPr>
    <w:rPr>
      <w:b/>
      <w:bCs/>
      <w:sz w:val="31"/>
      <w:szCs w:val="31"/>
    </w:rPr>
  </w:style>
  <w:style w:type="paragraph" w:styleId="Heading3">
    <w:name w:val="heading 3"/>
    <w:basedOn w:val="Normal"/>
    <w:uiPriority w:val="1"/>
    <w:qFormat/>
    <w:pPr>
      <w:ind w:left="975" w:right="1256"/>
      <w:outlineLvl w:val="2"/>
    </w:pPr>
    <w:rPr>
      <w:rFonts w:ascii="Calibri" w:eastAsia="Calibri" w:hAnsi="Calibri" w:cs="Calibri"/>
      <w:b/>
      <w:bCs/>
      <w:i/>
      <w:sz w:val="28"/>
      <w:szCs w:val="28"/>
    </w:rPr>
  </w:style>
  <w:style w:type="paragraph" w:styleId="Heading4">
    <w:name w:val="heading 4"/>
    <w:basedOn w:val="Normal"/>
    <w:uiPriority w:val="1"/>
    <w:qFormat/>
    <w:pPr>
      <w:spacing w:before="83"/>
      <w:ind w:left="471"/>
      <w:outlineLvl w:val="3"/>
    </w:pPr>
    <w:rPr>
      <w:sz w:val="27"/>
      <w:szCs w:val="27"/>
    </w:rPr>
  </w:style>
  <w:style w:type="paragraph" w:styleId="Heading5">
    <w:name w:val="heading 5"/>
    <w:basedOn w:val="Normal"/>
    <w:uiPriority w:val="1"/>
    <w:qFormat/>
    <w:pPr>
      <w:spacing w:before="86"/>
      <w:ind w:left="424"/>
      <w:outlineLvl w:val="4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1D2C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2CAB"/>
    <w:rPr>
      <w:rFonts w:ascii="Tahoma" w:eastAsia="Lucida Sans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D2C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daptech.org/fr" TargetMode="External"/><Relationship Id="rId18" Type="http://schemas.openxmlformats.org/officeDocument/2006/relationships/footer" Target="footer1.xml"/><Relationship Id="rId26" Type="http://schemas.openxmlformats.org/officeDocument/2006/relationships/image" Target="media/image9.png"/><Relationship Id="rId39" Type="http://schemas.openxmlformats.org/officeDocument/2006/relationships/hyperlink" Target="http://www.profweb.ca/publication/nos-publications-sur-les-logiciels-libres" TargetMode="External"/><Relationship Id="rId21" Type="http://schemas.openxmlformats.org/officeDocument/2006/relationships/image" Target="media/image4.png"/><Relationship Id="rId34" Type="http://schemas.openxmlformats.org/officeDocument/2006/relationships/hyperlink" Target="http://www.profweb.ca/publication/la-retroaction-multitype-compte-rendu-d-un-article-de-pedagogie-collegiale" TargetMode="External"/><Relationship Id="rId42" Type="http://schemas.openxmlformats.org/officeDocument/2006/relationships/hyperlink" Target="http://www.profweb.ca/recherche?q=%27Revue%2Bde%2Bpresse%27%2B%27Activit%C3%A9s%2Bde%2Brecherche%27%2B%27Utilisation%2Befficace%2Bet%2Bresponsable%2Bdes%2BTIC%27" TargetMode="External"/><Relationship Id="rId47" Type="http://schemas.openxmlformats.org/officeDocument/2006/relationships/hyperlink" Target="http://monde.ccdmd.qc.ca/ressource/?id=95832&amp;amp;demande=desc" TargetMode="External"/><Relationship Id="rId50" Type="http://schemas.openxmlformats.org/officeDocument/2006/relationships/hyperlink" Target="http://ceres.vteducation.org/" TargetMode="External"/><Relationship Id="rId55" Type="http://schemas.openxmlformats.org/officeDocument/2006/relationships/hyperlink" Target="https://eduq.info/xmlui/" TargetMode="External"/><Relationship Id="rId7" Type="http://schemas.openxmlformats.org/officeDocument/2006/relationships/hyperlink" Target="http://www.profweb.ca/" TargetMode="External"/><Relationship Id="rId12" Type="http://schemas.openxmlformats.org/officeDocument/2006/relationships/hyperlink" Target="mailto:crheaume@profweb.qc.ca" TargetMode="External"/><Relationship Id="rId17" Type="http://schemas.openxmlformats.org/officeDocument/2006/relationships/hyperlink" Target="http://aqpc.qc.ca/sites/default/files/revue/king-vol.31-1.pdf" TargetMode="External"/><Relationship Id="rId25" Type="http://schemas.openxmlformats.org/officeDocument/2006/relationships/image" Target="media/image8.png"/><Relationship Id="rId33" Type="http://schemas.openxmlformats.org/officeDocument/2006/relationships/hyperlink" Target="http://www.profweb.ca/publication/retour-sur-une-recherche-sur-des-enseignants-qui-utilisent-les-technologies-de-facon-exemplaire" TargetMode="External"/><Relationship Id="rId38" Type="http://schemas.openxmlformats.org/officeDocument/2006/relationships/hyperlink" Target="http://www.profweb.ca/publication/nos-publications-sur-les-logiciels-libres" TargetMode="External"/><Relationship Id="rId46" Type="http://schemas.openxmlformats.org/officeDocument/2006/relationships/hyperlink" Target="http://www.profweb.ca/recherche?d=92&amp;amp;dc%5B%5D=92&amp;amp;q=%27Revue%2Bde%2Bpresse%27%2B%27Activit%C3%A9s%2Bde%2Brecherche%27%2B%27Utilisation%2Befficace%2Bet%2Bresponsable%2Bdes%2BTIC%2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profweb.ca/publications/articles/retour-sur-une-recherche-sur-des-enseignants-qui-utilisent-les-technologies-de-facon-exemplaire" TargetMode="External"/><Relationship Id="rId20" Type="http://schemas.openxmlformats.org/officeDocument/2006/relationships/image" Target="media/image3.png"/><Relationship Id="rId29" Type="http://schemas.openxmlformats.org/officeDocument/2006/relationships/footer" Target="footer2.xml"/><Relationship Id="rId41" Type="http://schemas.openxmlformats.org/officeDocument/2006/relationships/hyperlink" Target="http://www.profweb.ca/publication/le-numero-d-ete-de-em-pedagogie-collegiale-em-reflechir-au-processus-d-apprentissage-de-l-etudiant-et-de-l-enseignant" TargetMode="External"/><Relationship Id="rId54" Type="http://schemas.openxmlformats.org/officeDocument/2006/relationships/hyperlink" Target="http://www.cdc.qc.ca/parea/788104-beliveau-logiciels-sociaux-projet-osmose-cegep-a-distance-PAREA-2011.pdf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profweb.ca/auteurs/catherine-rheaume" TargetMode="External"/><Relationship Id="rId24" Type="http://schemas.openxmlformats.org/officeDocument/2006/relationships/image" Target="media/image7.png"/><Relationship Id="rId32" Type="http://schemas.openxmlformats.org/officeDocument/2006/relationships/hyperlink" Target="http://www.profweb.ca/publication/retour-sur-une-recherche-sur-des-enseignants-qui-utilisent-les-technologies-de-facon-exemplaire" TargetMode="External"/><Relationship Id="rId37" Type="http://schemas.openxmlformats.org/officeDocument/2006/relationships/hyperlink" Target="http://www.profweb.ca/publication/la-correction-audiovideo-une-pratique-profitable-compte-rendu-d-un-article-de-pedagogie-collegiale" TargetMode="External"/><Relationship Id="rId40" Type="http://schemas.openxmlformats.org/officeDocument/2006/relationships/hyperlink" Target="http://www.profweb.ca/publication/le-numero-d-ete-de-em-pedagogie-collegiale-em-reflechir-au-processus-d-apprentissage-de-l-etudiant-et-de-l-enseignant" TargetMode="External"/><Relationship Id="rId45" Type="http://schemas.openxmlformats.org/officeDocument/2006/relationships/hyperlink" Target="http://www.profweb.ca/publication/utilisation-des-tic-par-les-enseignants-quel-est-le-niveau-de-satisfaction-des-cegepiens" TargetMode="External"/><Relationship Id="rId53" Type="http://schemas.openxmlformats.org/officeDocument/2006/relationships/hyperlink" Target="http://www.cdc.qc.ca/parea/788104-beliveau-logiciels-sociaux-projet-osmose-cegep-a-distance-PAREA-2011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eduq.info/xmlui/bitstream/handle/11515/35243/king-et-al-student-professor-perspectives-exemplary-practices-ict-elearning-colleges-adaptech-2017.pdf?sequence=2" TargetMode="Externa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36" Type="http://schemas.openxmlformats.org/officeDocument/2006/relationships/hyperlink" Target="http://www.profweb.ca/publication/la-correction-audiovideo-une-pratique-profitable-compte-rendu-d-un-article-de-pedagogie-collegiale" TargetMode="External"/><Relationship Id="rId49" Type="http://schemas.openxmlformats.org/officeDocument/2006/relationships/hyperlink" Target="http://apop.qc.ca/ouvert-sur-le-monde/" TargetMode="External"/><Relationship Id="rId57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2.png"/><Relationship Id="rId31" Type="http://schemas.openxmlformats.org/officeDocument/2006/relationships/image" Target="media/image13.png"/><Relationship Id="rId44" Type="http://schemas.openxmlformats.org/officeDocument/2006/relationships/hyperlink" Target="http://www.profweb.ca/publication/la-classe-hybride-etre-a-l-ecoute-des-etudiants" TargetMode="External"/><Relationship Id="rId52" Type="http://schemas.openxmlformats.org/officeDocument/2006/relationships/hyperlink" Target="http://www.ritpu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ofweb.ca/publications/articles" TargetMode="External"/><Relationship Id="rId14" Type="http://schemas.openxmlformats.org/officeDocument/2006/relationships/hyperlink" Target="https://eduq.info/xmlui/bitstream/handle/11515/35243/king-et-al-student-professor-perspectives-exemplary-practices-ict-elearning-colleges-adaptech-2017.pdf?sequence=2" TargetMode="External"/><Relationship Id="rId22" Type="http://schemas.openxmlformats.org/officeDocument/2006/relationships/image" Target="media/image5.png"/><Relationship Id="rId27" Type="http://schemas.openxmlformats.org/officeDocument/2006/relationships/image" Target="media/image10.png"/><Relationship Id="rId30" Type="http://schemas.openxmlformats.org/officeDocument/2006/relationships/image" Target="media/image12.png"/><Relationship Id="rId35" Type="http://schemas.openxmlformats.org/officeDocument/2006/relationships/hyperlink" Target="http://www.profweb.ca/publication/la-retroaction-multitype-compte-rendu-d-un-article-de-pedagogie-collegiale" TargetMode="External"/><Relationship Id="rId43" Type="http://schemas.openxmlformats.org/officeDocument/2006/relationships/hyperlink" Target="http://www.profweb.ca/publication/la-classe-hybride-etre-a-l-ecoute-des-etudiants" TargetMode="External"/><Relationship Id="rId48" Type="http://schemas.openxmlformats.org/officeDocument/2006/relationships/hyperlink" Target="http://monde.ccdmd.qc.ca/ressource/?id=95832&amp;amp;demande=desc" TargetMode="External"/><Relationship Id="rId56" Type="http://schemas.openxmlformats.org/officeDocument/2006/relationships/fontTable" Target="fontTable.xml"/><Relationship Id="rId8" Type="http://schemas.openxmlformats.org/officeDocument/2006/relationships/hyperlink" Target="http://www.profweb.ca/publications" TargetMode="External"/><Relationship Id="rId51" Type="http://schemas.openxmlformats.org/officeDocument/2006/relationships/hyperlink" Target="http://www.ritpu.org/" TargetMode="External"/><Relationship Id="rId3" Type="http://schemas.openxmlformats.org/officeDocument/2006/relationships/settings" Target="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rofweb.ca/publications/articles/perspectives-des-etudiants-et-des-enseignants-sur-les-pratiques-exemplaires-pour-l-integration-des-techn" TargetMode="External"/><Relationship Id="rId1" Type="http://schemas.openxmlformats.org/officeDocument/2006/relationships/hyperlink" Target="http://www.profweb.ca/publications/articles/perspectives-des-etudiants-et-des-enseignants-sur-les-pratiques-exemplaires-pour-l-integration-des-techn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rofweb.ca/publications/articles/perspectives-des-etudiants-et-des-enseignants-sur-les-pratiques-exemplaires-pour-l-integration-des-tech" TargetMode="External"/><Relationship Id="rId1" Type="http://schemas.openxmlformats.org/officeDocument/2006/relationships/hyperlink" Target="http://www.profweb.ca/publications/articles/perspectives-des-etudiants-et-des-enseignants-sur-les-pratiques-exemplaires-pour-l-integration-des-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2296</Words>
  <Characters>13093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Mary Jorgensen</dc:creator>
  <cp:lastModifiedBy>Admin</cp:lastModifiedBy>
  <cp:revision>2</cp:revision>
  <cp:lastPrinted>2018-01-08T20:40:00Z</cp:lastPrinted>
  <dcterms:created xsi:type="dcterms:W3CDTF">2018-01-08T20:53:00Z</dcterms:created>
  <dcterms:modified xsi:type="dcterms:W3CDTF">2018-01-08T20:53:00Z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2018-01-08T00:00:00Z</vt:filetime>
  </property>
  <property fmtid="{D5CDD505-2E9C-101B-9397-08002B2CF9AE}" pid="3" name="Creator">
    <vt:lpwstr>Mozilla/5.0 (Windows NT 6.1; Win64; x64) AppleWebKit/537.36 (KHTML, like Gecko) Chrome/63.0.3239.84 Safari/537.36</vt:lpwstr>
  </property>
  <property fmtid="{D5CDD505-2E9C-101B-9397-08002B2CF9AE}" pid="4" name="LastSaved">
    <vt:filetime>2018-01-08T00:00:00Z</vt:filetime>
  </property>
</Properties>
</file>